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F4C" w:rsidRDefault="00487F4C" w:rsidP="00487F4C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487F4C" w:rsidRDefault="00487F4C" w:rsidP="00487F4C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родному (русскому) языку за</w:t>
      </w:r>
    </w:p>
    <w:p w:rsidR="00487F4C" w:rsidRDefault="00487F4C" w:rsidP="00487F4C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1 полугодие 2018 - 2019 уч. года в МБОУ «СШ № 16»</w:t>
      </w:r>
    </w:p>
    <w:p w:rsidR="00487F4C" w:rsidRDefault="00487F4C" w:rsidP="00487F4C">
      <w:pPr>
        <w:jc w:val="center"/>
        <w:rPr>
          <w:b/>
          <w:sz w:val="28"/>
          <w:lang w:val="ru-RU"/>
        </w:rPr>
      </w:pPr>
    </w:p>
    <w:tbl>
      <w:tblPr>
        <w:tblW w:w="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9"/>
        <w:gridCol w:w="766"/>
        <w:gridCol w:w="740"/>
        <w:gridCol w:w="720"/>
        <w:gridCol w:w="720"/>
        <w:gridCol w:w="803"/>
        <w:gridCol w:w="812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783"/>
        <w:gridCol w:w="784"/>
        <w:gridCol w:w="9"/>
      </w:tblGrid>
      <w:tr w:rsidR="00487F4C" w:rsidTr="00487F4C">
        <w:trPr>
          <w:cantSplit/>
          <w:trHeight w:val="453"/>
        </w:trPr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4C" w:rsidRDefault="00487F4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  <w:p w:rsidR="00487F4C" w:rsidRDefault="00487F4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ФИО учителя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F4C" w:rsidRDefault="00487F4C">
            <w:pPr>
              <w:spacing w:line="254" w:lineRule="auto"/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F4C" w:rsidRDefault="00487F4C">
            <w:pPr>
              <w:spacing w:line="254" w:lineRule="auto"/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Кол-во уч-ся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4C" w:rsidRDefault="00487F4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721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4C" w:rsidRDefault="00487F4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487F4C" w:rsidTr="00487F4C">
        <w:trPr>
          <w:cantSplit/>
          <w:trHeight w:val="555"/>
        </w:trPr>
        <w:tc>
          <w:tcPr>
            <w:tcW w:w="2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4C" w:rsidRDefault="00487F4C">
            <w:pPr>
              <w:spacing w:line="256" w:lineRule="auto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4C" w:rsidRDefault="00487F4C">
            <w:pPr>
              <w:spacing w:line="256" w:lineRule="auto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4C" w:rsidRDefault="00487F4C">
            <w:pPr>
              <w:spacing w:line="256" w:lineRule="auto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F4C" w:rsidRDefault="00487F4C">
            <w:pPr>
              <w:spacing w:line="254" w:lineRule="auto"/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F4C" w:rsidRDefault="00487F4C">
            <w:pPr>
              <w:spacing w:line="254" w:lineRule="auto"/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по КТП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F4C" w:rsidRDefault="00487F4C">
            <w:pPr>
              <w:spacing w:line="254" w:lineRule="auto"/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F4C" w:rsidRDefault="00487F4C">
            <w:pPr>
              <w:spacing w:line="254" w:lineRule="auto"/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корректировка</w:t>
            </w:r>
          </w:p>
        </w:tc>
        <w:tc>
          <w:tcPr>
            <w:tcW w:w="1394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4C" w:rsidRDefault="00487F4C">
            <w:pPr>
              <w:spacing w:line="256" w:lineRule="auto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487F4C" w:rsidTr="00487F4C">
        <w:trPr>
          <w:gridAfter w:val="1"/>
          <w:wAfter w:w="9" w:type="dxa"/>
          <w:cantSplit/>
          <w:trHeight w:val="2502"/>
        </w:trPr>
        <w:tc>
          <w:tcPr>
            <w:tcW w:w="2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4C" w:rsidRDefault="00487F4C">
            <w:pPr>
              <w:spacing w:line="256" w:lineRule="auto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4C" w:rsidRDefault="00487F4C">
            <w:pPr>
              <w:spacing w:line="256" w:lineRule="auto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4C" w:rsidRDefault="00487F4C">
            <w:pPr>
              <w:spacing w:line="256" w:lineRule="auto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3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4C" w:rsidRDefault="00487F4C">
            <w:pPr>
              <w:spacing w:line="256" w:lineRule="auto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4C" w:rsidRDefault="00487F4C">
            <w:pPr>
              <w:spacing w:line="256" w:lineRule="auto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4C" w:rsidRDefault="00487F4C">
            <w:pPr>
              <w:spacing w:line="256" w:lineRule="auto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4C" w:rsidRDefault="00487F4C">
            <w:pPr>
              <w:spacing w:line="256" w:lineRule="auto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87F4C" w:rsidRDefault="00487F4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н/а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F4C" w:rsidRDefault="00487F4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87F4C" w:rsidRDefault="00487F4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87F4C" w:rsidRDefault="00487F4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87F4C" w:rsidRDefault="00487F4C">
            <w:pPr>
              <w:spacing w:line="254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87F4C" w:rsidRDefault="00487F4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87F4C" w:rsidRDefault="00487F4C">
            <w:pPr>
              <w:spacing w:line="254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87F4C" w:rsidRDefault="00487F4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87F4C" w:rsidRDefault="00487F4C">
            <w:pPr>
              <w:spacing w:line="254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87F4C" w:rsidRDefault="00487F4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87F4C" w:rsidRDefault="00487F4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Качество %</w:t>
            </w:r>
          </w:p>
        </w:tc>
      </w:tr>
      <w:tr w:rsidR="00487F4C" w:rsidTr="00487F4C">
        <w:trPr>
          <w:gridAfter w:val="1"/>
          <w:wAfter w:w="9" w:type="dxa"/>
          <w:trHeight w:val="853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4C" w:rsidRDefault="00487F4C">
            <w:pPr>
              <w:spacing w:line="254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Борзыкина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Е.Б.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4C" w:rsidRDefault="00487F4C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4C" w:rsidRDefault="00487F4C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4C" w:rsidRDefault="00487F4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4C" w:rsidRDefault="00487F4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4C" w:rsidRDefault="00487F4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4C" w:rsidRDefault="00487F4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4C" w:rsidRDefault="00487F4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4C" w:rsidRDefault="00487F4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4C" w:rsidRDefault="00487F4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4C" w:rsidRDefault="00487F4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4C" w:rsidRDefault="00487F4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4C" w:rsidRDefault="00487F4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4C" w:rsidRDefault="00487F4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4C" w:rsidRDefault="00487F4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4C" w:rsidRDefault="00487F4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53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4C" w:rsidRDefault="00487F4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4C" w:rsidRDefault="00487F4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85</w:t>
            </w:r>
          </w:p>
        </w:tc>
      </w:tr>
      <w:tr w:rsidR="00487F4C" w:rsidTr="00487F4C">
        <w:trPr>
          <w:gridAfter w:val="1"/>
          <w:wAfter w:w="9" w:type="dxa"/>
          <w:trHeight w:val="564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4C" w:rsidRDefault="00487F4C">
            <w:pPr>
              <w:spacing w:line="254" w:lineRule="auto"/>
              <w:rPr>
                <w:lang w:val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4C" w:rsidRDefault="00487F4C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4C" w:rsidRDefault="00487F4C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4C" w:rsidRDefault="00487F4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4C" w:rsidRDefault="00487F4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4C" w:rsidRDefault="00487F4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4C" w:rsidRDefault="00487F4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4C" w:rsidRDefault="00487F4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4C" w:rsidRDefault="00487F4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4C" w:rsidRDefault="00487F4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4C" w:rsidRDefault="00487F4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4C" w:rsidRDefault="00487F4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4C" w:rsidRDefault="00487F4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4C" w:rsidRDefault="00487F4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4C" w:rsidRDefault="00487F4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4C" w:rsidRDefault="00487F4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4C" w:rsidRDefault="00487F4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4C" w:rsidRDefault="00487F4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</w:tr>
    </w:tbl>
    <w:p w:rsidR="00487F4C" w:rsidRDefault="00487F4C" w:rsidP="00487F4C"/>
    <w:p w:rsidR="00487F4C" w:rsidRDefault="00487F4C" w:rsidP="00487F4C"/>
    <w:p w:rsidR="00487F4C" w:rsidRDefault="00487F4C" w:rsidP="00071504">
      <w:pPr>
        <w:jc w:val="center"/>
        <w:rPr>
          <w:b/>
          <w:sz w:val="28"/>
          <w:lang w:val="ru-RU"/>
        </w:rPr>
      </w:pPr>
    </w:p>
    <w:p w:rsidR="00487F4C" w:rsidRDefault="00487F4C" w:rsidP="00071504">
      <w:pPr>
        <w:jc w:val="center"/>
        <w:rPr>
          <w:b/>
          <w:sz w:val="28"/>
          <w:lang w:val="ru-RU"/>
        </w:rPr>
      </w:pPr>
    </w:p>
    <w:p w:rsidR="00487F4C" w:rsidRDefault="00487F4C" w:rsidP="00071504">
      <w:pPr>
        <w:jc w:val="center"/>
        <w:rPr>
          <w:b/>
          <w:sz w:val="28"/>
          <w:lang w:val="ru-RU"/>
        </w:rPr>
      </w:pPr>
    </w:p>
    <w:p w:rsidR="00487F4C" w:rsidRDefault="00487F4C" w:rsidP="00071504">
      <w:pPr>
        <w:jc w:val="center"/>
        <w:rPr>
          <w:b/>
          <w:sz w:val="28"/>
          <w:lang w:val="ru-RU"/>
        </w:rPr>
      </w:pPr>
    </w:p>
    <w:p w:rsidR="00487F4C" w:rsidRDefault="00487F4C" w:rsidP="00071504">
      <w:pPr>
        <w:jc w:val="center"/>
        <w:rPr>
          <w:b/>
          <w:sz w:val="28"/>
          <w:lang w:val="ru-RU"/>
        </w:rPr>
      </w:pPr>
    </w:p>
    <w:p w:rsidR="00487F4C" w:rsidRDefault="00487F4C" w:rsidP="00071504">
      <w:pPr>
        <w:jc w:val="center"/>
        <w:rPr>
          <w:b/>
          <w:sz w:val="28"/>
          <w:lang w:val="ru-RU"/>
        </w:rPr>
      </w:pPr>
    </w:p>
    <w:p w:rsidR="00487F4C" w:rsidRDefault="00487F4C" w:rsidP="00071504">
      <w:pPr>
        <w:jc w:val="center"/>
        <w:rPr>
          <w:b/>
          <w:sz w:val="28"/>
          <w:lang w:val="ru-RU"/>
        </w:rPr>
      </w:pPr>
    </w:p>
    <w:p w:rsidR="00487F4C" w:rsidRDefault="00487F4C" w:rsidP="00071504">
      <w:pPr>
        <w:jc w:val="center"/>
        <w:rPr>
          <w:b/>
          <w:sz w:val="28"/>
          <w:lang w:val="ru-RU"/>
        </w:rPr>
      </w:pPr>
    </w:p>
    <w:p w:rsidR="00071504" w:rsidRPr="001A2A78" w:rsidRDefault="00071504" w:rsidP="00071504">
      <w:pPr>
        <w:jc w:val="center"/>
        <w:rPr>
          <w:b/>
          <w:sz w:val="28"/>
          <w:lang w:val="ru-RU"/>
        </w:rPr>
      </w:pPr>
      <w:r w:rsidRPr="001A2A78">
        <w:rPr>
          <w:b/>
          <w:sz w:val="28"/>
          <w:lang w:val="ru-RU"/>
        </w:rPr>
        <w:t xml:space="preserve">Отчет </w:t>
      </w:r>
    </w:p>
    <w:p w:rsidR="00071504" w:rsidRPr="001A2A78" w:rsidRDefault="00071504" w:rsidP="00071504">
      <w:pPr>
        <w:jc w:val="center"/>
        <w:rPr>
          <w:b/>
          <w:sz w:val="28"/>
          <w:lang w:val="ru-RU"/>
        </w:rPr>
      </w:pPr>
      <w:r w:rsidRPr="001A2A78">
        <w:rPr>
          <w:b/>
          <w:sz w:val="28"/>
          <w:lang w:val="ru-RU"/>
        </w:rPr>
        <w:t xml:space="preserve">о выполнении программы </w:t>
      </w:r>
      <w:proofErr w:type="gramStart"/>
      <w:r w:rsidRPr="001A2A78">
        <w:rPr>
          <w:b/>
          <w:sz w:val="28"/>
          <w:lang w:val="ru-RU"/>
        </w:rPr>
        <w:t>по  родному</w:t>
      </w:r>
      <w:proofErr w:type="gramEnd"/>
      <w:r w:rsidRPr="001A2A78">
        <w:rPr>
          <w:b/>
          <w:sz w:val="28"/>
          <w:lang w:val="ru-RU"/>
        </w:rPr>
        <w:t xml:space="preserve"> (русскому) языку за</w:t>
      </w:r>
    </w:p>
    <w:p w:rsidR="00071504" w:rsidRPr="001A2A78" w:rsidRDefault="00071504" w:rsidP="00071504">
      <w:pPr>
        <w:jc w:val="center"/>
        <w:rPr>
          <w:b/>
          <w:sz w:val="28"/>
          <w:lang w:val="ru-RU"/>
        </w:rPr>
      </w:pPr>
      <w:r w:rsidRPr="001A2A78">
        <w:rPr>
          <w:b/>
          <w:sz w:val="28"/>
          <w:lang w:val="ru-RU"/>
        </w:rPr>
        <w:t>1 полугодие 2018 - 2019 уч. года в МБОУ «СШ № 16»</w:t>
      </w:r>
    </w:p>
    <w:p w:rsidR="00071504" w:rsidRPr="001A2A78" w:rsidRDefault="00071504" w:rsidP="00071504">
      <w:pPr>
        <w:jc w:val="center"/>
        <w:rPr>
          <w:b/>
          <w:sz w:val="28"/>
          <w:lang w:val="ru-RU"/>
        </w:rPr>
      </w:pPr>
    </w:p>
    <w:tbl>
      <w:tblPr>
        <w:tblW w:w="149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0"/>
        <w:gridCol w:w="801"/>
        <w:gridCol w:w="775"/>
        <w:gridCol w:w="754"/>
        <w:gridCol w:w="754"/>
        <w:gridCol w:w="841"/>
        <w:gridCol w:w="851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8"/>
      </w:tblGrid>
      <w:tr w:rsidR="00071504" w:rsidRPr="001A2A78" w:rsidTr="00C32006">
        <w:trPr>
          <w:cantSplit/>
          <w:trHeight w:val="424"/>
        </w:trPr>
        <w:tc>
          <w:tcPr>
            <w:tcW w:w="2920" w:type="dxa"/>
            <w:vMerge w:val="restart"/>
          </w:tcPr>
          <w:p w:rsidR="00071504" w:rsidRPr="001A2A78" w:rsidRDefault="00071504" w:rsidP="00C32006">
            <w:pPr>
              <w:jc w:val="center"/>
              <w:rPr>
                <w:rFonts w:eastAsia="Calibri"/>
                <w:lang w:val="ru-RU"/>
              </w:rPr>
            </w:pPr>
          </w:p>
          <w:p w:rsidR="00071504" w:rsidRPr="001A2A78" w:rsidRDefault="00071504" w:rsidP="00C32006">
            <w:pPr>
              <w:jc w:val="center"/>
              <w:rPr>
                <w:rFonts w:eastAsia="Calibri"/>
                <w:lang w:val="ru-RU"/>
              </w:rPr>
            </w:pPr>
            <w:r w:rsidRPr="001A2A78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01" w:type="dxa"/>
            <w:vMerge w:val="restart"/>
            <w:textDirection w:val="btLr"/>
          </w:tcPr>
          <w:p w:rsidR="00071504" w:rsidRPr="001A2A78" w:rsidRDefault="00071504" w:rsidP="00C3200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A2A78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75" w:type="dxa"/>
            <w:vMerge w:val="restart"/>
            <w:textDirection w:val="btLr"/>
          </w:tcPr>
          <w:p w:rsidR="00071504" w:rsidRPr="001A2A78" w:rsidRDefault="00071504" w:rsidP="00C3200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A2A78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3200" w:type="dxa"/>
            <w:gridSpan w:val="4"/>
          </w:tcPr>
          <w:p w:rsidR="00071504" w:rsidRPr="001A2A78" w:rsidRDefault="00071504" w:rsidP="00C32006">
            <w:pPr>
              <w:jc w:val="center"/>
              <w:rPr>
                <w:rFonts w:eastAsia="Calibri"/>
                <w:lang w:val="ru-RU"/>
              </w:rPr>
            </w:pPr>
            <w:r w:rsidRPr="001A2A78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235" w:type="dxa"/>
            <w:gridSpan w:val="12"/>
            <w:vMerge w:val="restart"/>
          </w:tcPr>
          <w:p w:rsidR="00071504" w:rsidRPr="001A2A78" w:rsidRDefault="00071504" w:rsidP="00C32006">
            <w:pPr>
              <w:jc w:val="center"/>
              <w:rPr>
                <w:rFonts w:eastAsia="Calibri"/>
                <w:lang w:val="ru-RU"/>
              </w:rPr>
            </w:pPr>
            <w:r w:rsidRPr="001A2A78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071504" w:rsidRPr="001A2A78" w:rsidTr="00C32006">
        <w:trPr>
          <w:cantSplit/>
          <w:trHeight w:val="322"/>
        </w:trPr>
        <w:tc>
          <w:tcPr>
            <w:tcW w:w="2920" w:type="dxa"/>
            <w:vMerge/>
          </w:tcPr>
          <w:p w:rsidR="00071504" w:rsidRPr="001A2A78" w:rsidRDefault="00071504" w:rsidP="00C32006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01" w:type="dxa"/>
            <w:vMerge/>
          </w:tcPr>
          <w:p w:rsidR="00071504" w:rsidRPr="001A2A78" w:rsidRDefault="00071504" w:rsidP="00C32006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75" w:type="dxa"/>
            <w:vMerge/>
          </w:tcPr>
          <w:p w:rsidR="00071504" w:rsidRPr="001A2A78" w:rsidRDefault="00071504" w:rsidP="00C32006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54" w:type="dxa"/>
            <w:vMerge w:val="restart"/>
            <w:textDirection w:val="btLr"/>
          </w:tcPr>
          <w:p w:rsidR="00071504" w:rsidRPr="001A2A78" w:rsidRDefault="00071504" w:rsidP="00C3200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A2A78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54" w:type="dxa"/>
            <w:vMerge w:val="restart"/>
            <w:textDirection w:val="btLr"/>
          </w:tcPr>
          <w:p w:rsidR="00071504" w:rsidRPr="001A2A78" w:rsidRDefault="00071504" w:rsidP="00C3200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A2A78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841" w:type="dxa"/>
            <w:vMerge w:val="restart"/>
            <w:textDirection w:val="btLr"/>
          </w:tcPr>
          <w:p w:rsidR="00071504" w:rsidRPr="001A2A78" w:rsidRDefault="00071504" w:rsidP="00C3200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A2A78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851" w:type="dxa"/>
            <w:vMerge w:val="restart"/>
            <w:textDirection w:val="btLr"/>
          </w:tcPr>
          <w:p w:rsidR="00071504" w:rsidRPr="001A2A78" w:rsidRDefault="00071504" w:rsidP="00C3200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A2A78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235" w:type="dxa"/>
            <w:gridSpan w:val="12"/>
            <w:vMerge/>
          </w:tcPr>
          <w:p w:rsidR="00071504" w:rsidRPr="001A2A78" w:rsidRDefault="00071504" w:rsidP="00C32006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71504" w:rsidRPr="001A2A78" w:rsidTr="00C32006">
        <w:trPr>
          <w:gridAfter w:val="1"/>
          <w:wAfter w:w="8" w:type="dxa"/>
          <w:cantSplit/>
          <w:trHeight w:val="2343"/>
        </w:trPr>
        <w:tc>
          <w:tcPr>
            <w:tcW w:w="2920" w:type="dxa"/>
            <w:vMerge/>
          </w:tcPr>
          <w:p w:rsidR="00071504" w:rsidRPr="001A2A78" w:rsidRDefault="00071504" w:rsidP="00C32006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01" w:type="dxa"/>
            <w:vMerge/>
          </w:tcPr>
          <w:p w:rsidR="00071504" w:rsidRPr="001A2A78" w:rsidRDefault="00071504" w:rsidP="00C32006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75" w:type="dxa"/>
            <w:vMerge/>
          </w:tcPr>
          <w:p w:rsidR="00071504" w:rsidRPr="001A2A78" w:rsidRDefault="00071504" w:rsidP="00C32006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54" w:type="dxa"/>
            <w:vMerge/>
          </w:tcPr>
          <w:p w:rsidR="00071504" w:rsidRPr="001A2A78" w:rsidRDefault="00071504" w:rsidP="00C32006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54" w:type="dxa"/>
            <w:vMerge/>
          </w:tcPr>
          <w:p w:rsidR="00071504" w:rsidRPr="001A2A78" w:rsidRDefault="00071504" w:rsidP="00C32006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41" w:type="dxa"/>
            <w:vMerge/>
          </w:tcPr>
          <w:p w:rsidR="00071504" w:rsidRPr="001A2A78" w:rsidRDefault="00071504" w:rsidP="00C32006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  <w:vMerge/>
          </w:tcPr>
          <w:p w:rsidR="00071504" w:rsidRPr="001A2A78" w:rsidRDefault="00071504" w:rsidP="00C32006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7" w:type="dxa"/>
            <w:textDirection w:val="btLr"/>
            <w:vAlign w:val="bottom"/>
          </w:tcPr>
          <w:p w:rsidR="00071504" w:rsidRPr="001A2A78" w:rsidRDefault="00071504" w:rsidP="00C32006">
            <w:pPr>
              <w:jc w:val="center"/>
              <w:rPr>
                <w:rFonts w:eastAsia="Calibri"/>
                <w:lang w:val="ru-RU"/>
              </w:rPr>
            </w:pPr>
            <w:r w:rsidRPr="001A2A78">
              <w:rPr>
                <w:rFonts w:eastAsia="Calibri"/>
                <w:lang w:val="ru-RU"/>
              </w:rPr>
              <w:t>н/а</w:t>
            </w:r>
          </w:p>
        </w:tc>
        <w:tc>
          <w:tcPr>
            <w:tcW w:w="657" w:type="dxa"/>
            <w:textDirection w:val="btLr"/>
          </w:tcPr>
          <w:p w:rsidR="00071504" w:rsidRPr="001A2A78" w:rsidRDefault="00071504" w:rsidP="00C32006">
            <w:pPr>
              <w:jc w:val="center"/>
              <w:rPr>
                <w:rFonts w:eastAsia="Calibri"/>
                <w:lang w:val="ru-RU"/>
              </w:rPr>
            </w:pPr>
            <w:r w:rsidRPr="001A2A78">
              <w:rPr>
                <w:rFonts w:eastAsia="Calibri"/>
                <w:lang w:val="ru-RU"/>
              </w:rPr>
              <w:t>2</w:t>
            </w:r>
          </w:p>
        </w:tc>
        <w:tc>
          <w:tcPr>
            <w:tcW w:w="657" w:type="dxa"/>
            <w:textDirection w:val="btLr"/>
            <w:vAlign w:val="bottom"/>
          </w:tcPr>
          <w:p w:rsidR="00071504" w:rsidRPr="001A2A78" w:rsidRDefault="00071504" w:rsidP="00C32006">
            <w:pPr>
              <w:jc w:val="center"/>
              <w:rPr>
                <w:rFonts w:eastAsia="Calibri"/>
                <w:lang w:val="ru-RU"/>
              </w:rPr>
            </w:pPr>
            <w:r w:rsidRPr="001A2A78">
              <w:rPr>
                <w:rFonts w:eastAsia="Calibri"/>
                <w:lang w:val="ru-RU"/>
              </w:rPr>
              <w:t>%</w:t>
            </w:r>
          </w:p>
        </w:tc>
        <w:tc>
          <w:tcPr>
            <w:tcW w:w="657" w:type="dxa"/>
            <w:textDirection w:val="btLr"/>
            <w:vAlign w:val="bottom"/>
          </w:tcPr>
          <w:p w:rsidR="00071504" w:rsidRPr="001A2A78" w:rsidRDefault="00071504" w:rsidP="00C32006">
            <w:pPr>
              <w:jc w:val="center"/>
              <w:rPr>
                <w:rFonts w:eastAsia="Calibri"/>
                <w:lang w:val="ru-RU"/>
              </w:rPr>
            </w:pPr>
            <w:r w:rsidRPr="001A2A78">
              <w:rPr>
                <w:rFonts w:eastAsia="Calibri"/>
                <w:lang w:val="ru-RU"/>
              </w:rPr>
              <w:t>3</w:t>
            </w:r>
          </w:p>
        </w:tc>
        <w:tc>
          <w:tcPr>
            <w:tcW w:w="657" w:type="dxa"/>
            <w:textDirection w:val="btLr"/>
            <w:vAlign w:val="bottom"/>
          </w:tcPr>
          <w:p w:rsidR="00071504" w:rsidRPr="001A2A78" w:rsidRDefault="00071504" w:rsidP="00C32006">
            <w:pPr>
              <w:jc w:val="center"/>
              <w:rPr>
                <w:rFonts w:eastAsia="Calibri"/>
              </w:rPr>
            </w:pPr>
            <w:r w:rsidRPr="001A2A78">
              <w:rPr>
                <w:rFonts w:eastAsia="Calibri"/>
              </w:rPr>
              <w:t>%</w:t>
            </w:r>
          </w:p>
        </w:tc>
        <w:tc>
          <w:tcPr>
            <w:tcW w:w="657" w:type="dxa"/>
            <w:textDirection w:val="btLr"/>
            <w:vAlign w:val="bottom"/>
          </w:tcPr>
          <w:p w:rsidR="00071504" w:rsidRPr="001A2A78" w:rsidRDefault="00071504" w:rsidP="00C32006">
            <w:pPr>
              <w:jc w:val="center"/>
              <w:rPr>
                <w:rFonts w:eastAsia="Calibri"/>
                <w:lang w:val="ru-RU"/>
              </w:rPr>
            </w:pPr>
            <w:r w:rsidRPr="001A2A78">
              <w:rPr>
                <w:rFonts w:eastAsia="Calibri"/>
                <w:lang w:val="ru-RU"/>
              </w:rPr>
              <w:t>4</w:t>
            </w:r>
          </w:p>
        </w:tc>
        <w:tc>
          <w:tcPr>
            <w:tcW w:w="657" w:type="dxa"/>
            <w:textDirection w:val="btLr"/>
            <w:vAlign w:val="bottom"/>
          </w:tcPr>
          <w:p w:rsidR="00071504" w:rsidRPr="001A2A78" w:rsidRDefault="00071504" w:rsidP="00C32006">
            <w:pPr>
              <w:jc w:val="center"/>
              <w:rPr>
                <w:rFonts w:eastAsia="Calibri"/>
              </w:rPr>
            </w:pPr>
            <w:r w:rsidRPr="001A2A78">
              <w:rPr>
                <w:rFonts w:eastAsia="Calibri"/>
              </w:rPr>
              <w:t>%</w:t>
            </w:r>
          </w:p>
        </w:tc>
        <w:tc>
          <w:tcPr>
            <w:tcW w:w="657" w:type="dxa"/>
            <w:textDirection w:val="btLr"/>
            <w:vAlign w:val="bottom"/>
          </w:tcPr>
          <w:p w:rsidR="00071504" w:rsidRPr="001A2A78" w:rsidRDefault="00071504" w:rsidP="00C32006">
            <w:pPr>
              <w:jc w:val="center"/>
              <w:rPr>
                <w:rFonts w:eastAsia="Calibri"/>
                <w:lang w:val="ru-RU"/>
              </w:rPr>
            </w:pPr>
            <w:r w:rsidRPr="001A2A78">
              <w:rPr>
                <w:rFonts w:eastAsia="Calibri"/>
                <w:lang w:val="ru-RU"/>
              </w:rPr>
              <w:t>5</w:t>
            </w:r>
          </w:p>
        </w:tc>
        <w:tc>
          <w:tcPr>
            <w:tcW w:w="657" w:type="dxa"/>
            <w:textDirection w:val="btLr"/>
            <w:vAlign w:val="bottom"/>
          </w:tcPr>
          <w:p w:rsidR="00071504" w:rsidRPr="001A2A78" w:rsidRDefault="00071504" w:rsidP="00C32006">
            <w:pPr>
              <w:jc w:val="center"/>
              <w:rPr>
                <w:rFonts w:eastAsia="Calibri"/>
              </w:rPr>
            </w:pPr>
            <w:r w:rsidRPr="001A2A78">
              <w:rPr>
                <w:rFonts w:eastAsia="Calibri"/>
              </w:rPr>
              <w:t>%</w:t>
            </w:r>
          </w:p>
        </w:tc>
        <w:tc>
          <w:tcPr>
            <w:tcW w:w="657" w:type="dxa"/>
            <w:textDirection w:val="btLr"/>
            <w:vAlign w:val="bottom"/>
          </w:tcPr>
          <w:p w:rsidR="00071504" w:rsidRPr="001A2A78" w:rsidRDefault="00071504" w:rsidP="00C32006">
            <w:pPr>
              <w:jc w:val="center"/>
              <w:rPr>
                <w:rFonts w:eastAsia="Calibri"/>
                <w:lang w:val="ru-RU"/>
              </w:rPr>
            </w:pPr>
            <w:r w:rsidRPr="001A2A78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657" w:type="dxa"/>
            <w:textDirection w:val="btLr"/>
            <w:vAlign w:val="bottom"/>
          </w:tcPr>
          <w:p w:rsidR="00071504" w:rsidRPr="001A2A78" w:rsidRDefault="00071504" w:rsidP="00C32006">
            <w:pPr>
              <w:jc w:val="center"/>
              <w:rPr>
                <w:rFonts w:eastAsia="Calibri"/>
                <w:lang w:val="ru-RU"/>
              </w:rPr>
            </w:pPr>
            <w:r w:rsidRPr="001A2A78">
              <w:rPr>
                <w:rFonts w:eastAsia="Calibri"/>
                <w:lang w:val="ru-RU"/>
              </w:rPr>
              <w:t>Качество %</w:t>
            </w:r>
          </w:p>
        </w:tc>
      </w:tr>
      <w:tr w:rsidR="00071504" w:rsidRPr="007E5FEF" w:rsidTr="00C32006">
        <w:trPr>
          <w:gridAfter w:val="1"/>
          <w:wAfter w:w="8" w:type="dxa"/>
          <w:trHeight w:val="798"/>
        </w:trPr>
        <w:tc>
          <w:tcPr>
            <w:tcW w:w="2920" w:type="dxa"/>
          </w:tcPr>
          <w:p w:rsidR="00071504" w:rsidRPr="007E5FEF" w:rsidRDefault="00071504" w:rsidP="00C32006">
            <w:pPr>
              <w:rPr>
                <w:lang w:val="ru-RU"/>
              </w:rPr>
            </w:pPr>
            <w:proofErr w:type="spellStart"/>
            <w:r w:rsidRPr="007E5FEF">
              <w:rPr>
                <w:lang w:val="ru-RU"/>
              </w:rPr>
              <w:t>Тоширова</w:t>
            </w:r>
            <w:proofErr w:type="spellEnd"/>
            <w:r w:rsidRPr="007E5FEF">
              <w:rPr>
                <w:lang w:val="ru-RU"/>
              </w:rPr>
              <w:t xml:space="preserve"> Ю.Н.</w:t>
            </w:r>
          </w:p>
        </w:tc>
        <w:tc>
          <w:tcPr>
            <w:tcW w:w="801" w:type="dxa"/>
          </w:tcPr>
          <w:p w:rsidR="00071504" w:rsidRPr="007E5FEF" w:rsidRDefault="00071504" w:rsidP="00C32006">
            <w:pPr>
              <w:jc w:val="center"/>
              <w:rPr>
                <w:lang w:val="ru-RU"/>
              </w:rPr>
            </w:pPr>
            <w:r w:rsidRPr="007E5FEF">
              <w:rPr>
                <w:lang w:val="ru-RU"/>
              </w:rPr>
              <w:t>5-Б</w:t>
            </w:r>
          </w:p>
        </w:tc>
        <w:tc>
          <w:tcPr>
            <w:tcW w:w="775" w:type="dxa"/>
          </w:tcPr>
          <w:p w:rsidR="00071504" w:rsidRPr="007E5FEF" w:rsidRDefault="00071504" w:rsidP="00C32006">
            <w:pPr>
              <w:jc w:val="center"/>
              <w:rPr>
                <w:lang w:val="ru-RU"/>
              </w:rPr>
            </w:pPr>
            <w:r w:rsidRPr="007E5FEF">
              <w:rPr>
                <w:lang w:val="ru-RU"/>
              </w:rPr>
              <w:t>33</w:t>
            </w:r>
          </w:p>
        </w:tc>
        <w:tc>
          <w:tcPr>
            <w:tcW w:w="754" w:type="dxa"/>
          </w:tcPr>
          <w:p w:rsidR="00071504" w:rsidRPr="007E5FEF" w:rsidRDefault="00071504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16</w:t>
            </w:r>
          </w:p>
        </w:tc>
        <w:tc>
          <w:tcPr>
            <w:tcW w:w="754" w:type="dxa"/>
          </w:tcPr>
          <w:p w:rsidR="00071504" w:rsidRPr="007E5FEF" w:rsidRDefault="00071504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16</w:t>
            </w:r>
          </w:p>
        </w:tc>
        <w:tc>
          <w:tcPr>
            <w:tcW w:w="841" w:type="dxa"/>
          </w:tcPr>
          <w:p w:rsidR="00071504" w:rsidRPr="007E5FEF" w:rsidRDefault="00071504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16</w:t>
            </w:r>
          </w:p>
        </w:tc>
        <w:tc>
          <w:tcPr>
            <w:tcW w:w="851" w:type="dxa"/>
          </w:tcPr>
          <w:p w:rsidR="00071504" w:rsidRPr="007E5FEF" w:rsidRDefault="00071504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-</w:t>
            </w:r>
          </w:p>
        </w:tc>
        <w:tc>
          <w:tcPr>
            <w:tcW w:w="657" w:type="dxa"/>
          </w:tcPr>
          <w:p w:rsidR="00071504" w:rsidRPr="007E5FEF" w:rsidRDefault="00071504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-</w:t>
            </w:r>
          </w:p>
        </w:tc>
        <w:tc>
          <w:tcPr>
            <w:tcW w:w="657" w:type="dxa"/>
          </w:tcPr>
          <w:p w:rsidR="00071504" w:rsidRPr="007E5FEF" w:rsidRDefault="00071504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1</w:t>
            </w:r>
          </w:p>
        </w:tc>
        <w:tc>
          <w:tcPr>
            <w:tcW w:w="657" w:type="dxa"/>
          </w:tcPr>
          <w:p w:rsidR="00071504" w:rsidRPr="007E5FEF" w:rsidRDefault="00071504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3</w:t>
            </w:r>
          </w:p>
        </w:tc>
        <w:tc>
          <w:tcPr>
            <w:tcW w:w="657" w:type="dxa"/>
          </w:tcPr>
          <w:p w:rsidR="00071504" w:rsidRPr="007E5FEF" w:rsidRDefault="00071504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15</w:t>
            </w:r>
          </w:p>
        </w:tc>
        <w:tc>
          <w:tcPr>
            <w:tcW w:w="657" w:type="dxa"/>
          </w:tcPr>
          <w:p w:rsidR="00071504" w:rsidRPr="007E5FEF" w:rsidRDefault="00071504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45</w:t>
            </w:r>
          </w:p>
        </w:tc>
        <w:tc>
          <w:tcPr>
            <w:tcW w:w="657" w:type="dxa"/>
          </w:tcPr>
          <w:p w:rsidR="00071504" w:rsidRPr="007E5FEF" w:rsidRDefault="00071504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10</w:t>
            </w:r>
          </w:p>
        </w:tc>
        <w:tc>
          <w:tcPr>
            <w:tcW w:w="657" w:type="dxa"/>
          </w:tcPr>
          <w:p w:rsidR="00071504" w:rsidRPr="007E5FEF" w:rsidRDefault="00071504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31</w:t>
            </w:r>
          </w:p>
        </w:tc>
        <w:tc>
          <w:tcPr>
            <w:tcW w:w="657" w:type="dxa"/>
          </w:tcPr>
          <w:p w:rsidR="00071504" w:rsidRPr="007E5FEF" w:rsidRDefault="00071504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7</w:t>
            </w:r>
          </w:p>
        </w:tc>
        <w:tc>
          <w:tcPr>
            <w:tcW w:w="657" w:type="dxa"/>
          </w:tcPr>
          <w:p w:rsidR="00071504" w:rsidRPr="007E5FEF" w:rsidRDefault="00071504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21</w:t>
            </w:r>
          </w:p>
        </w:tc>
        <w:tc>
          <w:tcPr>
            <w:tcW w:w="657" w:type="dxa"/>
          </w:tcPr>
          <w:p w:rsidR="00071504" w:rsidRPr="007E5FEF" w:rsidRDefault="00071504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97</w:t>
            </w:r>
          </w:p>
        </w:tc>
        <w:tc>
          <w:tcPr>
            <w:tcW w:w="657" w:type="dxa"/>
          </w:tcPr>
          <w:p w:rsidR="00071504" w:rsidRPr="007E5FEF" w:rsidRDefault="00071504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52</w:t>
            </w:r>
          </w:p>
        </w:tc>
      </w:tr>
      <w:tr w:rsidR="00071504" w:rsidRPr="001A2A78" w:rsidTr="00C32006">
        <w:trPr>
          <w:gridAfter w:val="1"/>
          <w:wAfter w:w="8" w:type="dxa"/>
          <w:trHeight w:val="528"/>
        </w:trPr>
        <w:tc>
          <w:tcPr>
            <w:tcW w:w="2920" w:type="dxa"/>
          </w:tcPr>
          <w:p w:rsidR="00071504" w:rsidRPr="001A2A78" w:rsidRDefault="00071504" w:rsidP="00C32006">
            <w:pPr>
              <w:rPr>
                <w:lang w:val="ru-RU"/>
              </w:rPr>
            </w:pPr>
          </w:p>
        </w:tc>
        <w:tc>
          <w:tcPr>
            <w:tcW w:w="801" w:type="dxa"/>
          </w:tcPr>
          <w:p w:rsidR="00071504" w:rsidRPr="001A2A78" w:rsidRDefault="00071504" w:rsidP="00C32006">
            <w:pPr>
              <w:jc w:val="center"/>
              <w:rPr>
                <w:lang w:val="ru-RU"/>
              </w:rPr>
            </w:pPr>
          </w:p>
        </w:tc>
        <w:tc>
          <w:tcPr>
            <w:tcW w:w="775" w:type="dxa"/>
          </w:tcPr>
          <w:p w:rsidR="00071504" w:rsidRPr="001A2A78" w:rsidRDefault="00071504" w:rsidP="00C32006">
            <w:pPr>
              <w:jc w:val="center"/>
              <w:rPr>
                <w:lang w:val="ru-RU"/>
              </w:rPr>
            </w:pPr>
          </w:p>
        </w:tc>
        <w:tc>
          <w:tcPr>
            <w:tcW w:w="754" w:type="dxa"/>
          </w:tcPr>
          <w:p w:rsidR="00071504" w:rsidRPr="001A2A78" w:rsidRDefault="00071504" w:rsidP="00C32006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54" w:type="dxa"/>
          </w:tcPr>
          <w:p w:rsidR="00071504" w:rsidRPr="001A2A78" w:rsidRDefault="00071504" w:rsidP="00C32006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1" w:type="dxa"/>
          </w:tcPr>
          <w:p w:rsidR="00071504" w:rsidRPr="001A2A78" w:rsidRDefault="00071504" w:rsidP="00C32006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071504" w:rsidRPr="001A2A78" w:rsidRDefault="00071504" w:rsidP="00C32006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7" w:type="dxa"/>
          </w:tcPr>
          <w:p w:rsidR="00071504" w:rsidRPr="001A2A78" w:rsidRDefault="00071504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7" w:type="dxa"/>
          </w:tcPr>
          <w:p w:rsidR="00071504" w:rsidRPr="001A2A78" w:rsidRDefault="00071504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7" w:type="dxa"/>
          </w:tcPr>
          <w:p w:rsidR="00071504" w:rsidRPr="001A2A78" w:rsidRDefault="00071504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7" w:type="dxa"/>
          </w:tcPr>
          <w:p w:rsidR="00071504" w:rsidRPr="001A2A78" w:rsidRDefault="00071504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7" w:type="dxa"/>
          </w:tcPr>
          <w:p w:rsidR="00071504" w:rsidRPr="001A2A78" w:rsidRDefault="00071504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7" w:type="dxa"/>
          </w:tcPr>
          <w:p w:rsidR="00071504" w:rsidRPr="001A2A78" w:rsidRDefault="00071504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7" w:type="dxa"/>
          </w:tcPr>
          <w:p w:rsidR="00071504" w:rsidRPr="001A2A78" w:rsidRDefault="00071504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7" w:type="dxa"/>
          </w:tcPr>
          <w:p w:rsidR="00071504" w:rsidRPr="001A2A78" w:rsidRDefault="00071504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7" w:type="dxa"/>
          </w:tcPr>
          <w:p w:rsidR="00071504" w:rsidRPr="001A2A78" w:rsidRDefault="00071504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7" w:type="dxa"/>
          </w:tcPr>
          <w:p w:rsidR="00071504" w:rsidRPr="001A2A78" w:rsidRDefault="00071504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7" w:type="dxa"/>
          </w:tcPr>
          <w:p w:rsidR="00071504" w:rsidRPr="001A2A78" w:rsidRDefault="00071504" w:rsidP="00C32006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071504" w:rsidRPr="003B6D12" w:rsidRDefault="00071504" w:rsidP="00071504">
      <w:pPr>
        <w:rPr>
          <w:color w:val="1F3864" w:themeColor="accent5" w:themeShade="80"/>
          <w:lang w:val="ru-RU"/>
        </w:rPr>
      </w:pPr>
    </w:p>
    <w:p w:rsidR="00E1419B" w:rsidRDefault="00E1419B" w:rsidP="00E1419B">
      <w:pPr>
        <w:jc w:val="center"/>
        <w:rPr>
          <w:b/>
          <w:sz w:val="28"/>
          <w:lang w:val="ru-RU"/>
        </w:rPr>
      </w:pPr>
    </w:p>
    <w:p w:rsidR="00E1419B" w:rsidRDefault="00E1419B" w:rsidP="00E1419B">
      <w:pPr>
        <w:jc w:val="center"/>
        <w:rPr>
          <w:b/>
          <w:sz w:val="28"/>
          <w:lang w:val="ru-RU"/>
        </w:rPr>
      </w:pPr>
    </w:p>
    <w:p w:rsidR="00E1419B" w:rsidRDefault="00E1419B" w:rsidP="00E1419B">
      <w:pPr>
        <w:jc w:val="center"/>
        <w:rPr>
          <w:b/>
          <w:sz w:val="28"/>
          <w:lang w:val="ru-RU"/>
        </w:rPr>
      </w:pPr>
    </w:p>
    <w:p w:rsidR="00E1419B" w:rsidRDefault="00E1419B" w:rsidP="00E1419B">
      <w:pPr>
        <w:jc w:val="center"/>
        <w:rPr>
          <w:b/>
          <w:sz w:val="28"/>
          <w:lang w:val="ru-RU"/>
        </w:rPr>
      </w:pPr>
    </w:p>
    <w:p w:rsidR="00E1419B" w:rsidRDefault="00E1419B" w:rsidP="00E1419B">
      <w:pPr>
        <w:jc w:val="center"/>
        <w:rPr>
          <w:b/>
          <w:sz w:val="28"/>
          <w:lang w:val="ru-RU"/>
        </w:rPr>
      </w:pPr>
    </w:p>
    <w:p w:rsidR="00E1419B" w:rsidRDefault="00E1419B" w:rsidP="00E1419B">
      <w:pPr>
        <w:jc w:val="center"/>
        <w:rPr>
          <w:b/>
          <w:sz w:val="28"/>
          <w:lang w:val="ru-RU"/>
        </w:rPr>
      </w:pPr>
    </w:p>
    <w:p w:rsidR="00E1419B" w:rsidRDefault="00E1419B" w:rsidP="00E1419B">
      <w:pPr>
        <w:jc w:val="center"/>
        <w:rPr>
          <w:b/>
          <w:sz w:val="28"/>
          <w:lang w:val="ru-RU"/>
        </w:rPr>
      </w:pPr>
    </w:p>
    <w:p w:rsidR="00E1419B" w:rsidRDefault="00E1419B" w:rsidP="00E1419B">
      <w:pPr>
        <w:jc w:val="center"/>
        <w:rPr>
          <w:b/>
          <w:sz w:val="28"/>
          <w:lang w:val="ru-RU"/>
        </w:rPr>
      </w:pPr>
    </w:p>
    <w:p w:rsidR="00E1419B" w:rsidRDefault="00E1419B" w:rsidP="00E1419B">
      <w:pPr>
        <w:jc w:val="center"/>
        <w:rPr>
          <w:b/>
          <w:sz w:val="28"/>
          <w:lang w:val="ru-RU"/>
        </w:rPr>
      </w:pPr>
    </w:p>
    <w:p w:rsidR="00E1419B" w:rsidRDefault="00E1419B" w:rsidP="00E1419B">
      <w:pPr>
        <w:jc w:val="center"/>
        <w:rPr>
          <w:b/>
          <w:sz w:val="28"/>
          <w:lang w:val="ru-RU"/>
        </w:rPr>
      </w:pPr>
    </w:p>
    <w:p w:rsidR="00E1419B" w:rsidRDefault="00E1419B" w:rsidP="00E1419B">
      <w:pPr>
        <w:jc w:val="center"/>
        <w:rPr>
          <w:b/>
          <w:sz w:val="28"/>
          <w:lang w:val="ru-RU"/>
        </w:rPr>
      </w:pPr>
    </w:p>
    <w:p w:rsidR="00E1419B" w:rsidRPr="00AA7DE2" w:rsidRDefault="00E1419B" w:rsidP="00E1419B">
      <w:pPr>
        <w:jc w:val="center"/>
        <w:rPr>
          <w:b/>
          <w:sz w:val="28"/>
          <w:lang w:val="ru-RU"/>
        </w:rPr>
      </w:pPr>
    </w:p>
    <w:p w:rsidR="00E1419B" w:rsidRPr="00AA7DE2" w:rsidRDefault="00E1419B" w:rsidP="00E1419B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E1419B" w:rsidRPr="00AA7DE2" w:rsidRDefault="00E1419B" w:rsidP="00E1419B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>родному (</w:t>
      </w:r>
      <w:r w:rsidRPr="00AA7DE2">
        <w:rPr>
          <w:b/>
          <w:sz w:val="28"/>
          <w:lang w:val="ru-RU"/>
        </w:rPr>
        <w:t>русскому</w:t>
      </w:r>
      <w:r>
        <w:rPr>
          <w:b/>
          <w:sz w:val="28"/>
          <w:lang w:val="ru-RU"/>
        </w:rPr>
        <w:t>)</w:t>
      </w:r>
      <w:r w:rsidRPr="00AA7DE2">
        <w:rPr>
          <w:b/>
          <w:sz w:val="28"/>
          <w:lang w:val="ru-RU"/>
        </w:rPr>
        <w:t xml:space="preserve"> языку</w:t>
      </w:r>
      <w:r>
        <w:rPr>
          <w:b/>
          <w:sz w:val="28"/>
          <w:lang w:val="ru-RU"/>
        </w:rPr>
        <w:t xml:space="preserve"> </w:t>
      </w:r>
      <w:r w:rsidRPr="00AA7DE2">
        <w:rPr>
          <w:b/>
          <w:sz w:val="28"/>
          <w:lang w:val="ru-RU"/>
        </w:rPr>
        <w:t>за</w:t>
      </w:r>
    </w:p>
    <w:p w:rsidR="00E1419B" w:rsidRPr="00AA7DE2" w:rsidRDefault="00E1419B" w:rsidP="00E1419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1 полугодие 2018 - 2019</w:t>
      </w:r>
      <w:r w:rsidRPr="00AA7DE2">
        <w:rPr>
          <w:b/>
          <w:sz w:val="28"/>
          <w:lang w:val="ru-RU"/>
        </w:rPr>
        <w:t xml:space="preserve"> 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16»</w:t>
      </w:r>
    </w:p>
    <w:p w:rsidR="00E1419B" w:rsidRPr="00AA7DE2" w:rsidRDefault="00E1419B" w:rsidP="00E1419B">
      <w:pPr>
        <w:jc w:val="center"/>
        <w:rPr>
          <w:b/>
          <w:sz w:val="28"/>
          <w:lang w:val="ru-RU"/>
        </w:rPr>
      </w:pPr>
    </w:p>
    <w:tbl>
      <w:tblPr>
        <w:tblW w:w="15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1"/>
        <w:gridCol w:w="802"/>
        <w:gridCol w:w="775"/>
        <w:gridCol w:w="754"/>
        <w:gridCol w:w="754"/>
        <w:gridCol w:w="841"/>
        <w:gridCol w:w="850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788"/>
        <w:gridCol w:w="660"/>
      </w:tblGrid>
      <w:tr w:rsidR="00E1419B" w:rsidRPr="00AA7DE2" w:rsidTr="00C32006">
        <w:trPr>
          <w:cantSplit/>
          <w:trHeight w:val="446"/>
        </w:trPr>
        <w:tc>
          <w:tcPr>
            <w:tcW w:w="2921" w:type="dxa"/>
            <w:vMerge w:val="restart"/>
          </w:tcPr>
          <w:p w:rsidR="00E1419B" w:rsidRPr="00AA7DE2" w:rsidRDefault="00E1419B" w:rsidP="00C32006">
            <w:pPr>
              <w:jc w:val="center"/>
              <w:rPr>
                <w:rFonts w:eastAsia="Calibri"/>
                <w:lang w:val="ru-RU"/>
              </w:rPr>
            </w:pPr>
          </w:p>
          <w:p w:rsidR="00E1419B" w:rsidRPr="00AA7DE2" w:rsidRDefault="00E1419B" w:rsidP="00C32006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02" w:type="dxa"/>
            <w:vMerge w:val="restart"/>
            <w:textDirection w:val="btLr"/>
          </w:tcPr>
          <w:p w:rsidR="00E1419B" w:rsidRPr="00AA7DE2" w:rsidRDefault="00E1419B" w:rsidP="00C3200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75" w:type="dxa"/>
            <w:vMerge w:val="restart"/>
            <w:textDirection w:val="btLr"/>
          </w:tcPr>
          <w:p w:rsidR="00E1419B" w:rsidRPr="00AA7DE2" w:rsidRDefault="00E1419B" w:rsidP="00C3200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3199" w:type="dxa"/>
            <w:gridSpan w:val="4"/>
          </w:tcPr>
          <w:p w:rsidR="00E1419B" w:rsidRPr="00AA7DE2" w:rsidRDefault="00E1419B" w:rsidP="00C32006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361" w:type="dxa"/>
            <w:gridSpan w:val="11"/>
            <w:vMerge w:val="restart"/>
          </w:tcPr>
          <w:p w:rsidR="00E1419B" w:rsidRPr="00AA7DE2" w:rsidRDefault="00E1419B" w:rsidP="00C32006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E1419B" w:rsidRPr="00AA7DE2" w:rsidTr="00C32006">
        <w:trPr>
          <w:cantSplit/>
          <w:trHeight w:val="332"/>
        </w:trPr>
        <w:tc>
          <w:tcPr>
            <w:tcW w:w="2921" w:type="dxa"/>
            <w:vMerge/>
          </w:tcPr>
          <w:p w:rsidR="00E1419B" w:rsidRPr="00AA7DE2" w:rsidRDefault="00E1419B" w:rsidP="00C3200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02" w:type="dxa"/>
            <w:vMerge/>
          </w:tcPr>
          <w:p w:rsidR="00E1419B" w:rsidRPr="00AA7DE2" w:rsidRDefault="00E1419B" w:rsidP="00C3200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5" w:type="dxa"/>
            <w:vMerge/>
          </w:tcPr>
          <w:p w:rsidR="00E1419B" w:rsidRPr="00AA7DE2" w:rsidRDefault="00E1419B" w:rsidP="00C3200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54" w:type="dxa"/>
            <w:vMerge w:val="restart"/>
            <w:textDirection w:val="btLr"/>
          </w:tcPr>
          <w:p w:rsidR="00E1419B" w:rsidRPr="00AA7DE2" w:rsidRDefault="00E1419B" w:rsidP="00C3200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54" w:type="dxa"/>
            <w:vMerge w:val="restart"/>
            <w:textDirection w:val="btLr"/>
          </w:tcPr>
          <w:p w:rsidR="00E1419B" w:rsidRPr="00AA7DE2" w:rsidRDefault="00E1419B" w:rsidP="00C3200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841" w:type="dxa"/>
            <w:vMerge w:val="restart"/>
            <w:textDirection w:val="btLr"/>
          </w:tcPr>
          <w:p w:rsidR="00E1419B" w:rsidRPr="00AA7DE2" w:rsidRDefault="00E1419B" w:rsidP="00C3200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850" w:type="dxa"/>
            <w:vMerge w:val="restart"/>
            <w:textDirection w:val="btLr"/>
          </w:tcPr>
          <w:p w:rsidR="00E1419B" w:rsidRPr="00AA7DE2" w:rsidRDefault="00E1419B" w:rsidP="00C3200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361" w:type="dxa"/>
            <w:gridSpan w:val="11"/>
            <w:vMerge/>
          </w:tcPr>
          <w:p w:rsidR="00E1419B" w:rsidRPr="00AA7DE2" w:rsidRDefault="00E1419B" w:rsidP="00C32006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1419B" w:rsidRPr="00AA7DE2" w:rsidTr="00C32006">
        <w:trPr>
          <w:cantSplit/>
          <w:trHeight w:val="2459"/>
        </w:trPr>
        <w:tc>
          <w:tcPr>
            <w:tcW w:w="2921" w:type="dxa"/>
            <w:vMerge/>
          </w:tcPr>
          <w:p w:rsidR="00E1419B" w:rsidRPr="00AA7DE2" w:rsidRDefault="00E1419B" w:rsidP="00C3200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02" w:type="dxa"/>
            <w:vMerge/>
          </w:tcPr>
          <w:p w:rsidR="00E1419B" w:rsidRPr="00AA7DE2" w:rsidRDefault="00E1419B" w:rsidP="00C3200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5" w:type="dxa"/>
            <w:vMerge/>
          </w:tcPr>
          <w:p w:rsidR="00E1419B" w:rsidRPr="00AA7DE2" w:rsidRDefault="00E1419B" w:rsidP="00C3200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54" w:type="dxa"/>
            <w:vMerge/>
          </w:tcPr>
          <w:p w:rsidR="00E1419B" w:rsidRPr="00AA7DE2" w:rsidRDefault="00E1419B" w:rsidP="00C3200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54" w:type="dxa"/>
            <w:vMerge/>
          </w:tcPr>
          <w:p w:rsidR="00E1419B" w:rsidRPr="00AA7DE2" w:rsidRDefault="00E1419B" w:rsidP="00C3200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41" w:type="dxa"/>
            <w:vMerge/>
          </w:tcPr>
          <w:p w:rsidR="00E1419B" w:rsidRPr="00AA7DE2" w:rsidRDefault="00E1419B" w:rsidP="00C3200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E1419B" w:rsidRPr="00AA7DE2" w:rsidRDefault="00E1419B" w:rsidP="00C3200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7" w:type="dxa"/>
            <w:textDirection w:val="btLr"/>
            <w:vAlign w:val="bottom"/>
          </w:tcPr>
          <w:p w:rsidR="00E1419B" w:rsidRPr="00AA7DE2" w:rsidRDefault="00E1419B" w:rsidP="00C32006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657" w:type="dxa"/>
            <w:textDirection w:val="btLr"/>
          </w:tcPr>
          <w:p w:rsidR="00E1419B" w:rsidRPr="00AA7DE2" w:rsidRDefault="00E1419B" w:rsidP="00C32006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657" w:type="dxa"/>
            <w:textDirection w:val="btLr"/>
            <w:vAlign w:val="bottom"/>
          </w:tcPr>
          <w:p w:rsidR="00E1419B" w:rsidRPr="00AA7DE2" w:rsidRDefault="00E1419B" w:rsidP="00C32006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657" w:type="dxa"/>
            <w:textDirection w:val="btLr"/>
            <w:vAlign w:val="bottom"/>
          </w:tcPr>
          <w:p w:rsidR="00E1419B" w:rsidRPr="00AA7DE2" w:rsidRDefault="00E1419B" w:rsidP="00C32006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657" w:type="dxa"/>
            <w:textDirection w:val="btLr"/>
            <w:vAlign w:val="bottom"/>
          </w:tcPr>
          <w:p w:rsidR="00E1419B" w:rsidRPr="00AA7DE2" w:rsidRDefault="00E1419B" w:rsidP="00C32006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57" w:type="dxa"/>
            <w:textDirection w:val="btLr"/>
            <w:vAlign w:val="bottom"/>
          </w:tcPr>
          <w:p w:rsidR="00E1419B" w:rsidRPr="00AA7DE2" w:rsidRDefault="00E1419B" w:rsidP="00C32006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657" w:type="dxa"/>
            <w:textDirection w:val="btLr"/>
            <w:vAlign w:val="bottom"/>
          </w:tcPr>
          <w:p w:rsidR="00E1419B" w:rsidRPr="00AA7DE2" w:rsidRDefault="00E1419B" w:rsidP="00C32006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57" w:type="dxa"/>
            <w:textDirection w:val="btLr"/>
            <w:vAlign w:val="bottom"/>
          </w:tcPr>
          <w:p w:rsidR="00E1419B" w:rsidRPr="00AA7DE2" w:rsidRDefault="00E1419B" w:rsidP="00C32006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657" w:type="dxa"/>
            <w:textDirection w:val="btLr"/>
            <w:vAlign w:val="bottom"/>
          </w:tcPr>
          <w:p w:rsidR="00E1419B" w:rsidRPr="00AA7DE2" w:rsidRDefault="00E1419B" w:rsidP="00C32006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88" w:type="dxa"/>
            <w:textDirection w:val="btLr"/>
            <w:vAlign w:val="bottom"/>
          </w:tcPr>
          <w:p w:rsidR="00E1419B" w:rsidRPr="00AA7DE2" w:rsidRDefault="00E1419B" w:rsidP="00C32006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660" w:type="dxa"/>
            <w:textDirection w:val="btLr"/>
            <w:vAlign w:val="bottom"/>
          </w:tcPr>
          <w:p w:rsidR="00E1419B" w:rsidRPr="00AA7DE2" w:rsidRDefault="00E1419B" w:rsidP="00C32006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E1419B" w:rsidRPr="00AA7DE2" w:rsidTr="00C32006">
        <w:trPr>
          <w:trHeight w:val="838"/>
        </w:trPr>
        <w:tc>
          <w:tcPr>
            <w:tcW w:w="2921" w:type="dxa"/>
          </w:tcPr>
          <w:p w:rsidR="00E1419B" w:rsidRPr="00AA7DE2" w:rsidRDefault="00E1419B" w:rsidP="00C32006">
            <w:pPr>
              <w:rPr>
                <w:lang w:val="ru-RU"/>
              </w:rPr>
            </w:pPr>
            <w:r>
              <w:rPr>
                <w:lang w:val="ru-RU"/>
              </w:rPr>
              <w:t>Осетрова Т.М.</w:t>
            </w:r>
          </w:p>
        </w:tc>
        <w:tc>
          <w:tcPr>
            <w:tcW w:w="802" w:type="dxa"/>
          </w:tcPr>
          <w:p w:rsidR="00E1419B" w:rsidRPr="00AA7DE2" w:rsidRDefault="00E1419B" w:rsidP="00C320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5а</w:t>
            </w:r>
          </w:p>
        </w:tc>
        <w:tc>
          <w:tcPr>
            <w:tcW w:w="775" w:type="dxa"/>
          </w:tcPr>
          <w:p w:rsidR="00E1419B" w:rsidRPr="00AA7DE2" w:rsidRDefault="00E1419B" w:rsidP="00C320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54" w:type="dxa"/>
          </w:tcPr>
          <w:p w:rsidR="00E1419B" w:rsidRPr="00CE3762" w:rsidRDefault="00E1419B" w:rsidP="00C32006">
            <w:pPr>
              <w:jc w:val="center"/>
              <w:rPr>
                <w:rFonts w:eastAsia="Calibri"/>
                <w:lang w:val="ru-RU"/>
              </w:rPr>
            </w:pPr>
            <w:r w:rsidRPr="00CE3762">
              <w:rPr>
                <w:rFonts w:eastAsia="Calibri"/>
                <w:lang w:val="ru-RU"/>
              </w:rPr>
              <w:t>16</w:t>
            </w:r>
          </w:p>
        </w:tc>
        <w:tc>
          <w:tcPr>
            <w:tcW w:w="754" w:type="dxa"/>
          </w:tcPr>
          <w:p w:rsidR="00E1419B" w:rsidRPr="00CE3762" w:rsidRDefault="00E1419B" w:rsidP="00C32006">
            <w:pPr>
              <w:jc w:val="center"/>
              <w:rPr>
                <w:rFonts w:eastAsia="Calibri"/>
                <w:lang w:val="ru-RU"/>
              </w:rPr>
            </w:pPr>
            <w:r w:rsidRPr="00CE3762">
              <w:rPr>
                <w:rFonts w:eastAsia="Calibri"/>
                <w:lang w:val="ru-RU"/>
              </w:rPr>
              <w:t>16</w:t>
            </w:r>
          </w:p>
        </w:tc>
        <w:tc>
          <w:tcPr>
            <w:tcW w:w="841" w:type="dxa"/>
          </w:tcPr>
          <w:p w:rsidR="00E1419B" w:rsidRPr="00CE3762" w:rsidRDefault="00E1419B" w:rsidP="00C32006">
            <w:pPr>
              <w:jc w:val="center"/>
              <w:rPr>
                <w:rFonts w:eastAsia="Calibri"/>
                <w:lang w:val="ru-RU"/>
              </w:rPr>
            </w:pPr>
            <w:r w:rsidRPr="00CE3762">
              <w:rPr>
                <w:rFonts w:eastAsia="Calibri"/>
                <w:lang w:val="ru-RU"/>
              </w:rPr>
              <w:t>16</w:t>
            </w:r>
          </w:p>
        </w:tc>
        <w:tc>
          <w:tcPr>
            <w:tcW w:w="850" w:type="dxa"/>
          </w:tcPr>
          <w:p w:rsidR="00E1419B" w:rsidRPr="00AA7DE2" w:rsidRDefault="00E1419B" w:rsidP="00C32006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57" w:type="dxa"/>
          </w:tcPr>
          <w:p w:rsidR="00E1419B" w:rsidRPr="00AA7DE2" w:rsidRDefault="00E1419B" w:rsidP="00C3200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57" w:type="dxa"/>
          </w:tcPr>
          <w:p w:rsidR="00E1419B" w:rsidRPr="00AA7DE2" w:rsidRDefault="00E1419B" w:rsidP="00C3200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57" w:type="dxa"/>
          </w:tcPr>
          <w:p w:rsidR="00E1419B" w:rsidRPr="00AA7DE2" w:rsidRDefault="00E1419B" w:rsidP="00C3200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57" w:type="dxa"/>
          </w:tcPr>
          <w:p w:rsidR="00E1419B" w:rsidRPr="00AA7DE2" w:rsidRDefault="00E1419B" w:rsidP="00C3200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657" w:type="dxa"/>
          </w:tcPr>
          <w:p w:rsidR="00E1419B" w:rsidRPr="00AA7DE2" w:rsidRDefault="00E1419B" w:rsidP="00C3200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657" w:type="dxa"/>
          </w:tcPr>
          <w:p w:rsidR="00E1419B" w:rsidRPr="00AA7DE2" w:rsidRDefault="00E1419B" w:rsidP="00C3200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657" w:type="dxa"/>
          </w:tcPr>
          <w:p w:rsidR="00E1419B" w:rsidRPr="00AA7DE2" w:rsidRDefault="00E1419B" w:rsidP="00C3200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657" w:type="dxa"/>
          </w:tcPr>
          <w:p w:rsidR="00E1419B" w:rsidRPr="00AA7DE2" w:rsidRDefault="00E1419B" w:rsidP="00C3200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657" w:type="dxa"/>
          </w:tcPr>
          <w:p w:rsidR="00E1419B" w:rsidRPr="00AA7DE2" w:rsidRDefault="00E1419B" w:rsidP="00C3200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29</w:t>
            </w:r>
          </w:p>
        </w:tc>
        <w:tc>
          <w:tcPr>
            <w:tcW w:w="788" w:type="dxa"/>
          </w:tcPr>
          <w:p w:rsidR="00E1419B" w:rsidRPr="00AA7DE2" w:rsidRDefault="00E1419B" w:rsidP="00C3200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60" w:type="dxa"/>
          </w:tcPr>
          <w:p w:rsidR="00E1419B" w:rsidRPr="00AA7DE2" w:rsidRDefault="00E1419B" w:rsidP="00C3200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79</w:t>
            </w:r>
          </w:p>
        </w:tc>
      </w:tr>
      <w:tr w:rsidR="00E1419B" w:rsidRPr="00AA7DE2" w:rsidTr="00C32006">
        <w:trPr>
          <w:trHeight w:val="554"/>
        </w:trPr>
        <w:tc>
          <w:tcPr>
            <w:tcW w:w="2921" w:type="dxa"/>
          </w:tcPr>
          <w:p w:rsidR="00E1419B" w:rsidRPr="00AA7DE2" w:rsidRDefault="00E1419B" w:rsidP="00C32006">
            <w:pPr>
              <w:rPr>
                <w:lang w:val="ru-RU"/>
              </w:rPr>
            </w:pPr>
          </w:p>
        </w:tc>
        <w:tc>
          <w:tcPr>
            <w:tcW w:w="802" w:type="dxa"/>
          </w:tcPr>
          <w:p w:rsidR="00E1419B" w:rsidRPr="00AA7DE2" w:rsidRDefault="00E1419B" w:rsidP="00C32006">
            <w:pPr>
              <w:jc w:val="center"/>
              <w:rPr>
                <w:lang w:val="ru-RU"/>
              </w:rPr>
            </w:pPr>
          </w:p>
        </w:tc>
        <w:tc>
          <w:tcPr>
            <w:tcW w:w="775" w:type="dxa"/>
          </w:tcPr>
          <w:p w:rsidR="00E1419B" w:rsidRPr="00AA7DE2" w:rsidRDefault="00E1419B" w:rsidP="00C32006">
            <w:pPr>
              <w:jc w:val="center"/>
              <w:rPr>
                <w:lang w:val="ru-RU"/>
              </w:rPr>
            </w:pPr>
          </w:p>
        </w:tc>
        <w:tc>
          <w:tcPr>
            <w:tcW w:w="754" w:type="dxa"/>
          </w:tcPr>
          <w:p w:rsidR="00E1419B" w:rsidRPr="00AA7DE2" w:rsidRDefault="00E1419B" w:rsidP="00C32006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54" w:type="dxa"/>
          </w:tcPr>
          <w:p w:rsidR="00E1419B" w:rsidRPr="00AA7DE2" w:rsidRDefault="00E1419B" w:rsidP="00C32006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41" w:type="dxa"/>
          </w:tcPr>
          <w:p w:rsidR="00E1419B" w:rsidRPr="00AA7DE2" w:rsidRDefault="00E1419B" w:rsidP="00C32006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0" w:type="dxa"/>
          </w:tcPr>
          <w:p w:rsidR="00E1419B" w:rsidRPr="00AA7DE2" w:rsidRDefault="00E1419B" w:rsidP="00C32006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57" w:type="dxa"/>
          </w:tcPr>
          <w:p w:rsidR="00E1419B" w:rsidRPr="00AA7DE2" w:rsidRDefault="00E1419B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7" w:type="dxa"/>
          </w:tcPr>
          <w:p w:rsidR="00E1419B" w:rsidRPr="00AA7DE2" w:rsidRDefault="00E1419B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7" w:type="dxa"/>
          </w:tcPr>
          <w:p w:rsidR="00E1419B" w:rsidRPr="00AA7DE2" w:rsidRDefault="00E1419B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7" w:type="dxa"/>
          </w:tcPr>
          <w:p w:rsidR="00E1419B" w:rsidRPr="00AA7DE2" w:rsidRDefault="00E1419B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7" w:type="dxa"/>
          </w:tcPr>
          <w:p w:rsidR="00E1419B" w:rsidRPr="00AA7DE2" w:rsidRDefault="00E1419B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7" w:type="dxa"/>
          </w:tcPr>
          <w:p w:rsidR="00E1419B" w:rsidRPr="00AA7DE2" w:rsidRDefault="00E1419B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7" w:type="dxa"/>
          </w:tcPr>
          <w:p w:rsidR="00E1419B" w:rsidRPr="00AA7DE2" w:rsidRDefault="00E1419B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7" w:type="dxa"/>
          </w:tcPr>
          <w:p w:rsidR="00E1419B" w:rsidRPr="00AA7DE2" w:rsidRDefault="00E1419B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7" w:type="dxa"/>
          </w:tcPr>
          <w:p w:rsidR="00E1419B" w:rsidRPr="00AA7DE2" w:rsidRDefault="00E1419B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88" w:type="dxa"/>
          </w:tcPr>
          <w:p w:rsidR="00E1419B" w:rsidRPr="00AA7DE2" w:rsidRDefault="00E1419B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0" w:type="dxa"/>
          </w:tcPr>
          <w:p w:rsidR="00E1419B" w:rsidRPr="00AA7DE2" w:rsidRDefault="00E1419B" w:rsidP="00C32006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E1419B" w:rsidRPr="00AA7DE2" w:rsidRDefault="00E1419B" w:rsidP="00E1419B">
      <w:pPr>
        <w:jc w:val="center"/>
        <w:rPr>
          <w:b/>
          <w:sz w:val="28"/>
          <w:lang w:val="ru-RU"/>
        </w:rPr>
      </w:pPr>
    </w:p>
    <w:p w:rsidR="00E1419B" w:rsidRPr="00AA7DE2" w:rsidRDefault="00E1419B" w:rsidP="00E1419B"/>
    <w:p w:rsidR="00E1419B" w:rsidRPr="00643F4C" w:rsidRDefault="00E1419B" w:rsidP="00E1419B">
      <w:pPr>
        <w:rPr>
          <w:color w:val="1F3864" w:themeColor="accent5" w:themeShade="80"/>
        </w:rPr>
      </w:pPr>
    </w:p>
    <w:p w:rsidR="00E1419B" w:rsidRPr="00643F4C" w:rsidRDefault="00E1419B" w:rsidP="00E1419B">
      <w:pPr>
        <w:rPr>
          <w:color w:val="1F3864" w:themeColor="accent5" w:themeShade="80"/>
        </w:rPr>
      </w:pPr>
    </w:p>
    <w:p w:rsidR="00476980" w:rsidRDefault="00476980"/>
    <w:p w:rsidR="00E1419B" w:rsidRDefault="00E1419B"/>
    <w:p w:rsidR="00E1419B" w:rsidRDefault="00E1419B"/>
    <w:p w:rsidR="00E1419B" w:rsidRDefault="00E1419B"/>
    <w:p w:rsidR="00E1419B" w:rsidRDefault="00E1419B"/>
    <w:p w:rsidR="00E1419B" w:rsidRDefault="00E1419B"/>
    <w:p w:rsidR="00FC17F7" w:rsidRDefault="00FC17F7" w:rsidP="00FC17F7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FC17F7" w:rsidRDefault="00FC17F7" w:rsidP="00FC17F7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родной (русской)литературе</w:t>
      </w:r>
    </w:p>
    <w:p w:rsidR="00FC17F7" w:rsidRDefault="00FC17F7" w:rsidP="00FC17F7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 1 полугодие 2018 - 2019 уч. года в МБОУ «СШ № 16»</w:t>
      </w:r>
    </w:p>
    <w:p w:rsidR="00FC17F7" w:rsidRDefault="00FC17F7" w:rsidP="00FC17F7">
      <w:pPr>
        <w:jc w:val="center"/>
        <w:rPr>
          <w:b/>
          <w:sz w:val="28"/>
          <w:lang w:val="ru-RU"/>
        </w:rPr>
      </w:pPr>
    </w:p>
    <w:tbl>
      <w:tblPr>
        <w:tblW w:w="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6"/>
        <w:gridCol w:w="808"/>
        <w:gridCol w:w="780"/>
        <w:gridCol w:w="758"/>
        <w:gridCol w:w="758"/>
        <w:gridCol w:w="847"/>
        <w:gridCol w:w="853"/>
        <w:gridCol w:w="665"/>
        <w:gridCol w:w="665"/>
        <w:gridCol w:w="499"/>
        <w:gridCol w:w="665"/>
        <w:gridCol w:w="665"/>
        <w:gridCol w:w="500"/>
        <w:gridCol w:w="665"/>
        <w:gridCol w:w="665"/>
        <w:gridCol w:w="665"/>
        <w:gridCol w:w="665"/>
        <w:gridCol w:w="665"/>
        <w:gridCol w:w="10"/>
      </w:tblGrid>
      <w:tr w:rsidR="00FC17F7" w:rsidTr="00DD0ACC">
        <w:trPr>
          <w:cantSplit/>
          <w:trHeight w:val="385"/>
        </w:trPr>
        <w:tc>
          <w:tcPr>
            <w:tcW w:w="2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F7" w:rsidRDefault="00FC17F7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  <w:p w:rsidR="00FC17F7" w:rsidRDefault="00FC17F7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ФИО учителя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17F7" w:rsidRDefault="00FC17F7" w:rsidP="00DD0ACC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17F7" w:rsidRDefault="00FC17F7" w:rsidP="00DD0ACC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Кол-во уч-ся</w:t>
            </w: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F7" w:rsidRDefault="00FC17F7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699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F7" w:rsidRDefault="00FC17F7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FC17F7" w:rsidTr="00DD0ACC">
        <w:trPr>
          <w:cantSplit/>
          <w:trHeight w:val="507"/>
        </w:trPr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F7" w:rsidRDefault="00FC17F7" w:rsidP="00DD0ACC">
            <w:pPr>
              <w:spacing w:line="256" w:lineRule="auto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F7" w:rsidRDefault="00FC17F7" w:rsidP="00DD0ACC">
            <w:pPr>
              <w:spacing w:line="256" w:lineRule="auto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F7" w:rsidRDefault="00FC17F7" w:rsidP="00DD0ACC">
            <w:pPr>
              <w:spacing w:line="256" w:lineRule="auto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17F7" w:rsidRDefault="00FC17F7" w:rsidP="00DD0ACC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17F7" w:rsidRDefault="00FC17F7" w:rsidP="00DD0ACC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по КТП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17F7" w:rsidRDefault="00FC17F7" w:rsidP="00DD0ACC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17F7" w:rsidRDefault="00FC17F7" w:rsidP="00DD0ACC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корректировка</w:t>
            </w:r>
          </w:p>
        </w:tc>
        <w:tc>
          <w:tcPr>
            <w:tcW w:w="1345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F7" w:rsidRDefault="00FC17F7" w:rsidP="00DD0ACC">
            <w:pPr>
              <w:spacing w:line="256" w:lineRule="auto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</w:tr>
      <w:tr w:rsidR="00FC17F7" w:rsidTr="00DD0ACC">
        <w:trPr>
          <w:gridAfter w:val="1"/>
          <w:wAfter w:w="10" w:type="dxa"/>
          <w:cantSplit/>
          <w:trHeight w:val="2121"/>
        </w:trPr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F7" w:rsidRDefault="00FC17F7" w:rsidP="00DD0ACC">
            <w:pPr>
              <w:spacing w:line="256" w:lineRule="auto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F7" w:rsidRDefault="00FC17F7" w:rsidP="00DD0ACC">
            <w:pPr>
              <w:spacing w:line="256" w:lineRule="auto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F7" w:rsidRDefault="00FC17F7" w:rsidP="00DD0ACC">
            <w:pPr>
              <w:spacing w:line="256" w:lineRule="auto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F7" w:rsidRDefault="00FC17F7" w:rsidP="00DD0ACC">
            <w:pPr>
              <w:spacing w:line="256" w:lineRule="auto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F7" w:rsidRDefault="00FC17F7" w:rsidP="00DD0ACC">
            <w:pPr>
              <w:spacing w:line="256" w:lineRule="auto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F7" w:rsidRDefault="00FC17F7" w:rsidP="00DD0ACC">
            <w:pPr>
              <w:spacing w:line="256" w:lineRule="auto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F7" w:rsidRDefault="00FC17F7" w:rsidP="00DD0ACC">
            <w:pPr>
              <w:spacing w:line="256" w:lineRule="auto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C17F7" w:rsidRDefault="00FC17F7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н/а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17F7" w:rsidRDefault="00FC17F7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C17F7" w:rsidRDefault="00FC17F7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%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C17F7" w:rsidRDefault="00FC17F7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C17F7" w:rsidRDefault="00FC17F7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%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C17F7" w:rsidRDefault="00FC17F7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C17F7" w:rsidRDefault="00FC17F7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%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C17F7" w:rsidRDefault="00FC17F7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C17F7" w:rsidRDefault="00FC17F7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%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C17F7" w:rsidRDefault="00FC17F7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C17F7" w:rsidRDefault="00FC17F7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Качество %</w:t>
            </w:r>
          </w:p>
        </w:tc>
      </w:tr>
      <w:tr w:rsidR="00FC17F7" w:rsidTr="00DD0ACC">
        <w:trPr>
          <w:gridAfter w:val="1"/>
          <w:wAfter w:w="10" w:type="dxa"/>
          <w:trHeight w:val="722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F7" w:rsidRDefault="00FC17F7" w:rsidP="00DD0ACC">
            <w:pPr>
              <w:spacing w:line="254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Борзыкина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Е.Б.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F7" w:rsidRDefault="00FC17F7" w:rsidP="00DD0ACC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F7" w:rsidRDefault="00FC17F7" w:rsidP="00DD0ACC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F7" w:rsidRDefault="00FC17F7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F7" w:rsidRDefault="00FC17F7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F7" w:rsidRDefault="00FC17F7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F7" w:rsidRDefault="00FC17F7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F7" w:rsidRDefault="00FC17F7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F7" w:rsidRDefault="00FC17F7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F7" w:rsidRDefault="00FC17F7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F7" w:rsidRDefault="00FC17F7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6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F7" w:rsidRDefault="00FC17F7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F7" w:rsidRDefault="00FC17F7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F7" w:rsidRDefault="00FC17F7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F7" w:rsidRDefault="00FC17F7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F7" w:rsidRDefault="00FC17F7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50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F7" w:rsidRDefault="00FC17F7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F7" w:rsidRDefault="00FC17F7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82</w:t>
            </w:r>
          </w:p>
        </w:tc>
      </w:tr>
      <w:tr w:rsidR="00FC17F7" w:rsidTr="00DD0ACC">
        <w:trPr>
          <w:gridAfter w:val="1"/>
          <w:wAfter w:w="10" w:type="dxa"/>
          <w:trHeight w:val="477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F7" w:rsidRDefault="00FC17F7" w:rsidP="00DD0ACC">
            <w:pPr>
              <w:spacing w:line="254" w:lineRule="auto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F7" w:rsidRDefault="00FC17F7" w:rsidP="00DD0ACC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F7" w:rsidRDefault="00FC17F7" w:rsidP="00DD0ACC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F7" w:rsidRDefault="00FC17F7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F7" w:rsidRDefault="00FC17F7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F7" w:rsidRDefault="00FC17F7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F7" w:rsidRDefault="00FC17F7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F7" w:rsidRDefault="00FC17F7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F7" w:rsidRDefault="00FC17F7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F7" w:rsidRDefault="00FC17F7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F7" w:rsidRDefault="00FC17F7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F7" w:rsidRDefault="00FC17F7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F7" w:rsidRDefault="00FC17F7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F7" w:rsidRDefault="00FC17F7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F7" w:rsidRDefault="00FC17F7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F7" w:rsidRDefault="00FC17F7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F7" w:rsidRDefault="00FC17F7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F7" w:rsidRDefault="00FC17F7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</w:tr>
    </w:tbl>
    <w:p w:rsidR="00FC17F7" w:rsidRDefault="00FC17F7" w:rsidP="00FC17F7">
      <w:pPr>
        <w:rPr>
          <w:b/>
          <w:sz w:val="28"/>
          <w:szCs w:val="28"/>
        </w:rPr>
      </w:pPr>
    </w:p>
    <w:p w:rsidR="00FC17F7" w:rsidRDefault="00FC17F7" w:rsidP="00FC17F7">
      <w:pPr>
        <w:jc w:val="center"/>
        <w:rPr>
          <w:b/>
          <w:sz w:val="28"/>
          <w:lang w:val="ru-RU"/>
        </w:rPr>
      </w:pPr>
    </w:p>
    <w:p w:rsidR="00FC17F7" w:rsidRDefault="00FC17F7" w:rsidP="00FC17F7">
      <w:pPr>
        <w:jc w:val="center"/>
        <w:rPr>
          <w:b/>
          <w:sz w:val="28"/>
          <w:lang w:val="ru-RU"/>
        </w:rPr>
      </w:pPr>
    </w:p>
    <w:p w:rsidR="00FC17F7" w:rsidRDefault="00FC17F7" w:rsidP="00FC17F7">
      <w:pPr>
        <w:jc w:val="center"/>
        <w:rPr>
          <w:b/>
          <w:sz w:val="28"/>
          <w:lang w:val="ru-RU"/>
        </w:rPr>
      </w:pPr>
    </w:p>
    <w:p w:rsidR="00FC17F7" w:rsidRDefault="00FC17F7" w:rsidP="00FC17F7">
      <w:pPr>
        <w:jc w:val="center"/>
        <w:rPr>
          <w:b/>
          <w:sz w:val="28"/>
          <w:lang w:val="ru-RU"/>
        </w:rPr>
      </w:pPr>
    </w:p>
    <w:p w:rsidR="00FC17F7" w:rsidRDefault="00FC17F7" w:rsidP="00FC17F7">
      <w:pPr>
        <w:jc w:val="center"/>
        <w:rPr>
          <w:b/>
          <w:sz w:val="28"/>
          <w:lang w:val="ru-RU"/>
        </w:rPr>
      </w:pPr>
    </w:p>
    <w:p w:rsidR="00FC17F7" w:rsidRDefault="00FC17F7" w:rsidP="00FC17F7">
      <w:pPr>
        <w:jc w:val="center"/>
        <w:rPr>
          <w:b/>
          <w:sz w:val="28"/>
          <w:lang w:val="ru-RU"/>
        </w:rPr>
      </w:pPr>
    </w:p>
    <w:p w:rsidR="00FC17F7" w:rsidRDefault="00FC17F7" w:rsidP="00FC17F7">
      <w:pPr>
        <w:jc w:val="center"/>
        <w:rPr>
          <w:b/>
          <w:sz w:val="28"/>
          <w:lang w:val="ru-RU"/>
        </w:rPr>
      </w:pPr>
    </w:p>
    <w:p w:rsidR="00FC17F7" w:rsidRDefault="00FC17F7" w:rsidP="00FC17F7">
      <w:pPr>
        <w:jc w:val="center"/>
        <w:rPr>
          <w:b/>
          <w:sz w:val="28"/>
          <w:lang w:val="ru-RU"/>
        </w:rPr>
      </w:pPr>
    </w:p>
    <w:p w:rsidR="00FC17F7" w:rsidRDefault="00FC17F7" w:rsidP="00FC17F7">
      <w:pPr>
        <w:jc w:val="center"/>
        <w:rPr>
          <w:b/>
          <w:sz w:val="28"/>
          <w:lang w:val="ru-RU"/>
        </w:rPr>
      </w:pPr>
    </w:p>
    <w:p w:rsidR="00FC17F7" w:rsidRDefault="00FC17F7" w:rsidP="00FC17F7">
      <w:pPr>
        <w:jc w:val="center"/>
        <w:rPr>
          <w:b/>
          <w:sz w:val="28"/>
          <w:lang w:val="ru-RU"/>
        </w:rPr>
      </w:pPr>
    </w:p>
    <w:p w:rsidR="00FC17F7" w:rsidRDefault="00FC17F7" w:rsidP="00FC17F7">
      <w:pPr>
        <w:jc w:val="center"/>
        <w:rPr>
          <w:b/>
          <w:sz w:val="28"/>
          <w:lang w:val="ru-RU"/>
        </w:rPr>
      </w:pPr>
    </w:p>
    <w:p w:rsidR="00FC17F7" w:rsidRPr="001A2A78" w:rsidRDefault="00FC17F7" w:rsidP="00FC17F7">
      <w:pPr>
        <w:jc w:val="center"/>
        <w:rPr>
          <w:b/>
          <w:sz w:val="28"/>
          <w:lang w:val="ru-RU"/>
        </w:rPr>
      </w:pPr>
      <w:r w:rsidRPr="001A2A78">
        <w:rPr>
          <w:b/>
          <w:sz w:val="28"/>
          <w:lang w:val="ru-RU"/>
        </w:rPr>
        <w:t xml:space="preserve">Отчет </w:t>
      </w:r>
    </w:p>
    <w:p w:rsidR="00FC17F7" w:rsidRPr="001A2A78" w:rsidRDefault="00FC17F7" w:rsidP="00FC17F7">
      <w:pPr>
        <w:jc w:val="center"/>
        <w:rPr>
          <w:b/>
          <w:sz w:val="28"/>
          <w:lang w:val="ru-RU"/>
        </w:rPr>
      </w:pPr>
      <w:r w:rsidRPr="001A2A78">
        <w:rPr>
          <w:b/>
          <w:sz w:val="28"/>
          <w:lang w:val="ru-RU"/>
        </w:rPr>
        <w:t xml:space="preserve">о выполнении программы </w:t>
      </w:r>
      <w:proofErr w:type="gramStart"/>
      <w:r w:rsidRPr="001A2A78">
        <w:rPr>
          <w:b/>
          <w:sz w:val="28"/>
          <w:lang w:val="ru-RU"/>
        </w:rPr>
        <w:t>по  родной</w:t>
      </w:r>
      <w:proofErr w:type="gramEnd"/>
      <w:r w:rsidRPr="001A2A78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(русской) </w:t>
      </w:r>
      <w:r w:rsidRPr="001A2A78">
        <w:rPr>
          <w:b/>
          <w:sz w:val="28"/>
          <w:lang w:val="ru-RU"/>
        </w:rPr>
        <w:t>литературе</w:t>
      </w:r>
    </w:p>
    <w:p w:rsidR="00FC17F7" w:rsidRPr="001A2A78" w:rsidRDefault="00FC17F7" w:rsidP="00FC17F7">
      <w:pPr>
        <w:jc w:val="center"/>
        <w:rPr>
          <w:b/>
          <w:sz w:val="28"/>
          <w:lang w:val="ru-RU"/>
        </w:rPr>
      </w:pPr>
      <w:r w:rsidRPr="001A2A78">
        <w:rPr>
          <w:b/>
          <w:sz w:val="28"/>
          <w:lang w:val="ru-RU"/>
        </w:rPr>
        <w:t>за   1 полугодие 2018 - 2019 уч. года в МБОУ «СШ № 16»</w:t>
      </w:r>
    </w:p>
    <w:p w:rsidR="00FC17F7" w:rsidRPr="001A2A78" w:rsidRDefault="00FC17F7" w:rsidP="00FC17F7">
      <w:pPr>
        <w:jc w:val="center"/>
        <w:rPr>
          <w:b/>
          <w:sz w:val="28"/>
          <w:lang w:val="ru-RU"/>
        </w:rPr>
      </w:pPr>
    </w:p>
    <w:tbl>
      <w:tblPr>
        <w:tblW w:w="150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4"/>
        <w:gridCol w:w="823"/>
        <w:gridCol w:w="796"/>
        <w:gridCol w:w="773"/>
        <w:gridCol w:w="773"/>
        <w:gridCol w:w="864"/>
        <w:gridCol w:w="869"/>
        <w:gridCol w:w="678"/>
        <w:gridCol w:w="678"/>
        <w:gridCol w:w="508"/>
        <w:gridCol w:w="678"/>
        <w:gridCol w:w="645"/>
        <w:gridCol w:w="678"/>
        <w:gridCol w:w="678"/>
        <w:gridCol w:w="543"/>
        <w:gridCol w:w="678"/>
        <w:gridCol w:w="678"/>
        <w:gridCol w:w="678"/>
        <w:gridCol w:w="10"/>
      </w:tblGrid>
      <w:tr w:rsidR="00FC17F7" w:rsidRPr="001A2A78" w:rsidTr="00DD0ACC">
        <w:trPr>
          <w:cantSplit/>
          <w:trHeight w:val="377"/>
        </w:trPr>
        <w:tc>
          <w:tcPr>
            <w:tcW w:w="2994" w:type="dxa"/>
            <w:vMerge w:val="restart"/>
          </w:tcPr>
          <w:p w:rsidR="00FC17F7" w:rsidRPr="001A2A78" w:rsidRDefault="00FC17F7" w:rsidP="00DD0ACC">
            <w:pPr>
              <w:jc w:val="center"/>
              <w:rPr>
                <w:rFonts w:eastAsia="Calibri"/>
                <w:lang w:val="ru-RU"/>
              </w:rPr>
            </w:pPr>
          </w:p>
          <w:p w:rsidR="00FC17F7" w:rsidRPr="001A2A78" w:rsidRDefault="00FC17F7" w:rsidP="00DD0ACC">
            <w:pPr>
              <w:jc w:val="center"/>
              <w:rPr>
                <w:rFonts w:eastAsia="Calibri"/>
                <w:lang w:val="ru-RU"/>
              </w:rPr>
            </w:pPr>
            <w:r w:rsidRPr="001A2A78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23" w:type="dxa"/>
            <w:vMerge w:val="restart"/>
            <w:textDirection w:val="btLr"/>
          </w:tcPr>
          <w:p w:rsidR="00FC17F7" w:rsidRPr="001A2A78" w:rsidRDefault="00FC17F7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A2A78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96" w:type="dxa"/>
            <w:vMerge w:val="restart"/>
            <w:textDirection w:val="btLr"/>
          </w:tcPr>
          <w:p w:rsidR="00FC17F7" w:rsidRPr="001A2A78" w:rsidRDefault="00FC17F7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A2A78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3279" w:type="dxa"/>
            <w:gridSpan w:val="4"/>
          </w:tcPr>
          <w:p w:rsidR="00FC17F7" w:rsidRPr="001A2A78" w:rsidRDefault="00FC17F7" w:rsidP="00DD0ACC">
            <w:pPr>
              <w:jc w:val="center"/>
              <w:rPr>
                <w:rFonts w:eastAsia="Calibri"/>
                <w:lang w:val="ru-RU"/>
              </w:rPr>
            </w:pPr>
            <w:r w:rsidRPr="001A2A78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130" w:type="dxa"/>
            <w:gridSpan w:val="12"/>
            <w:vMerge w:val="restart"/>
          </w:tcPr>
          <w:p w:rsidR="00FC17F7" w:rsidRPr="001A2A78" w:rsidRDefault="00FC17F7" w:rsidP="00DD0ACC">
            <w:pPr>
              <w:jc w:val="center"/>
              <w:rPr>
                <w:rFonts w:eastAsia="Calibri"/>
                <w:lang w:val="ru-RU"/>
              </w:rPr>
            </w:pPr>
            <w:r w:rsidRPr="001A2A78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FC17F7" w:rsidRPr="001A2A78" w:rsidTr="00DD0ACC">
        <w:trPr>
          <w:cantSplit/>
          <w:trHeight w:val="322"/>
        </w:trPr>
        <w:tc>
          <w:tcPr>
            <w:tcW w:w="2994" w:type="dxa"/>
            <w:vMerge/>
          </w:tcPr>
          <w:p w:rsidR="00FC17F7" w:rsidRPr="001A2A78" w:rsidRDefault="00FC17F7" w:rsidP="00DD0AC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23" w:type="dxa"/>
            <w:vMerge/>
          </w:tcPr>
          <w:p w:rsidR="00FC17F7" w:rsidRPr="001A2A78" w:rsidRDefault="00FC17F7" w:rsidP="00DD0AC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96" w:type="dxa"/>
            <w:vMerge/>
          </w:tcPr>
          <w:p w:rsidR="00FC17F7" w:rsidRPr="001A2A78" w:rsidRDefault="00FC17F7" w:rsidP="00DD0AC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73" w:type="dxa"/>
            <w:vMerge w:val="restart"/>
            <w:textDirection w:val="btLr"/>
          </w:tcPr>
          <w:p w:rsidR="00FC17F7" w:rsidRPr="001A2A78" w:rsidRDefault="00FC17F7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A2A78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73" w:type="dxa"/>
            <w:vMerge w:val="restart"/>
            <w:textDirection w:val="btLr"/>
          </w:tcPr>
          <w:p w:rsidR="00FC17F7" w:rsidRPr="001A2A78" w:rsidRDefault="00FC17F7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A2A78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864" w:type="dxa"/>
            <w:vMerge w:val="restart"/>
            <w:textDirection w:val="btLr"/>
          </w:tcPr>
          <w:p w:rsidR="00FC17F7" w:rsidRPr="001A2A78" w:rsidRDefault="00FC17F7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A2A78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869" w:type="dxa"/>
            <w:vMerge w:val="restart"/>
            <w:textDirection w:val="btLr"/>
          </w:tcPr>
          <w:p w:rsidR="00FC17F7" w:rsidRPr="001A2A78" w:rsidRDefault="00FC17F7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A2A78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130" w:type="dxa"/>
            <w:gridSpan w:val="12"/>
            <w:vMerge/>
          </w:tcPr>
          <w:p w:rsidR="00FC17F7" w:rsidRPr="001A2A78" w:rsidRDefault="00FC17F7" w:rsidP="00DD0AC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C17F7" w:rsidRPr="001A2A78" w:rsidTr="00DD0ACC">
        <w:trPr>
          <w:gridAfter w:val="1"/>
          <w:wAfter w:w="10" w:type="dxa"/>
          <w:cantSplit/>
          <w:trHeight w:val="2078"/>
        </w:trPr>
        <w:tc>
          <w:tcPr>
            <w:tcW w:w="2994" w:type="dxa"/>
            <w:vMerge/>
          </w:tcPr>
          <w:p w:rsidR="00FC17F7" w:rsidRPr="001A2A78" w:rsidRDefault="00FC17F7" w:rsidP="00DD0AC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23" w:type="dxa"/>
            <w:vMerge/>
          </w:tcPr>
          <w:p w:rsidR="00FC17F7" w:rsidRPr="001A2A78" w:rsidRDefault="00FC17F7" w:rsidP="00DD0AC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96" w:type="dxa"/>
            <w:vMerge/>
          </w:tcPr>
          <w:p w:rsidR="00FC17F7" w:rsidRPr="001A2A78" w:rsidRDefault="00FC17F7" w:rsidP="00DD0AC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73" w:type="dxa"/>
            <w:vMerge/>
          </w:tcPr>
          <w:p w:rsidR="00FC17F7" w:rsidRPr="001A2A78" w:rsidRDefault="00FC17F7" w:rsidP="00DD0AC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73" w:type="dxa"/>
            <w:vMerge/>
          </w:tcPr>
          <w:p w:rsidR="00FC17F7" w:rsidRPr="001A2A78" w:rsidRDefault="00FC17F7" w:rsidP="00DD0AC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64" w:type="dxa"/>
            <w:vMerge/>
          </w:tcPr>
          <w:p w:rsidR="00FC17F7" w:rsidRPr="001A2A78" w:rsidRDefault="00FC17F7" w:rsidP="00DD0AC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69" w:type="dxa"/>
            <w:vMerge/>
          </w:tcPr>
          <w:p w:rsidR="00FC17F7" w:rsidRPr="001A2A78" w:rsidRDefault="00FC17F7" w:rsidP="00DD0AC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78" w:type="dxa"/>
            <w:textDirection w:val="btLr"/>
            <w:vAlign w:val="bottom"/>
          </w:tcPr>
          <w:p w:rsidR="00FC17F7" w:rsidRPr="001A2A78" w:rsidRDefault="00FC17F7" w:rsidP="00DD0ACC">
            <w:pPr>
              <w:jc w:val="center"/>
              <w:rPr>
                <w:rFonts w:eastAsia="Calibri"/>
                <w:lang w:val="ru-RU"/>
              </w:rPr>
            </w:pPr>
            <w:r w:rsidRPr="001A2A78">
              <w:rPr>
                <w:rFonts w:eastAsia="Calibri"/>
                <w:lang w:val="ru-RU"/>
              </w:rPr>
              <w:t>н/а</w:t>
            </w:r>
          </w:p>
        </w:tc>
        <w:tc>
          <w:tcPr>
            <w:tcW w:w="678" w:type="dxa"/>
            <w:textDirection w:val="btLr"/>
          </w:tcPr>
          <w:p w:rsidR="00FC17F7" w:rsidRPr="001A2A78" w:rsidRDefault="00FC17F7" w:rsidP="00DD0ACC">
            <w:pPr>
              <w:jc w:val="center"/>
              <w:rPr>
                <w:rFonts w:eastAsia="Calibri"/>
                <w:lang w:val="ru-RU"/>
              </w:rPr>
            </w:pPr>
            <w:r w:rsidRPr="001A2A78">
              <w:rPr>
                <w:rFonts w:eastAsia="Calibri"/>
                <w:lang w:val="ru-RU"/>
              </w:rPr>
              <w:t>2</w:t>
            </w:r>
          </w:p>
        </w:tc>
        <w:tc>
          <w:tcPr>
            <w:tcW w:w="508" w:type="dxa"/>
            <w:textDirection w:val="btLr"/>
            <w:vAlign w:val="bottom"/>
          </w:tcPr>
          <w:p w:rsidR="00FC17F7" w:rsidRPr="001A2A78" w:rsidRDefault="00FC17F7" w:rsidP="00DD0ACC">
            <w:pPr>
              <w:jc w:val="center"/>
              <w:rPr>
                <w:rFonts w:eastAsia="Calibri"/>
                <w:lang w:val="ru-RU"/>
              </w:rPr>
            </w:pPr>
            <w:r w:rsidRPr="001A2A78">
              <w:rPr>
                <w:rFonts w:eastAsia="Calibri"/>
                <w:lang w:val="ru-RU"/>
              </w:rPr>
              <w:t>%</w:t>
            </w:r>
          </w:p>
        </w:tc>
        <w:tc>
          <w:tcPr>
            <w:tcW w:w="678" w:type="dxa"/>
            <w:textDirection w:val="btLr"/>
            <w:vAlign w:val="bottom"/>
          </w:tcPr>
          <w:p w:rsidR="00FC17F7" w:rsidRPr="001A2A78" w:rsidRDefault="00FC17F7" w:rsidP="00DD0ACC">
            <w:pPr>
              <w:jc w:val="center"/>
              <w:rPr>
                <w:rFonts w:eastAsia="Calibri"/>
                <w:lang w:val="ru-RU"/>
              </w:rPr>
            </w:pPr>
            <w:r w:rsidRPr="001A2A78">
              <w:rPr>
                <w:rFonts w:eastAsia="Calibri"/>
                <w:lang w:val="ru-RU"/>
              </w:rPr>
              <w:t>3</w:t>
            </w:r>
          </w:p>
        </w:tc>
        <w:tc>
          <w:tcPr>
            <w:tcW w:w="645" w:type="dxa"/>
            <w:textDirection w:val="btLr"/>
            <w:vAlign w:val="bottom"/>
          </w:tcPr>
          <w:p w:rsidR="00FC17F7" w:rsidRPr="001A2A78" w:rsidRDefault="00FC17F7" w:rsidP="00DD0ACC">
            <w:pPr>
              <w:jc w:val="center"/>
              <w:rPr>
                <w:rFonts w:eastAsia="Calibri"/>
              </w:rPr>
            </w:pPr>
            <w:r w:rsidRPr="001A2A78">
              <w:rPr>
                <w:rFonts w:eastAsia="Calibri"/>
              </w:rPr>
              <w:t>%</w:t>
            </w:r>
          </w:p>
        </w:tc>
        <w:tc>
          <w:tcPr>
            <w:tcW w:w="678" w:type="dxa"/>
            <w:textDirection w:val="btLr"/>
            <w:vAlign w:val="bottom"/>
          </w:tcPr>
          <w:p w:rsidR="00FC17F7" w:rsidRPr="001A2A78" w:rsidRDefault="00FC17F7" w:rsidP="00DD0ACC">
            <w:pPr>
              <w:jc w:val="center"/>
              <w:rPr>
                <w:rFonts w:eastAsia="Calibri"/>
                <w:lang w:val="ru-RU"/>
              </w:rPr>
            </w:pPr>
            <w:r w:rsidRPr="001A2A78">
              <w:rPr>
                <w:rFonts w:eastAsia="Calibri"/>
                <w:lang w:val="ru-RU"/>
              </w:rPr>
              <w:t>4</w:t>
            </w:r>
          </w:p>
        </w:tc>
        <w:tc>
          <w:tcPr>
            <w:tcW w:w="678" w:type="dxa"/>
            <w:textDirection w:val="btLr"/>
            <w:vAlign w:val="bottom"/>
          </w:tcPr>
          <w:p w:rsidR="00FC17F7" w:rsidRPr="001A2A78" w:rsidRDefault="00FC17F7" w:rsidP="00DD0ACC">
            <w:pPr>
              <w:jc w:val="center"/>
              <w:rPr>
                <w:rFonts w:eastAsia="Calibri"/>
              </w:rPr>
            </w:pPr>
            <w:r w:rsidRPr="001A2A78">
              <w:rPr>
                <w:rFonts w:eastAsia="Calibri"/>
              </w:rPr>
              <w:t>%</w:t>
            </w:r>
          </w:p>
        </w:tc>
        <w:tc>
          <w:tcPr>
            <w:tcW w:w="543" w:type="dxa"/>
            <w:textDirection w:val="btLr"/>
            <w:vAlign w:val="bottom"/>
          </w:tcPr>
          <w:p w:rsidR="00FC17F7" w:rsidRPr="001A2A78" w:rsidRDefault="00FC17F7" w:rsidP="00DD0ACC">
            <w:pPr>
              <w:jc w:val="center"/>
              <w:rPr>
                <w:rFonts w:eastAsia="Calibri"/>
                <w:lang w:val="ru-RU"/>
              </w:rPr>
            </w:pPr>
            <w:r w:rsidRPr="001A2A78">
              <w:rPr>
                <w:rFonts w:eastAsia="Calibri"/>
                <w:lang w:val="ru-RU"/>
              </w:rPr>
              <w:t>5</w:t>
            </w:r>
          </w:p>
        </w:tc>
        <w:tc>
          <w:tcPr>
            <w:tcW w:w="678" w:type="dxa"/>
            <w:textDirection w:val="btLr"/>
            <w:vAlign w:val="bottom"/>
          </w:tcPr>
          <w:p w:rsidR="00FC17F7" w:rsidRPr="001A2A78" w:rsidRDefault="00FC17F7" w:rsidP="00DD0ACC">
            <w:pPr>
              <w:jc w:val="center"/>
              <w:rPr>
                <w:rFonts w:eastAsia="Calibri"/>
              </w:rPr>
            </w:pPr>
            <w:r w:rsidRPr="001A2A78">
              <w:rPr>
                <w:rFonts w:eastAsia="Calibri"/>
              </w:rPr>
              <w:t>%</w:t>
            </w:r>
          </w:p>
        </w:tc>
        <w:tc>
          <w:tcPr>
            <w:tcW w:w="678" w:type="dxa"/>
            <w:textDirection w:val="btLr"/>
            <w:vAlign w:val="bottom"/>
          </w:tcPr>
          <w:p w:rsidR="00FC17F7" w:rsidRPr="001A2A78" w:rsidRDefault="00FC17F7" w:rsidP="00DD0ACC">
            <w:pPr>
              <w:jc w:val="center"/>
              <w:rPr>
                <w:rFonts w:eastAsia="Calibri"/>
                <w:lang w:val="ru-RU"/>
              </w:rPr>
            </w:pPr>
            <w:r w:rsidRPr="001A2A78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678" w:type="dxa"/>
            <w:textDirection w:val="btLr"/>
            <w:vAlign w:val="bottom"/>
          </w:tcPr>
          <w:p w:rsidR="00FC17F7" w:rsidRPr="001A2A78" w:rsidRDefault="00FC17F7" w:rsidP="00DD0ACC">
            <w:pPr>
              <w:jc w:val="center"/>
              <w:rPr>
                <w:rFonts w:eastAsia="Calibri"/>
                <w:lang w:val="ru-RU"/>
              </w:rPr>
            </w:pPr>
            <w:r w:rsidRPr="001A2A78">
              <w:rPr>
                <w:rFonts w:eastAsia="Calibri"/>
                <w:lang w:val="ru-RU"/>
              </w:rPr>
              <w:t>Качество %</w:t>
            </w:r>
          </w:p>
        </w:tc>
      </w:tr>
      <w:tr w:rsidR="00FC17F7" w:rsidRPr="001A2A78" w:rsidTr="00DD0ACC">
        <w:trPr>
          <w:gridAfter w:val="1"/>
          <w:wAfter w:w="10" w:type="dxa"/>
          <w:trHeight w:val="707"/>
        </w:trPr>
        <w:tc>
          <w:tcPr>
            <w:tcW w:w="2994" w:type="dxa"/>
          </w:tcPr>
          <w:p w:rsidR="00FC17F7" w:rsidRPr="001A2A78" w:rsidRDefault="00FC17F7" w:rsidP="00DD0ACC">
            <w:pPr>
              <w:rPr>
                <w:lang w:val="ru-RU"/>
              </w:rPr>
            </w:pPr>
            <w:proofErr w:type="spellStart"/>
            <w:r w:rsidRPr="001A2A78">
              <w:rPr>
                <w:lang w:val="ru-RU"/>
              </w:rPr>
              <w:t>Тоширова</w:t>
            </w:r>
            <w:proofErr w:type="spellEnd"/>
            <w:r w:rsidRPr="001A2A78">
              <w:rPr>
                <w:lang w:val="ru-RU"/>
              </w:rPr>
              <w:t xml:space="preserve"> Ю.Н.</w:t>
            </w:r>
          </w:p>
        </w:tc>
        <w:tc>
          <w:tcPr>
            <w:tcW w:w="823" w:type="dxa"/>
          </w:tcPr>
          <w:p w:rsidR="00FC17F7" w:rsidRPr="001A2A78" w:rsidRDefault="00FC17F7" w:rsidP="00DD0ACC">
            <w:pPr>
              <w:jc w:val="center"/>
              <w:rPr>
                <w:lang w:val="ru-RU"/>
              </w:rPr>
            </w:pPr>
            <w:r w:rsidRPr="001A2A78">
              <w:rPr>
                <w:lang w:val="ru-RU"/>
              </w:rPr>
              <w:t>5-Б</w:t>
            </w:r>
          </w:p>
        </w:tc>
        <w:tc>
          <w:tcPr>
            <w:tcW w:w="796" w:type="dxa"/>
          </w:tcPr>
          <w:p w:rsidR="00FC17F7" w:rsidRPr="001A2A78" w:rsidRDefault="00FC17F7" w:rsidP="00DD0ACC">
            <w:pPr>
              <w:jc w:val="center"/>
              <w:rPr>
                <w:lang w:val="ru-RU"/>
              </w:rPr>
            </w:pPr>
            <w:r w:rsidRPr="001A2A78">
              <w:rPr>
                <w:lang w:val="ru-RU"/>
              </w:rPr>
              <w:t>33</w:t>
            </w:r>
          </w:p>
        </w:tc>
        <w:tc>
          <w:tcPr>
            <w:tcW w:w="773" w:type="dxa"/>
          </w:tcPr>
          <w:p w:rsidR="00FC17F7" w:rsidRPr="009566BE" w:rsidRDefault="00FC17F7" w:rsidP="00DD0AC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9566BE">
              <w:rPr>
                <w:rFonts w:eastAsia="Calibri"/>
                <w:sz w:val="28"/>
                <w:szCs w:val="22"/>
                <w:lang w:val="ru-RU"/>
              </w:rPr>
              <w:t>16</w:t>
            </w:r>
          </w:p>
        </w:tc>
        <w:tc>
          <w:tcPr>
            <w:tcW w:w="773" w:type="dxa"/>
          </w:tcPr>
          <w:p w:rsidR="00FC17F7" w:rsidRPr="009566BE" w:rsidRDefault="00FC17F7" w:rsidP="00DD0AC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9566BE">
              <w:rPr>
                <w:rFonts w:eastAsia="Calibri"/>
                <w:sz w:val="28"/>
                <w:szCs w:val="22"/>
                <w:lang w:val="ru-RU"/>
              </w:rPr>
              <w:t>16</w:t>
            </w:r>
          </w:p>
        </w:tc>
        <w:tc>
          <w:tcPr>
            <w:tcW w:w="864" w:type="dxa"/>
          </w:tcPr>
          <w:p w:rsidR="00FC17F7" w:rsidRPr="009566BE" w:rsidRDefault="00FC17F7" w:rsidP="00DD0AC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9566BE">
              <w:rPr>
                <w:rFonts w:eastAsia="Calibri"/>
                <w:sz w:val="28"/>
                <w:szCs w:val="22"/>
                <w:lang w:val="ru-RU"/>
              </w:rPr>
              <w:t>16</w:t>
            </w:r>
          </w:p>
        </w:tc>
        <w:tc>
          <w:tcPr>
            <w:tcW w:w="869" w:type="dxa"/>
          </w:tcPr>
          <w:p w:rsidR="00FC17F7" w:rsidRPr="001A2A78" w:rsidRDefault="00FC17F7" w:rsidP="00DD0AC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78" w:type="dxa"/>
          </w:tcPr>
          <w:p w:rsidR="00FC17F7" w:rsidRPr="001A2A78" w:rsidRDefault="00FC17F7" w:rsidP="00DD0ACC">
            <w:pPr>
              <w:jc w:val="center"/>
              <w:rPr>
                <w:rFonts w:eastAsia="Calibri"/>
                <w:lang w:val="ru-RU"/>
              </w:rPr>
            </w:pPr>
            <w:r w:rsidRPr="001A2A78">
              <w:rPr>
                <w:rFonts w:eastAsia="Calibri"/>
                <w:lang w:val="ru-RU"/>
              </w:rPr>
              <w:t>-</w:t>
            </w:r>
          </w:p>
        </w:tc>
        <w:tc>
          <w:tcPr>
            <w:tcW w:w="678" w:type="dxa"/>
          </w:tcPr>
          <w:p w:rsidR="00FC17F7" w:rsidRPr="001A2A78" w:rsidRDefault="00FC17F7" w:rsidP="00DD0ACC">
            <w:pPr>
              <w:jc w:val="center"/>
              <w:rPr>
                <w:rFonts w:eastAsia="Calibri"/>
                <w:lang w:val="ru-RU"/>
              </w:rPr>
            </w:pPr>
            <w:r w:rsidRPr="001A2A78">
              <w:rPr>
                <w:rFonts w:eastAsia="Calibri"/>
                <w:lang w:val="ru-RU"/>
              </w:rPr>
              <w:t>1</w:t>
            </w:r>
          </w:p>
        </w:tc>
        <w:tc>
          <w:tcPr>
            <w:tcW w:w="508" w:type="dxa"/>
          </w:tcPr>
          <w:p w:rsidR="00FC17F7" w:rsidRPr="001A2A78" w:rsidRDefault="00FC17F7" w:rsidP="00DD0ACC">
            <w:pPr>
              <w:jc w:val="center"/>
              <w:rPr>
                <w:rFonts w:eastAsia="Calibri"/>
                <w:lang w:val="ru-RU"/>
              </w:rPr>
            </w:pPr>
            <w:r w:rsidRPr="001A2A78">
              <w:rPr>
                <w:rFonts w:eastAsia="Calibri"/>
                <w:lang w:val="ru-RU"/>
              </w:rPr>
              <w:t>3</w:t>
            </w:r>
          </w:p>
        </w:tc>
        <w:tc>
          <w:tcPr>
            <w:tcW w:w="678" w:type="dxa"/>
          </w:tcPr>
          <w:p w:rsidR="00FC17F7" w:rsidRPr="001A2A78" w:rsidRDefault="00FC17F7" w:rsidP="00DD0ACC">
            <w:pPr>
              <w:jc w:val="center"/>
              <w:rPr>
                <w:rFonts w:eastAsia="Calibri"/>
                <w:lang w:val="ru-RU"/>
              </w:rPr>
            </w:pPr>
            <w:r w:rsidRPr="001A2A78">
              <w:rPr>
                <w:rFonts w:eastAsia="Calibri"/>
                <w:lang w:val="ru-RU"/>
              </w:rPr>
              <w:t>16</w:t>
            </w:r>
          </w:p>
        </w:tc>
        <w:tc>
          <w:tcPr>
            <w:tcW w:w="645" w:type="dxa"/>
          </w:tcPr>
          <w:p w:rsidR="00FC17F7" w:rsidRPr="001A2A78" w:rsidRDefault="00FC17F7" w:rsidP="00DD0ACC">
            <w:pPr>
              <w:jc w:val="center"/>
              <w:rPr>
                <w:rFonts w:eastAsia="Calibri"/>
                <w:lang w:val="ru-RU"/>
              </w:rPr>
            </w:pPr>
            <w:r w:rsidRPr="001A2A78">
              <w:rPr>
                <w:rFonts w:eastAsia="Calibri"/>
                <w:lang w:val="ru-RU"/>
              </w:rPr>
              <w:t>48</w:t>
            </w:r>
          </w:p>
        </w:tc>
        <w:tc>
          <w:tcPr>
            <w:tcW w:w="678" w:type="dxa"/>
          </w:tcPr>
          <w:p w:rsidR="00FC17F7" w:rsidRPr="001A2A78" w:rsidRDefault="00FC17F7" w:rsidP="00DD0ACC">
            <w:pPr>
              <w:jc w:val="center"/>
              <w:rPr>
                <w:rFonts w:eastAsia="Calibri"/>
                <w:lang w:val="ru-RU"/>
              </w:rPr>
            </w:pPr>
            <w:r w:rsidRPr="001A2A78">
              <w:rPr>
                <w:rFonts w:eastAsia="Calibri"/>
                <w:lang w:val="ru-RU"/>
              </w:rPr>
              <w:t>10</w:t>
            </w:r>
          </w:p>
        </w:tc>
        <w:tc>
          <w:tcPr>
            <w:tcW w:w="678" w:type="dxa"/>
          </w:tcPr>
          <w:p w:rsidR="00FC17F7" w:rsidRPr="001A2A78" w:rsidRDefault="00FC17F7" w:rsidP="00DD0ACC">
            <w:pPr>
              <w:jc w:val="center"/>
              <w:rPr>
                <w:rFonts w:eastAsia="Calibri"/>
                <w:lang w:val="ru-RU"/>
              </w:rPr>
            </w:pPr>
            <w:r w:rsidRPr="001A2A78">
              <w:rPr>
                <w:rFonts w:eastAsia="Calibri"/>
                <w:lang w:val="ru-RU"/>
              </w:rPr>
              <w:t>31</w:t>
            </w:r>
          </w:p>
        </w:tc>
        <w:tc>
          <w:tcPr>
            <w:tcW w:w="543" w:type="dxa"/>
          </w:tcPr>
          <w:p w:rsidR="00FC17F7" w:rsidRPr="001A2A78" w:rsidRDefault="00FC17F7" w:rsidP="00DD0ACC">
            <w:pPr>
              <w:jc w:val="center"/>
              <w:rPr>
                <w:rFonts w:eastAsia="Calibri"/>
                <w:lang w:val="ru-RU"/>
              </w:rPr>
            </w:pPr>
            <w:r w:rsidRPr="001A2A78">
              <w:rPr>
                <w:rFonts w:eastAsia="Calibri"/>
                <w:lang w:val="ru-RU"/>
              </w:rPr>
              <w:t>6</w:t>
            </w:r>
          </w:p>
        </w:tc>
        <w:tc>
          <w:tcPr>
            <w:tcW w:w="678" w:type="dxa"/>
          </w:tcPr>
          <w:p w:rsidR="00FC17F7" w:rsidRPr="001A2A78" w:rsidRDefault="00FC17F7" w:rsidP="00DD0ACC">
            <w:pPr>
              <w:jc w:val="center"/>
              <w:rPr>
                <w:rFonts w:eastAsia="Calibri"/>
                <w:lang w:val="ru-RU"/>
              </w:rPr>
            </w:pPr>
            <w:r w:rsidRPr="001A2A78">
              <w:rPr>
                <w:rFonts w:eastAsia="Calibri"/>
                <w:lang w:val="ru-RU"/>
              </w:rPr>
              <w:t>18</w:t>
            </w:r>
          </w:p>
        </w:tc>
        <w:tc>
          <w:tcPr>
            <w:tcW w:w="678" w:type="dxa"/>
          </w:tcPr>
          <w:p w:rsidR="00FC17F7" w:rsidRPr="001A2A78" w:rsidRDefault="00FC17F7" w:rsidP="00DD0ACC">
            <w:pPr>
              <w:jc w:val="center"/>
              <w:rPr>
                <w:rFonts w:eastAsia="Calibri"/>
                <w:lang w:val="ru-RU"/>
              </w:rPr>
            </w:pPr>
            <w:r w:rsidRPr="001A2A78">
              <w:rPr>
                <w:rFonts w:eastAsia="Calibri"/>
                <w:lang w:val="ru-RU"/>
              </w:rPr>
              <w:t>97</w:t>
            </w:r>
          </w:p>
        </w:tc>
        <w:tc>
          <w:tcPr>
            <w:tcW w:w="678" w:type="dxa"/>
          </w:tcPr>
          <w:p w:rsidR="00FC17F7" w:rsidRPr="001A2A78" w:rsidRDefault="00FC17F7" w:rsidP="00DD0ACC">
            <w:pPr>
              <w:jc w:val="center"/>
              <w:rPr>
                <w:rFonts w:eastAsia="Calibri"/>
                <w:lang w:val="ru-RU"/>
              </w:rPr>
            </w:pPr>
            <w:r w:rsidRPr="001A2A78">
              <w:rPr>
                <w:rFonts w:eastAsia="Calibri"/>
                <w:lang w:val="ru-RU"/>
              </w:rPr>
              <w:t>49</w:t>
            </w:r>
          </w:p>
        </w:tc>
      </w:tr>
      <w:tr w:rsidR="00FC17F7" w:rsidRPr="001A2A78" w:rsidTr="00DD0ACC">
        <w:trPr>
          <w:gridAfter w:val="1"/>
          <w:wAfter w:w="10" w:type="dxa"/>
          <w:trHeight w:val="468"/>
        </w:trPr>
        <w:tc>
          <w:tcPr>
            <w:tcW w:w="2994" w:type="dxa"/>
          </w:tcPr>
          <w:p w:rsidR="00FC17F7" w:rsidRPr="001A2A78" w:rsidRDefault="00FC17F7" w:rsidP="00DD0ACC">
            <w:pPr>
              <w:rPr>
                <w:lang w:val="ru-RU"/>
              </w:rPr>
            </w:pPr>
          </w:p>
        </w:tc>
        <w:tc>
          <w:tcPr>
            <w:tcW w:w="823" w:type="dxa"/>
          </w:tcPr>
          <w:p w:rsidR="00FC17F7" w:rsidRPr="001A2A78" w:rsidRDefault="00FC17F7" w:rsidP="00DD0ACC">
            <w:pPr>
              <w:jc w:val="center"/>
              <w:rPr>
                <w:lang w:val="ru-RU"/>
              </w:rPr>
            </w:pPr>
          </w:p>
        </w:tc>
        <w:tc>
          <w:tcPr>
            <w:tcW w:w="796" w:type="dxa"/>
          </w:tcPr>
          <w:p w:rsidR="00FC17F7" w:rsidRPr="001A2A78" w:rsidRDefault="00FC17F7" w:rsidP="00DD0ACC">
            <w:pPr>
              <w:jc w:val="center"/>
              <w:rPr>
                <w:lang w:val="ru-RU"/>
              </w:rPr>
            </w:pPr>
          </w:p>
        </w:tc>
        <w:tc>
          <w:tcPr>
            <w:tcW w:w="773" w:type="dxa"/>
          </w:tcPr>
          <w:p w:rsidR="00FC17F7" w:rsidRPr="001A2A78" w:rsidRDefault="00FC17F7" w:rsidP="00DD0AC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73" w:type="dxa"/>
          </w:tcPr>
          <w:p w:rsidR="00FC17F7" w:rsidRPr="001A2A78" w:rsidRDefault="00FC17F7" w:rsidP="00DD0AC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64" w:type="dxa"/>
          </w:tcPr>
          <w:p w:rsidR="00FC17F7" w:rsidRPr="001A2A78" w:rsidRDefault="00FC17F7" w:rsidP="00DD0AC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69" w:type="dxa"/>
          </w:tcPr>
          <w:p w:rsidR="00FC17F7" w:rsidRPr="001A2A78" w:rsidRDefault="00FC17F7" w:rsidP="00DD0AC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78" w:type="dxa"/>
          </w:tcPr>
          <w:p w:rsidR="00FC17F7" w:rsidRPr="001A2A78" w:rsidRDefault="00FC17F7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8" w:type="dxa"/>
          </w:tcPr>
          <w:p w:rsidR="00FC17F7" w:rsidRPr="001A2A78" w:rsidRDefault="00FC17F7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8" w:type="dxa"/>
          </w:tcPr>
          <w:p w:rsidR="00FC17F7" w:rsidRPr="001A2A78" w:rsidRDefault="00FC17F7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8" w:type="dxa"/>
          </w:tcPr>
          <w:p w:rsidR="00FC17F7" w:rsidRPr="001A2A78" w:rsidRDefault="00FC17F7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5" w:type="dxa"/>
          </w:tcPr>
          <w:p w:rsidR="00FC17F7" w:rsidRPr="001A2A78" w:rsidRDefault="00FC17F7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8" w:type="dxa"/>
          </w:tcPr>
          <w:p w:rsidR="00FC17F7" w:rsidRPr="001A2A78" w:rsidRDefault="00FC17F7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8" w:type="dxa"/>
          </w:tcPr>
          <w:p w:rsidR="00FC17F7" w:rsidRPr="001A2A78" w:rsidRDefault="00FC17F7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3" w:type="dxa"/>
          </w:tcPr>
          <w:p w:rsidR="00FC17F7" w:rsidRPr="001A2A78" w:rsidRDefault="00FC17F7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8" w:type="dxa"/>
          </w:tcPr>
          <w:p w:rsidR="00FC17F7" w:rsidRPr="001A2A78" w:rsidRDefault="00FC17F7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8" w:type="dxa"/>
          </w:tcPr>
          <w:p w:rsidR="00FC17F7" w:rsidRPr="001A2A78" w:rsidRDefault="00FC17F7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8" w:type="dxa"/>
          </w:tcPr>
          <w:p w:rsidR="00FC17F7" w:rsidRPr="001A2A78" w:rsidRDefault="00FC17F7" w:rsidP="00DD0ACC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FC17F7" w:rsidRDefault="00FC17F7" w:rsidP="00FC17F7">
      <w:pPr>
        <w:rPr>
          <w:b/>
          <w:sz w:val="28"/>
          <w:lang w:val="ru-RU"/>
        </w:rPr>
      </w:pPr>
    </w:p>
    <w:p w:rsidR="00FC17F7" w:rsidRDefault="00FC17F7" w:rsidP="00FC17F7">
      <w:pPr>
        <w:rPr>
          <w:b/>
          <w:sz w:val="28"/>
          <w:lang w:val="ru-RU"/>
        </w:rPr>
      </w:pPr>
    </w:p>
    <w:p w:rsidR="00FC17F7" w:rsidRDefault="00FC17F7" w:rsidP="00FC17F7">
      <w:pPr>
        <w:rPr>
          <w:b/>
          <w:sz w:val="28"/>
          <w:lang w:val="ru-RU"/>
        </w:rPr>
      </w:pPr>
    </w:p>
    <w:p w:rsidR="00FC17F7" w:rsidRDefault="00FC17F7" w:rsidP="00FC17F7">
      <w:pPr>
        <w:rPr>
          <w:b/>
          <w:sz w:val="28"/>
          <w:lang w:val="ru-RU"/>
        </w:rPr>
      </w:pPr>
    </w:p>
    <w:p w:rsidR="00FC17F7" w:rsidRDefault="00FC17F7" w:rsidP="00FC17F7">
      <w:pPr>
        <w:rPr>
          <w:b/>
          <w:sz w:val="28"/>
          <w:lang w:val="ru-RU"/>
        </w:rPr>
      </w:pPr>
    </w:p>
    <w:p w:rsidR="00FC17F7" w:rsidRDefault="00FC17F7" w:rsidP="00FC17F7">
      <w:pPr>
        <w:rPr>
          <w:b/>
          <w:sz w:val="28"/>
          <w:lang w:val="ru-RU"/>
        </w:rPr>
      </w:pPr>
    </w:p>
    <w:p w:rsidR="00FC17F7" w:rsidRDefault="00FC17F7" w:rsidP="00FC17F7">
      <w:pPr>
        <w:rPr>
          <w:b/>
          <w:sz w:val="28"/>
          <w:lang w:val="ru-RU"/>
        </w:rPr>
      </w:pPr>
    </w:p>
    <w:p w:rsidR="00FC17F7" w:rsidRDefault="00FC17F7" w:rsidP="00FC17F7">
      <w:pPr>
        <w:rPr>
          <w:b/>
          <w:sz w:val="28"/>
          <w:lang w:val="ru-RU"/>
        </w:rPr>
      </w:pPr>
    </w:p>
    <w:p w:rsidR="00FC17F7" w:rsidRDefault="00FC17F7" w:rsidP="00FC17F7">
      <w:pPr>
        <w:rPr>
          <w:b/>
          <w:sz w:val="28"/>
          <w:lang w:val="ru-RU"/>
        </w:rPr>
      </w:pPr>
    </w:p>
    <w:p w:rsidR="00FC17F7" w:rsidRDefault="00FC17F7" w:rsidP="00FC17F7">
      <w:pPr>
        <w:rPr>
          <w:b/>
          <w:sz w:val="28"/>
          <w:lang w:val="ru-RU"/>
        </w:rPr>
      </w:pPr>
    </w:p>
    <w:p w:rsidR="00FC17F7" w:rsidRDefault="00FC17F7" w:rsidP="00FC17F7">
      <w:pPr>
        <w:rPr>
          <w:b/>
          <w:sz w:val="28"/>
          <w:lang w:val="ru-RU"/>
        </w:rPr>
      </w:pPr>
    </w:p>
    <w:p w:rsidR="00FC17F7" w:rsidRDefault="00FC17F7" w:rsidP="00FC17F7">
      <w:pPr>
        <w:jc w:val="center"/>
        <w:rPr>
          <w:b/>
          <w:sz w:val="28"/>
          <w:lang w:val="ru-RU"/>
        </w:rPr>
      </w:pPr>
    </w:p>
    <w:p w:rsidR="00FC17F7" w:rsidRPr="00AA7DE2" w:rsidRDefault="00FC17F7" w:rsidP="00FC17F7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FC17F7" w:rsidRPr="00AA7DE2" w:rsidRDefault="00FC17F7" w:rsidP="00FC17F7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 xml:space="preserve">родной (русской) </w:t>
      </w:r>
      <w:r w:rsidRPr="00AA7DE2">
        <w:rPr>
          <w:b/>
          <w:sz w:val="28"/>
          <w:lang w:val="ru-RU"/>
        </w:rPr>
        <w:t>литературе</w:t>
      </w:r>
    </w:p>
    <w:p w:rsidR="00FC17F7" w:rsidRPr="00AA7DE2" w:rsidRDefault="00FC17F7" w:rsidP="00FC17F7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>1 полугодие 2018 - 2019</w:t>
      </w:r>
      <w:r w:rsidRPr="00AA7DE2">
        <w:rPr>
          <w:b/>
          <w:sz w:val="28"/>
          <w:lang w:val="ru-RU"/>
        </w:rPr>
        <w:t xml:space="preserve"> 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16»</w:t>
      </w:r>
    </w:p>
    <w:p w:rsidR="00FC17F7" w:rsidRPr="00AA7DE2" w:rsidRDefault="00FC17F7" w:rsidP="00FC17F7">
      <w:pPr>
        <w:jc w:val="center"/>
        <w:rPr>
          <w:b/>
          <w:sz w:val="28"/>
          <w:lang w:val="ru-RU"/>
        </w:rPr>
      </w:pPr>
    </w:p>
    <w:tbl>
      <w:tblPr>
        <w:tblW w:w="150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1"/>
        <w:gridCol w:w="825"/>
        <w:gridCol w:w="797"/>
        <w:gridCol w:w="775"/>
        <w:gridCol w:w="775"/>
        <w:gridCol w:w="866"/>
        <w:gridCol w:w="870"/>
        <w:gridCol w:w="680"/>
        <w:gridCol w:w="680"/>
        <w:gridCol w:w="509"/>
        <w:gridCol w:w="476"/>
        <w:gridCol w:w="680"/>
        <w:gridCol w:w="715"/>
        <w:gridCol w:w="680"/>
        <w:gridCol w:w="680"/>
        <w:gridCol w:w="645"/>
        <w:gridCol w:w="715"/>
        <w:gridCol w:w="683"/>
      </w:tblGrid>
      <w:tr w:rsidR="00FC17F7" w:rsidRPr="00AA7DE2" w:rsidTr="00DD0ACC">
        <w:trPr>
          <w:cantSplit/>
          <w:trHeight w:val="374"/>
        </w:trPr>
        <w:tc>
          <w:tcPr>
            <w:tcW w:w="3001" w:type="dxa"/>
            <w:vMerge w:val="restart"/>
          </w:tcPr>
          <w:p w:rsidR="00FC17F7" w:rsidRPr="00AA7DE2" w:rsidRDefault="00FC17F7" w:rsidP="00DD0ACC">
            <w:pPr>
              <w:jc w:val="center"/>
              <w:rPr>
                <w:rFonts w:eastAsia="Calibri"/>
                <w:lang w:val="ru-RU"/>
              </w:rPr>
            </w:pPr>
          </w:p>
          <w:p w:rsidR="00FC17F7" w:rsidRPr="00AA7DE2" w:rsidRDefault="00FC17F7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25" w:type="dxa"/>
            <w:vMerge w:val="restart"/>
            <w:textDirection w:val="btLr"/>
          </w:tcPr>
          <w:p w:rsidR="00FC17F7" w:rsidRPr="00AA7DE2" w:rsidRDefault="00FC17F7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97" w:type="dxa"/>
            <w:vMerge w:val="restart"/>
            <w:textDirection w:val="btLr"/>
          </w:tcPr>
          <w:p w:rsidR="00FC17F7" w:rsidRPr="00AA7DE2" w:rsidRDefault="00FC17F7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3286" w:type="dxa"/>
            <w:gridSpan w:val="4"/>
          </w:tcPr>
          <w:p w:rsidR="00FC17F7" w:rsidRPr="00AA7DE2" w:rsidRDefault="00FC17F7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143" w:type="dxa"/>
            <w:gridSpan w:val="11"/>
            <w:vMerge w:val="restart"/>
          </w:tcPr>
          <w:p w:rsidR="00FC17F7" w:rsidRPr="00AA7DE2" w:rsidRDefault="00FC17F7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FC17F7" w:rsidRPr="00AA7DE2" w:rsidTr="00DD0ACC">
        <w:trPr>
          <w:cantSplit/>
          <w:trHeight w:val="322"/>
        </w:trPr>
        <w:tc>
          <w:tcPr>
            <w:tcW w:w="3001" w:type="dxa"/>
            <w:vMerge/>
          </w:tcPr>
          <w:p w:rsidR="00FC17F7" w:rsidRPr="00AA7DE2" w:rsidRDefault="00FC17F7" w:rsidP="00DD0AC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25" w:type="dxa"/>
            <w:vMerge/>
          </w:tcPr>
          <w:p w:rsidR="00FC17F7" w:rsidRPr="00AA7DE2" w:rsidRDefault="00FC17F7" w:rsidP="00DD0AC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97" w:type="dxa"/>
            <w:vMerge/>
          </w:tcPr>
          <w:p w:rsidR="00FC17F7" w:rsidRPr="00AA7DE2" w:rsidRDefault="00FC17F7" w:rsidP="00DD0AC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5" w:type="dxa"/>
            <w:vMerge w:val="restart"/>
            <w:textDirection w:val="btLr"/>
          </w:tcPr>
          <w:p w:rsidR="00FC17F7" w:rsidRPr="00AA7DE2" w:rsidRDefault="00FC17F7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75" w:type="dxa"/>
            <w:vMerge w:val="restart"/>
            <w:textDirection w:val="btLr"/>
          </w:tcPr>
          <w:p w:rsidR="00FC17F7" w:rsidRPr="00AA7DE2" w:rsidRDefault="00FC17F7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866" w:type="dxa"/>
            <w:vMerge w:val="restart"/>
            <w:textDirection w:val="btLr"/>
          </w:tcPr>
          <w:p w:rsidR="00FC17F7" w:rsidRPr="00AA7DE2" w:rsidRDefault="00FC17F7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870" w:type="dxa"/>
            <w:vMerge w:val="restart"/>
            <w:textDirection w:val="btLr"/>
          </w:tcPr>
          <w:p w:rsidR="00FC17F7" w:rsidRPr="00AA7DE2" w:rsidRDefault="00FC17F7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143" w:type="dxa"/>
            <w:gridSpan w:val="11"/>
            <w:vMerge/>
          </w:tcPr>
          <w:p w:rsidR="00FC17F7" w:rsidRPr="00AA7DE2" w:rsidRDefault="00FC17F7" w:rsidP="00DD0AC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C17F7" w:rsidRPr="00AA7DE2" w:rsidTr="00DD0ACC">
        <w:trPr>
          <w:cantSplit/>
          <w:trHeight w:val="2063"/>
        </w:trPr>
        <w:tc>
          <w:tcPr>
            <w:tcW w:w="3001" w:type="dxa"/>
            <w:vMerge/>
          </w:tcPr>
          <w:p w:rsidR="00FC17F7" w:rsidRPr="00AA7DE2" w:rsidRDefault="00FC17F7" w:rsidP="00DD0AC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25" w:type="dxa"/>
            <w:vMerge/>
          </w:tcPr>
          <w:p w:rsidR="00FC17F7" w:rsidRPr="00AA7DE2" w:rsidRDefault="00FC17F7" w:rsidP="00DD0AC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97" w:type="dxa"/>
            <w:vMerge/>
          </w:tcPr>
          <w:p w:rsidR="00FC17F7" w:rsidRPr="00AA7DE2" w:rsidRDefault="00FC17F7" w:rsidP="00DD0AC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5" w:type="dxa"/>
            <w:vMerge/>
          </w:tcPr>
          <w:p w:rsidR="00FC17F7" w:rsidRPr="00AA7DE2" w:rsidRDefault="00FC17F7" w:rsidP="00DD0AC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5" w:type="dxa"/>
            <w:vMerge/>
          </w:tcPr>
          <w:p w:rsidR="00FC17F7" w:rsidRPr="00AA7DE2" w:rsidRDefault="00FC17F7" w:rsidP="00DD0AC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66" w:type="dxa"/>
            <w:vMerge/>
          </w:tcPr>
          <w:p w:rsidR="00FC17F7" w:rsidRPr="00AA7DE2" w:rsidRDefault="00FC17F7" w:rsidP="00DD0AC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70" w:type="dxa"/>
            <w:vMerge/>
          </w:tcPr>
          <w:p w:rsidR="00FC17F7" w:rsidRPr="00AA7DE2" w:rsidRDefault="00FC17F7" w:rsidP="00DD0AC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80" w:type="dxa"/>
            <w:textDirection w:val="btLr"/>
            <w:vAlign w:val="bottom"/>
          </w:tcPr>
          <w:p w:rsidR="00FC17F7" w:rsidRPr="00AA7DE2" w:rsidRDefault="00FC17F7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680" w:type="dxa"/>
            <w:textDirection w:val="btLr"/>
          </w:tcPr>
          <w:p w:rsidR="00FC17F7" w:rsidRPr="00AA7DE2" w:rsidRDefault="00FC17F7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09" w:type="dxa"/>
            <w:textDirection w:val="btLr"/>
            <w:vAlign w:val="bottom"/>
          </w:tcPr>
          <w:p w:rsidR="00FC17F7" w:rsidRPr="00AA7DE2" w:rsidRDefault="00FC17F7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476" w:type="dxa"/>
            <w:textDirection w:val="btLr"/>
            <w:vAlign w:val="bottom"/>
          </w:tcPr>
          <w:p w:rsidR="00FC17F7" w:rsidRPr="00AA7DE2" w:rsidRDefault="00FC17F7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680" w:type="dxa"/>
            <w:textDirection w:val="btLr"/>
            <w:vAlign w:val="bottom"/>
          </w:tcPr>
          <w:p w:rsidR="00FC17F7" w:rsidRPr="00AA7DE2" w:rsidRDefault="00FC17F7" w:rsidP="00DD0ACC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15" w:type="dxa"/>
            <w:textDirection w:val="btLr"/>
            <w:vAlign w:val="bottom"/>
          </w:tcPr>
          <w:p w:rsidR="00FC17F7" w:rsidRPr="00AA7DE2" w:rsidRDefault="00FC17F7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680" w:type="dxa"/>
            <w:textDirection w:val="btLr"/>
            <w:vAlign w:val="bottom"/>
          </w:tcPr>
          <w:p w:rsidR="00FC17F7" w:rsidRPr="00AA7DE2" w:rsidRDefault="00FC17F7" w:rsidP="00DD0ACC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FC17F7" w:rsidRPr="00AA7DE2" w:rsidRDefault="00FC17F7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645" w:type="dxa"/>
            <w:textDirection w:val="btLr"/>
            <w:vAlign w:val="bottom"/>
          </w:tcPr>
          <w:p w:rsidR="00FC17F7" w:rsidRPr="00AA7DE2" w:rsidRDefault="00FC17F7" w:rsidP="00DD0ACC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15" w:type="dxa"/>
            <w:textDirection w:val="btLr"/>
            <w:vAlign w:val="bottom"/>
          </w:tcPr>
          <w:p w:rsidR="00FC17F7" w:rsidRPr="00AA7DE2" w:rsidRDefault="00FC17F7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683" w:type="dxa"/>
            <w:textDirection w:val="btLr"/>
            <w:vAlign w:val="bottom"/>
          </w:tcPr>
          <w:p w:rsidR="00FC17F7" w:rsidRPr="00AA7DE2" w:rsidRDefault="00FC17F7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FC17F7" w:rsidRPr="00AA7DE2" w:rsidTr="00DD0ACC">
        <w:trPr>
          <w:trHeight w:val="702"/>
        </w:trPr>
        <w:tc>
          <w:tcPr>
            <w:tcW w:w="3001" w:type="dxa"/>
          </w:tcPr>
          <w:p w:rsidR="00FC17F7" w:rsidRPr="00AA7DE2" w:rsidRDefault="00FC17F7" w:rsidP="00DD0ACC">
            <w:pPr>
              <w:rPr>
                <w:lang w:val="ru-RU"/>
              </w:rPr>
            </w:pPr>
            <w:r>
              <w:rPr>
                <w:lang w:val="ru-RU"/>
              </w:rPr>
              <w:t>Осетрова Т.М.</w:t>
            </w:r>
          </w:p>
        </w:tc>
        <w:tc>
          <w:tcPr>
            <w:tcW w:w="825" w:type="dxa"/>
          </w:tcPr>
          <w:p w:rsidR="00FC17F7" w:rsidRPr="00AA7DE2" w:rsidRDefault="00FC17F7" w:rsidP="00DD0A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5а</w:t>
            </w:r>
          </w:p>
        </w:tc>
        <w:tc>
          <w:tcPr>
            <w:tcW w:w="797" w:type="dxa"/>
          </w:tcPr>
          <w:p w:rsidR="00FC17F7" w:rsidRPr="00AA7DE2" w:rsidRDefault="00FC17F7" w:rsidP="00DD0A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75" w:type="dxa"/>
          </w:tcPr>
          <w:p w:rsidR="00FC17F7" w:rsidRPr="00CE3762" w:rsidRDefault="00FC17F7" w:rsidP="00DD0ACC">
            <w:pPr>
              <w:jc w:val="center"/>
              <w:rPr>
                <w:rFonts w:eastAsia="Calibri"/>
                <w:lang w:val="ru-RU"/>
              </w:rPr>
            </w:pPr>
            <w:r w:rsidRPr="00CE3762">
              <w:rPr>
                <w:rFonts w:eastAsia="Calibri"/>
                <w:lang w:val="ru-RU"/>
              </w:rPr>
              <w:t>16</w:t>
            </w:r>
          </w:p>
        </w:tc>
        <w:tc>
          <w:tcPr>
            <w:tcW w:w="775" w:type="dxa"/>
          </w:tcPr>
          <w:p w:rsidR="00FC17F7" w:rsidRPr="00CE3762" w:rsidRDefault="00FC17F7" w:rsidP="00DD0ACC">
            <w:pPr>
              <w:jc w:val="center"/>
              <w:rPr>
                <w:rFonts w:eastAsia="Calibri"/>
                <w:lang w:val="ru-RU"/>
              </w:rPr>
            </w:pPr>
            <w:r w:rsidRPr="00CE3762">
              <w:rPr>
                <w:rFonts w:eastAsia="Calibri"/>
                <w:lang w:val="ru-RU"/>
              </w:rPr>
              <w:t>16</w:t>
            </w:r>
          </w:p>
        </w:tc>
        <w:tc>
          <w:tcPr>
            <w:tcW w:w="866" w:type="dxa"/>
          </w:tcPr>
          <w:p w:rsidR="00FC17F7" w:rsidRPr="00CE3762" w:rsidRDefault="00FC17F7" w:rsidP="00DD0ACC">
            <w:pPr>
              <w:jc w:val="center"/>
              <w:rPr>
                <w:rFonts w:eastAsia="Calibri"/>
                <w:lang w:val="ru-RU"/>
              </w:rPr>
            </w:pPr>
            <w:r w:rsidRPr="00CE3762">
              <w:rPr>
                <w:rFonts w:eastAsia="Calibri"/>
                <w:lang w:val="ru-RU"/>
              </w:rPr>
              <w:t>16</w:t>
            </w:r>
          </w:p>
        </w:tc>
        <w:tc>
          <w:tcPr>
            <w:tcW w:w="870" w:type="dxa"/>
          </w:tcPr>
          <w:p w:rsidR="00FC17F7" w:rsidRPr="00AA7DE2" w:rsidRDefault="00FC17F7" w:rsidP="00DD0AC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80" w:type="dxa"/>
          </w:tcPr>
          <w:p w:rsidR="00FC17F7" w:rsidRPr="00AA7DE2" w:rsidRDefault="00FC17F7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80" w:type="dxa"/>
          </w:tcPr>
          <w:p w:rsidR="00FC17F7" w:rsidRPr="00AA7DE2" w:rsidRDefault="00FC17F7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09" w:type="dxa"/>
          </w:tcPr>
          <w:p w:rsidR="00FC17F7" w:rsidRPr="00AA7DE2" w:rsidRDefault="00FC17F7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76" w:type="dxa"/>
          </w:tcPr>
          <w:p w:rsidR="00FC17F7" w:rsidRPr="00AA7DE2" w:rsidRDefault="00FC17F7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680" w:type="dxa"/>
          </w:tcPr>
          <w:p w:rsidR="00FC17F7" w:rsidRPr="00AA7DE2" w:rsidRDefault="00FC17F7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715" w:type="dxa"/>
          </w:tcPr>
          <w:p w:rsidR="00FC17F7" w:rsidRPr="00AA7DE2" w:rsidRDefault="00FC17F7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680" w:type="dxa"/>
          </w:tcPr>
          <w:p w:rsidR="00FC17F7" w:rsidRPr="00AA7DE2" w:rsidRDefault="00FC17F7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59</w:t>
            </w:r>
          </w:p>
        </w:tc>
        <w:tc>
          <w:tcPr>
            <w:tcW w:w="680" w:type="dxa"/>
          </w:tcPr>
          <w:p w:rsidR="00FC17F7" w:rsidRPr="00AA7DE2" w:rsidRDefault="00FC17F7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645" w:type="dxa"/>
          </w:tcPr>
          <w:p w:rsidR="00FC17F7" w:rsidRPr="00AA7DE2" w:rsidRDefault="00FC17F7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29</w:t>
            </w:r>
          </w:p>
        </w:tc>
        <w:tc>
          <w:tcPr>
            <w:tcW w:w="715" w:type="dxa"/>
          </w:tcPr>
          <w:p w:rsidR="00FC17F7" w:rsidRPr="00AA7DE2" w:rsidRDefault="00FC17F7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83" w:type="dxa"/>
          </w:tcPr>
          <w:p w:rsidR="00FC17F7" w:rsidRPr="00AA7DE2" w:rsidRDefault="00FC17F7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88</w:t>
            </w:r>
          </w:p>
        </w:tc>
      </w:tr>
      <w:tr w:rsidR="00FC17F7" w:rsidRPr="00AA7DE2" w:rsidTr="00DD0ACC">
        <w:trPr>
          <w:trHeight w:val="464"/>
        </w:trPr>
        <w:tc>
          <w:tcPr>
            <w:tcW w:w="3001" w:type="dxa"/>
          </w:tcPr>
          <w:p w:rsidR="00FC17F7" w:rsidRPr="00AA7DE2" w:rsidRDefault="00FC17F7" w:rsidP="00DD0ACC">
            <w:pPr>
              <w:rPr>
                <w:lang w:val="ru-RU"/>
              </w:rPr>
            </w:pPr>
          </w:p>
        </w:tc>
        <w:tc>
          <w:tcPr>
            <w:tcW w:w="825" w:type="dxa"/>
          </w:tcPr>
          <w:p w:rsidR="00FC17F7" w:rsidRPr="00AA7DE2" w:rsidRDefault="00FC17F7" w:rsidP="00DD0ACC">
            <w:pPr>
              <w:jc w:val="center"/>
              <w:rPr>
                <w:lang w:val="ru-RU"/>
              </w:rPr>
            </w:pPr>
          </w:p>
        </w:tc>
        <w:tc>
          <w:tcPr>
            <w:tcW w:w="797" w:type="dxa"/>
          </w:tcPr>
          <w:p w:rsidR="00FC17F7" w:rsidRPr="00AA7DE2" w:rsidRDefault="00FC17F7" w:rsidP="00DD0ACC">
            <w:pPr>
              <w:jc w:val="center"/>
              <w:rPr>
                <w:lang w:val="ru-RU"/>
              </w:rPr>
            </w:pPr>
          </w:p>
        </w:tc>
        <w:tc>
          <w:tcPr>
            <w:tcW w:w="775" w:type="dxa"/>
          </w:tcPr>
          <w:p w:rsidR="00FC17F7" w:rsidRPr="00AA7DE2" w:rsidRDefault="00FC17F7" w:rsidP="00DD0AC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75" w:type="dxa"/>
          </w:tcPr>
          <w:p w:rsidR="00FC17F7" w:rsidRPr="00AA7DE2" w:rsidRDefault="00FC17F7" w:rsidP="00DD0AC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66" w:type="dxa"/>
          </w:tcPr>
          <w:p w:rsidR="00FC17F7" w:rsidRPr="00AA7DE2" w:rsidRDefault="00FC17F7" w:rsidP="00DD0AC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70" w:type="dxa"/>
          </w:tcPr>
          <w:p w:rsidR="00FC17F7" w:rsidRPr="00AA7DE2" w:rsidRDefault="00FC17F7" w:rsidP="00DD0AC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80" w:type="dxa"/>
          </w:tcPr>
          <w:p w:rsidR="00FC17F7" w:rsidRPr="00AA7DE2" w:rsidRDefault="00FC17F7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FC17F7" w:rsidRPr="00AA7DE2" w:rsidRDefault="00FC17F7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9" w:type="dxa"/>
          </w:tcPr>
          <w:p w:rsidR="00FC17F7" w:rsidRPr="00AA7DE2" w:rsidRDefault="00FC17F7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76" w:type="dxa"/>
          </w:tcPr>
          <w:p w:rsidR="00FC17F7" w:rsidRPr="00AA7DE2" w:rsidRDefault="00FC17F7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FC17F7" w:rsidRPr="00AA7DE2" w:rsidRDefault="00FC17F7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5" w:type="dxa"/>
          </w:tcPr>
          <w:p w:rsidR="00FC17F7" w:rsidRPr="00AA7DE2" w:rsidRDefault="00FC17F7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FC17F7" w:rsidRPr="00AA7DE2" w:rsidRDefault="00FC17F7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FC17F7" w:rsidRPr="00AA7DE2" w:rsidRDefault="00FC17F7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5" w:type="dxa"/>
          </w:tcPr>
          <w:p w:rsidR="00FC17F7" w:rsidRPr="00AA7DE2" w:rsidRDefault="00FC17F7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5" w:type="dxa"/>
          </w:tcPr>
          <w:p w:rsidR="00FC17F7" w:rsidRPr="00AA7DE2" w:rsidRDefault="00FC17F7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3" w:type="dxa"/>
          </w:tcPr>
          <w:p w:rsidR="00FC17F7" w:rsidRPr="00AA7DE2" w:rsidRDefault="00FC17F7" w:rsidP="00DD0ACC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FC17F7" w:rsidRDefault="00FC17F7" w:rsidP="00FC17F7">
      <w:pPr>
        <w:jc w:val="center"/>
        <w:rPr>
          <w:b/>
          <w:sz w:val="28"/>
          <w:lang w:val="ru-RU"/>
        </w:rPr>
      </w:pPr>
    </w:p>
    <w:p w:rsidR="00FC17F7" w:rsidRDefault="00FC17F7" w:rsidP="00FC17F7"/>
    <w:p w:rsidR="00FC17F7" w:rsidRDefault="00FC17F7" w:rsidP="00FC17F7"/>
    <w:p w:rsidR="00FC17F7" w:rsidRDefault="00FC17F7" w:rsidP="00FC17F7"/>
    <w:p w:rsidR="00FC17F7" w:rsidRDefault="00FC17F7" w:rsidP="00FC17F7"/>
    <w:p w:rsidR="00FC17F7" w:rsidRDefault="00FC17F7" w:rsidP="00FC17F7"/>
    <w:p w:rsidR="00FC17F7" w:rsidRDefault="00FC17F7" w:rsidP="00FC17F7"/>
    <w:p w:rsidR="00FC17F7" w:rsidRDefault="00FC17F7" w:rsidP="00FC17F7"/>
    <w:p w:rsidR="00FC17F7" w:rsidRDefault="00FC17F7" w:rsidP="00FC17F7"/>
    <w:p w:rsidR="00FC17F7" w:rsidRDefault="00FC17F7" w:rsidP="00FC17F7"/>
    <w:p w:rsidR="00FC17F7" w:rsidRDefault="00FC17F7" w:rsidP="00FC17F7"/>
    <w:p w:rsidR="00FC17F7" w:rsidRDefault="00FC17F7" w:rsidP="00FC17F7"/>
    <w:p w:rsidR="00E1419B" w:rsidRDefault="00E1419B">
      <w:bookmarkStart w:id="0" w:name="_GoBack"/>
      <w:bookmarkEnd w:id="0"/>
    </w:p>
    <w:p w:rsidR="00E1419B" w:rsidRDefault="00E1419B"/>
    <w:sectPr w:rsidR="00E1419B" w:rsidSect="00C0056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90"/>
    <w:rsid w:val="00071504"/>
    <w:rsid w:val="00476980"/>
    <w:rsid w:val="00487F4C"/>
    <w:rsid w:val="00A75C90"/>
    <w:rsid w:val="00E1419B"/>
    <w:rsid w:val="00FC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14023-C1ED-4B9D-ACAC-B417143E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2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Русский язык</dc:creator>
  <cp:keywords/>
  <dc:description/>
  <cp:lastModifiedBy>МО Русский язык</cp:lastModifiedBy>
  <cp:revision>6</cp:revision>
  <dcterms:created xsi:type="dcterms:W3CDTF">2018-12-27T10:58:00Z</dcterms:created>
  <dcterms:modified xsi:type="dcterms:W3CDTF">2018-12-28T06:18:00Z</dcterms:modified>
</cp:coreProperties>
</file>