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1" w:rsidRPr="00F14051" w:rsidRDefault="000C1F41" w:rsidP="000C1F41">
      <w:pPr>
        <w:pStyle w:val="a3"/>
        <w:numPr>
          <w:ilvl w:val="0"/>
          <w:numId w:val="1"/>
        </w:numPr>
        <w:tabs>
          <w:tab w:val="left" w:pos="9290"/>
        </w:tabs>
        <w:rPr>
          <w:rFonts w:ascii="Times New Roman" w:hAnsi="Times New Roman" w:cs="Times New Roman"/>
          <w:b/>
          <w:sz w:val="24"/>
          <w:szCs w:val="24"/>
        </w:rPr>
      </w:pPr>
      <w:r w:rsidRPr="00F14051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F14051">
        <w:rPr>
          <w:rFonts w:ascii="Times New Roman" w:hAnsi="Times New Roman" w:cs="Times New Roman"/>
          <w:b/>
          <w:sz w:val="24"/>
          <w:szCs w:val="24"/>
        </w:rPr>
        <w:t>работы МО</w:t>
      </w:r>
      <w:r w:rsidRPr="00F14051">
        <w:rPr>
          <w:rFonts w:ascii="Times New Roman" w:hAnsi="Times New Roman" w:cs="Times New Roman"/>
          <w:sz w:val="24"/>
          <w:szCs w:val="24"/>
        </w:rPr>
        <w:t xml:space="preserve"> </w:t>
      </w:r>
      <w:r w:rsidRPr="00F14051">
        <w:rPr>
          <w:rFonts w:ascii="Times New Roman" w:hAnsi="Times New Roman" w:cs="Times New Roman"/>
          <w:b/>
          <w:sz w:val="24"/>
          <w:szCs w:val="24"/>
        </w:rPr>
        <w:t xml:space="preserve">учителей английского языка за </w:t>
      </w:r>
      <w:r w:rsidRPr="00F14051">
        <w:rPr>
          <w:rFonts w:ascii="Times New Roman" w:hAnsi="Times New Roman" w:cs="Times New Roman"/>
          <w:b/>
          <w:bCs/>
          <w:sz w:val="24"/>
          <w:szCs w:val="24"/>
        </w:rPr>
        <w:t xml:space="preserve">2016-2017 </w:t>
      </w:r>
      <w:r w:rsidRPr="00F14051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F14051">
        <w:rPr>
          <w:rFonts w:ascii="Times New Roman" w:eastAsia="Times New Roman" w:hAnsi="Times New Roman" w:cs="Times New Roman"/>
          <w:b/>
          <w:sz w:val="24"/>
          <w:szCs w:val="24"/>
        </w:rPr>
        <w:t>(руководитель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Песенко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О.Н.)</w:t>
      </w:r>
    </w:p>
    <w:p w:rsidR="000C1F41" w:rsidRPr="00A81568" w:rsidRDefault="000C1F41" w:rsidP="000C1F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1568">
        <w:rPr>
          <w:rFonts w:ascii="Times New Roman" w:hAnsi="Times New Roman"/>
          <w:b/>
          <w:sz w:val="24"/>
          <w:szCs w:val="24"/>
          <w:lang w:eastAsia="ru-RU"/>
        </w:rPr>
        <w:t>Проблема, над которой работали члены школьного методического</w:t>
      </w:r>
      <w:r w:rsidRPr="00A81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1568">
        <w:rPr>
          <w:rFonts w:ascii="Times New Roman" w:hAnsi="Times New Roman"/>
          <w:b/>
          <w:bCs/>
          <w:sz w:val="24"/>
          <w:szCs w:val="24"/>
          <w:lang w:eastAsia="ru-RU"/>
        </w:rPr>
        <w:t>объединения: «</w:t>
      </w:r>
      <w:r w:rsidRPr="00A81568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профессиональной компетенции учителей английского языка на основе совершенствования педагогических тех ноологий и методик работы   в условиях системных изменений содержания образования».</w:t>
      </w:r>
    </w:p>
    <w:p w:rsidR="000C1F41" w:rsidRPr="00A81568" w:rsidRDefault="000C1F41" w:rsidP="000C1F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lang w:eastAsia="ru-RU"/>
        </w:rPr>
        <w:t>В течение года проведены МО со следующей повесткой</w:t>
      </w:r>
      <w:r w:rsidRPr="00A8156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МО №1. 29 Августа 2016г.</w:t>
      </w:r>
    </w:p>
    <w:p w:rsidR="000C1F41" w:rsidRPr="00A81568" w:rsidRDefault="000C1F41" w:rsidP="000C1F41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Утверждение плана работы МО на 2016-2017 год;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Анализ обеспеченности учебной и методической литературой;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Смотр готовности кабинетов английского языка к новому учебному году;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Теоретические вопросы: 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-Корректировка и утверждение рабочих программ и календарно-тематических планов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-Оказание методической помощи учителям в планировании учебно-воспитательной деятельности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-Ознакомление с нормативно-правовой базой, регламентирующей внедрение ФГОС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Выступление: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ознакомление с нормативно-правовой базой, регламентирующей внедрение ФГОС, а также методическими рекомендациями на 2016-2017 год;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-Выступление по теме: «Освоение педагогами идеологии нового государственного образовательного стандарта и концептуальных подходов к его построению» 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Информация о готовящихся мероприятиях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-Корректировка базы контрольных работ по всем параллелям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-Пополнение базы нестандартными заданиями для работы с одаренными детьми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-Подготовка, организация и проведение школьного тура предметной олимпиады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81568">
        <w:rPr>
          <w:rFonts w:ascii="Times New Roman" w:hAnsi="Times New Roman"/>
          <w:sz w:val="24"/>
          <w:szCs w:val="24"/>
        </w:rPr>
        <w:t xml:space="preserve"> </w:t>
      </w:r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МО №2. 02 Ноября 2016г.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 w:rsidRPr="00A81568">
        <w:rPr>
          <w:rFonts w:ascii="Times New Roman" w:hAnsi="Times New Roman"/>
          <w:sz w:val="24"/>
          <w:szCs w:val="24"/>
        </w:rPr>
        <w:t xml:space="preserve"> Анализ работы за первую четверть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-Анализ школьного тура предметной олимпиады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-Подготовка учащихся к участию в муниципальном туре предметной олимпиады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  Теоретические вопросы 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-Выступление по теме: «Овладение технологиями системно-</w:t>
      </w:r>
      <w:proofErr w:type="spellStart"/>
      <w:r w:rsidRPr="00A8156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81568">
        <w:rPr>
          <w:rFonts w:ascii="Times New Roman" w:hAnsi="Times New Roman"/>
          <w:sz w:val="24"/>
          <w:szCs w:val="24"/>
        </w:rPr>
        <w:t xml:space="preserve"> обучения»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-Выступление по теме: «Планирование и организация образовательного процесса в начальной и основной школе в соответствии с требованиями ФГОС»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  Информация о готовящихся мероприятиях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Участие учащихся в городском туре предметной олимпиады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Подготовка к проведению недели английского языка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Проведение недели английского языка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Подготовка к проведению контрольных работ по итогам 1 полугодия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МО №3. 25 Января 2017г.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Анализ успеваемости учащихся по итогам 2 четверти и 1 семестра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- Подведение итогов </w:t>
      </w:r>
      <w:proofErr w:type="spellStart"/>
      <w:r w:rsidRPr="00A8156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A81568">
        <w:rPr>
          <w:rFonts w:ascii="Times New Roman" w:hAnsi="Times New Roman"/>
          <w:sz w:val="24"/>
          <w:szCs w:val="24"/>
        </w:rPr>
        <w:t xml:space="preserve"> уроков и взаимоконтроля проверки тетрадей по английскому языку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Анализ итогов участия в городской олимпиаде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Теоретические вопросы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-Выступление по теме: «Преемственность и непрерывность в обучении иностранным языкам между равными ступенями обучения»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-Выступление по теме: «Профессионально-педагогическая культура педагога как условие реализации системы «Педагогика сотрудничества»»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Информация о готовящихся мероприятиях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-Подготовка учащихся к внеклассному мероприятию «Английский юмор» 8-11классы и </w:t>
      </w:r>
    </w:p>
    <w:p w:rsidR="000C1F41" w:rsidRPr="00F14051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«Волшебный мир Уолта Диснея» 5-7 классы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 xml:space="preserve">Заседание МО №4. 29 </w:t>
      </w:r>
      <w:proofErr w:type="gramStart"/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>Марта  2017</w:t>
      </w:r>
      <w:proofErr w:type="gramEnd"/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г.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 Анализ успеваемости по итогам   третьей четверти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 Теоретические вопросы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-Заседание по теме «Освоение инновационных (информационных) технологий»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Дискуссия-обмен педагогическим опытом, способствующим развитию коммуникативных функций у учащихся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 Беседа за круглым столом по теме: «Средства и способы формирования УУД на уроках иностранного языка»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 xml:space="preserve">                Информация о готовящихся мероприятиях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-Подготовка и участие во внеклассных мероприятиях «Английский юмор» и «Волшебный мир Уолта Диснея».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Заседание МО №4. 30 </w:t>
      </w:r>
      <w:proofErr w:type="gramStart"/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>Мая  2017</w:t>
      </w:r>
      <w:proofErr w:type="gramEnd"/>
      <w:r w:rsidRPr="00A8156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г.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81568">
        <w:rPr>
          <w:rFonts w:ascii="Times New Roman" w:hAnsi="Times New Roman"/>
          <w:bCs/>
          <w:sz w:val="24"/>
          <w:szCs w:val="24"/>
        </w:rPr>
        <w:t>-Анализ качества успеваемости учащихся по итогам года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bCs/>
          <w:sz w:val="24"/>
          <w:szCs w:val="24"/>
        </w:rPr>
        <w:t>-Анализ внеклассных мероприятий</w:t>
      </w:r>
      <w:r w:rsidRPr="00A8156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81568">
        <w:rPr>
          <w:rFonts w:ascii="Times New Roman" w:hAnsi="Times New Roman"/>
          <w:sz w:val="24"/>
          <w:szCs w:val="24"/>
        </w:rPr>
        <w:t>«Английский юмор» и «Волшебный мир Уолта Диснея»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-Анализ работы МО учителей английского за 2016-2017 год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ab/>
        <w:t>Теоретические вопросы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-Выступление по теме: «</w:t>
      </w:r>
      <w:proofErr w:type="spellStart"/>
      <w:r w:rsidRPr="00A8156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81568">
        <w:rPr>
          <w:rFonts w:ascii="Times New Roman" w:hAnsi="Times New Roman"/>
          <w:sz w:val="24"/>
          <w:szCs w:val="24"/>
        </w:rPr>
        <w:t xml:space="preserve"> технологии на уроках английского языка»</w:t>
      </w:r>
    </w:p>
    <w:p w:rsidR="000C1F41" w:rsidRPr="00A81568" w:rsidRDefault="000C1F41" w:rsidP="000C1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sz w:val="24"/>
          <w:szCs w:val="24"/>
        </w:rPr>
        <w:t>-Дискуссия по теме: «Использование тестовых технологий, материалов ЕГЭ в проведении текущего и основного контроля»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568">
        <w:rPr>
          <w:rFonts w:ascii="Times New Roman" w:hAnsi="Times New Roman"/>
          <w:b/>
          <w:sz w:val="24"/>
          <w:szCs w:val="24"/>
          <w:lang w:eastAsia="ru-RU"/>
        </w:rPr>
        <w:t xml:space="preserve">Внутри МО работали творческие </w:t>
      </w:r>
      <w:proofErr w:type="spellStart"/>
      <w:r w:rsidRPr="00A81568">
        <w:rPr>
          <w:rFonts w:ascii="Times New Roman" w:hAnsi="Times New Roman"/>
          <w:b/>
          <w:sz w:val="24"/>
          <w:szCs w:val="24"/>
          <w:lang w:eastAsia="ru-RU"/>
        </w:rPr>
        <w:t>микрогруппы</w:t>
      </w:r>
      <w:proofErr w:type="spellEnd"/>
      <w:r w:rsidRPr="00A81568">
        <w:rPr>
          <w:rFonts w:ascii="Times New Roman" w:hAnsi="Times New Roman"/>
          <w:b/>
          <w:sz w:val="24"/>
          <w:szCs w:val="24"/>
          <w:lang w:eastAsia="ru-RU"/>
        </w:rPr>
        <w:t xml:space="preserve"> по методической проблеме: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642"/>
        <w:gridCol w:w="3325"/>
      </w:tblGrid>
      <w:tr w:rsidR="000C1F41" w:rsidRPr="00A81568" w:rsidTr="0028177B">
        <w:trPr>
          <w:trHeight w:val="645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3325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Учитель (Ф.И.О.)</w:t>
            </w:r>
          </w:p>
        </w:tc>
      </w:tr>
      <w:tr w:rsidR="000C1F41" w:rsidRPr="00A81568" w:rsidTr="0028177B">
        <w:trPr>
          <w:trHeight w:val="617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Использование дополнительных средств, повышающих мотивацию учащихся на уроке английского языка</w:t>
            </w:r>
          </w:p>
        </w:tc>
        <w:tc>
          <w:tcPr>
            <w:tcW w:w="3325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Семкина</w:t>
            </w:r>
            <w:proofErr w:type="spellEnd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Виктория Анатольевна</w:t>
            </w:r>
          </w:p>
        </w:tc>
      </w:tr>
      <w:tr w:rsidR="000C1F41" w:rsidRPr="00A81568" w:rsidTr="0028177B">
        <w:trPr>
          <w:trHeight w:val="557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Грамматика в курсе обучения английскому языку в старших классах</w:t>
            </w:r>
          </w:p>
        </w:tc>
        <w:tc>
          <w:tcPr>
            <w:tcW w:w="3325" w:type="dxa"/>
          </w:tcPr>
          <w:p w:rsidR="000C1F41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Лапотко</w:t>
            </w:r>
            <w:proofErr w:type="spellEnd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Таисия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Ивановна</w:t>
            </w:r>
          </w:p>
        </w:tc>
      </w:tr>
      <w:tr w:rsidR="000C1F41" w:rsidRPr="00A81568" w:rsidTr="0028177B">
        <w:trPr>
          <w:trHeight w:val="653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Ролевые игры в обучении английскому языку как средство повышения интереса учащихся к предмету</w:t>
            </w:r>
          </w:p>
        </w:tc>
        <w:tc>
          <w:tcPr>
            <w:tcW w:w="3325" w:type="dxa"/>
          </w:tcPr>
          <w:p w:rsidR="000C1F41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Песенко</w:t>
            </w:r>
            <w:proofErr w:type="spellEnd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Оксана  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Николаевна</w:t>
            </w:r>
          </w:p>
        </w:tc>
      </w:tr>
      <w:tr w:rsidR="000C1F41" w:rsidRPr="00A81568" w:rsidTr="0028177B">
        <w:trPr>
          <w:trHeight w:val="911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4 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Проектная методика на уроках английского 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языка</w:t>
            </w:r>
          </w:p>
        </w:tc>
        <w:tc>
          <w:tcPr>
            <w:tcW w:w="3325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Подолян Богдана Владимировна</w:t>
            </w:r>
          </w:p>
        </w:tc>
      </w:tr>
      <w:tr w:rsidR="000C1F41" w:rsidRPr="00A81568" w:rsidTr="0028177B">
        <w:trPr>
          <w:trHeight w:val="855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5 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на уроках</w:t>
            </w:r>
          </w:p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3325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Беленькая Леся Владимировна</w:t>
            </w:r>
          </w:p>
        </w:tc>
      </w:tr>
      <w:tr w:rsidR="000C1F41" w:rsidRPr="00A81568" w:rsidTr="0028177B">
        <w:trPr>
          <w:trHeight w:val="1544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информационно-коммуникативных технологий при обучении английскому языку</w:t>
            </w:r>
          </w:p>
        </w:tc>
        <w:tc>
          <w:tcPr>
            <w:tcW w:w="3325" w:type="dxa"/>
          </w:tcPr>
          <w:p w:rsidR="000C1F41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Ищенко Яна  </w:t>
            </w:r>
          </w:p>
          <w:p w:rsidR="000C1F41" w:rsidRPr="00A81568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Олеговна</w:t>
            </w:r>
          </w:p>
        </w:tc>
      </w:tr>
      <w:tr w:rsidR="000C1F41" w:rsidRPr="00A81568" w:rsidTr="0028177B">
        <w:trPr>
          <w:trHeight w:val="1544"/>
        </w:trPr>
        <w:tc>
          <w:tcPr>
            <w:tcW w:w="1008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815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42" w:type="dxa"/>
          </w:tcPr>
          <w:p w:rsidR="000C1F41" w:rsidRPr="00A81568" w:rsidRDefault="000C1F41" w:rsidP="002817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568">
              <w:rPr>
                <w:rFonts w:ascii="Times New Roman" w:hAnsi="Times New Roman"/>
                <w:sz w:val="24"/>
                <w:szCs w:val="24"/>
              </w:rPr>
              <w:t>Методика использования тестовых заданий на уроках английского языка</w:t>
            </w:r>
          </w:p>
        </w:tc>
        <w:tc>
          <w:tcPr>
            <w:tcW w:w="3325" w:type="dxa"/>
          </w:tcPr>
          <w:p w:rsidR="000C1F41" w:rsidRPr="00A81568" w:rsidRDefault="000C1F41" w:rsidP="002817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>Крайнова</w:t>
            </w:r>
            <w:proofErr w:type="spellEnd"/>
            <w:r w:rsidRPr="00A815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Анастасия Валерьевна</w:t>
            </w:r>
          </w:p>
        </w:tc>
      </w:tr>
    </w:tbl>
    <w:p w:rsidR="000C1F41" w:rsidRPr="00A81568" w:rsidRDefault="000C1F41" w:rsidP="000C1F41">
      <w:pPr>
        <w:pStyle w:val="a3"/>
        <w:numPr>
          <w:ilvl w:val="0"/>
          <w:numId w:val="2"/>
        </w:numPr>
        <w:spacing w:after="78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В течение года изучался или обобщался опыт работы учителей МО (на уровне школы, города, республики); делились опытом (внутри МО):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lastRenderedPageBreak/>
        <w:t>В рамках недели английского языка, которая проходила с 21.11.2016 по 25.11.2016 года, были проведены следующие открытые уроки и мероприятия: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1444"/>
        <w:gridCol w:w="4115"/>
        <w:gridCol w:w="2174"/>
        <w:gridCol w:w="1056"/>
      </w:tblGrid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</w:rPr>
            </w:pPr>
            <w:r w:rsidRPr="00A81568">
              <w:rPr>
                <w:b/>
              </w:rPr>
              <w:t>№ п/п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  <w:rPr>
                <w:b/>
              </w:rPr>
            </w:pPr>
            <w:r w:rsidRPr="00A81568">
              <w:rPr>
                <w:b/>
              </w:rPr>
              <w:t>Дата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  <w:rPr>
                <w:b/>
              </w:rPr>
            </w:pPr>
            <w:r w:rsidRPr="00A81568">
              <w:rPr>
                <w:b/>
              </w:rPr>
              <w:t>Мероприятие</w:t>
            </w:r>
          </w:p>
        </w:tc>
        <w:tc>
          <w:tcPr>
            <w:tcW w:w="2174" w:type="dxa"/>
          </w:tcPr>
          <w:p w:rsidR="000C1F41" w:rsidRPr="00A81568" w:rsidRDefault="000C1F41" w:rsidP="0028177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  <w:rPr>
                <w:b/>
              </w:rPr>
            </w:pPr>
            <w:r w:rsidRPr="00A81568">
              <w:rPr>
                <w:b/>
              </w:rPr>
              <w:t>Класс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1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21.11.2016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«Занимательная грамматика»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Песенко</w:t>
            </w:r>
            <w:proofErr w:type="spellEnd"/>
            <w:r w:rsidRPr="00120356">
              <w:t xml:space="preserve"> Оксана Николаевна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7-Б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2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21.11.2016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«Распорядок дня»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Ищенко Яна Олеговна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6-Б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3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21.11.2016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Участие в международных дистанционных </w:t>
            </w:r>
            <w:r w:rsidRPr="00A81568">
              <w:rPr>
                <w:b/>
                <w:i/>
                <w:u w:val="single"/>
              </w:rPr>
              <w:t>олимпиадах «</w:t>
            </w:r>
            <w:proofErr w:type="spellStart"/>
            <w:r w:rsidRPr="00A81568">
              <w:rPr>
                <w:b/>
                <w:i/>
                <w:u w:val="single"/>
              </w:rPr>
              <w:t>Инфоурок</w:t>
            </w:r>
            <w:proofErr w:type="spellEnd"/>
            <w:r w:rsidRPr="00A81568">
              <w:rPr>
                <w:b/>
                <w:i/>
                <w:u w:val="single"/>
              </w:rPr>
              <w:t>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Беленькая Леся Владимировна</w:t>
            </w:r>
          </w:p>
          <w:p w:rsidR="000C1F41" w:rsidRPr="00120356" w:rsidRDefault="000C1F41" w:rsidP="0028177B">
            <w:pPr>
              <w:jc w:val="center"/>
            </w:pPr>
          </w:p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Сёмкина</w:t>
            </w:r>
            <w:proofErr w:type="spellEnd"/>
            <w:r w:rsidRPr="00120356">
              <w:t xml:space="preserve"> Виктория Анатольевна</w:t>
            </w:r>
          </w:p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Песенко</w:t>
            </w:r>
            <w:proofErr w:type="spellEnd"/>
            <w:r w:rsidRPr="00120356">
              <w:t xml:space="preserve"> Оксана Николаевна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2-е, 3-и, 6-е классы</w:t>
            </w:r>
          </w:p>
          <w:p w:rsidR="000C1F41" w:rsidRPr="00A81568" w:rsidRDefault="000C1F41" w:rsidP="0028177B">
            <w:pPr>
              <w:jc w:val="center"/>
            </w:pPr>
          </w:p>
          <w:p w:rsidR="000C1F41" w:rsidRPr="00A81568" w:rsidRDefault="000C1F41" w:rsidP="0028177B">
            <w:pPr>
              <w:jc w:val="center"/>
            </w:pPr>
            <w:r w:rsidRPr="00A81568">
              <w:t>5-е, 7-е классы</w:t>
            </w:r>
          </w:p>
          <w:p w:rsidR="000C1F41" w:rsidRPr="00A81568" w:rsidRDefault="000C1F41" w:rsidP="0028177B">
            <w:pPr>
              <w:jc w:val="center"/>
            </w:pPr>
          </w:p>
          <w:p w:rsidR="000C1F41" w:rsidRPr="00A81568" w:rsidRDefault="000C1F41" w:rsidP="0028177B">
            <w:pPr>
              <w:jc w:val="center"/>
            </w:pPr>
            <w:r w:rsidRPr="00A81568">
              <w:t>2-е, 8-е, 6-е классы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4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22.11.2016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«Повседневные дела»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Крайнова</w:t>
            </w:r>
            <w:proofErr w:type="spellEnd"/>
            <w:r w:rsidRPr="00120356">
              <w:t xml:space="preserve"> Анастасия Валерьевна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6-Б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5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23.11.2016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«Человек, которым я восхищаюсь»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Сёмкина</w:t>
            </w:r>
            <w:proofErr w:type="spellEnd"/>
            <w:r w:rsidRPr="00120356">
              <w:t xml:space="preserve"> Виктория Анатольевна</w:t>
            </w:r>
          </w:p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Лапотко</w:t>
            </w:r>
            <w:proofErr w:type="spellEnd"/>
            <w:r w:rsidRPr="00120356">
              <w:t xml:space="preserve"> Таисия Ивановна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7-А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6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23.11.2016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Викторина </w:t>
            </w:r>
            <w:r w:rsidRPr="00A81568">
              <w:rPr>
                <w:b/>
                <w:i/>
                <w:u w:val="single"/>
              </w:rPr>
              <w:t>«Что я знаю об англоязычных странах»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Ищенко Яна Олеговна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6-е классы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7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23.11.2016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«Английские банкноты. История денег»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Подолян Богдана Владимировна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8-К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8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24.11.2016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урок </w:t>
            </w:r>
            <w:r w:rsidRPr="00A81568">
              <w:rPr>
                <w:b/>
                <w:i/>
                <w:u w:val="single"/>
              </w:rPr>
              <w:t>«Занимательный английский»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Беленькая Леся Владимировна</w:t>
            </w:r>
          </w:p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Лапотко</w:t>
            </w:r>
            <w:proofErr w:type="spellEnd"/>
            <w:r w:rsidRPr="00120356">
              <w:t xml:space="preserve"> Таисия Ивановна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3-В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9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  <w:rPr>
                <w:lang w:val="en-US"/>
              </w:rPr>
            </w:pPr>
            <w:r w:rsidRPr="00A81568">
              <w:rPr>
                <w:lang w:val="en-US"/>
              </w:rPr>
              <w:t>24</w:t>
            </w:r>
            <w:r w:rsidRPr="00A81568">
              <w:t>.</w:t>
            </w:r>
            <w:r w:rsidRPr="00A81568">
              <w:rPr>
                <w:lang w:val="en-US"/>
              </w:rPr>
              <w:t>11</w:t>
            </w:r>
            <w:r w:rsidRPr="00A81568">
              <w:t>.</w:t>
            </w:r>
            <w:r w:rsidRPr="00A81568">
              <w:rPr>
                <w:lang w:val="en-US"/>
              </w:rPr>
              <w:t>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Внеклассное мероприятие </w:t>
            </w:r>
            <w:r w:rsidRPr="00A81568">
              <w:rPr>
                <w:b/>
                <w:i/>
                <w:u w:val="single"/>
              </w:rPr>
              <w:t>«Калейдоскоп английских традиций»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Песенко</w:t>
            </w:r>
            <w:proofErr w:type="spellEnd"/>
            <w:r w:rsidRPr="00120356">
              <w:t xml:space="preserve"> Оксана Николаевна</w:t>
            </w:r>
          </w:p>
          <w:p w:rsidR="000C1F41" w:rsidRPr="00120356" w:rsidRDefault="000C1F41" w:rsidP="0028177B">
            <w:pPr>
              <w:jc w:val="center"/>
            </w:pPr>
            <w:r w:rsidRPr="00120356">
              <w:t>Подолян Богдана Владимировна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8-е классы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10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24.11.2016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 xml:space="preserve">Открытый </w:t>
            </w:r>
            <w:r w:rsidRPr="00A81568">
              <w:rPr>
                <w:b/>
                <w:i/>
                <w:u w:val="single"/>
              </w:rPr>
              <w:t>«Английские слова вокруг нас»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proofErr w:type="spellStart"/>
            <w:r w:rsidRPr="00120356">
              <w:t>Сёмкина</w:t>
            </w:r>
            <w:proofErr w:type="spellEnd"/>
            <w:r w:rsidRPr="00120356">
              <w:t xml:space="preserve"> Виктория Анатольевна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7-Б</w:t>
            </w:r>
          </w:p>
        </w:tc>
      </w:tr>
      <w:tr w:rsidR="000C1F41" w:rsidRPr="00A81568" w:rsidTr="0028177B">
        <w:tc>
          <w:tcPr>
            <w:tcW w:w="673" w:type="dxa"/>
          </w:tcPr>
          <w:p w:rsidR="000C1F41" w:rsidRPr="00A81568" w:rsidRDefault="000C1F41" w:rsidP="0028177B">
            <w:pPr>
              <w:jc w:val="center"/>
              <w:rPr>
                <w:b/>
                <w:u w:val="single"/>
              </w:rPr>
            </w:pPr>
            <w:r w:rsidRPr="00A81568">
              <w:rPr>
                <w:b/>
                <w:u w:val="single"/>
              </w:rPr>
              <w:t>11</w:t>
            </w:r>
          </w:p>
        </w:tc>
        <w:tc>
          <w:tcPr>
            <w:tcW w:w="1444" w:type="dxa"/>
          </w:tcPr>
          <w:p w:rsidR="000C1F41" w:rsidRPr="00A81568" w:rsidRDefault="000C1F41" w:rsidP="0028177B">
            <w:pPr>
              <w:jc w:val="center"/>
            </w:pPr>
            <w:r w:rsidRPr="00A81568">
              <w:t>25.11.2016</w:t>
            </w:r>
          </w:p>
        </w:tc>
        <w:tc>
          <w:tcPr>
            <w:tcW w:w="4115" w:type="dxa"/>
          </w:tcPr>
          <w:p w:rsidR="000C1F41" w:rsidRPr="00A81568" w:rsidRDefault="000C1F41" w:rsidP="0028177B">
            <w:pPr>
              <w:jc w:val="center"/>
            </w:pPr>
            <w:r w:rsidRPr="00A81568">
              <w:t>Интерактивные перемены</w:t>
            </w:r>
          </w:p>
        </w:tc>
        <w:tc>
          <w:tcPr>
            <w:tcW w:w="2174" w:type="dxa"/>
          </w:tcPr>
          <w:p w:rsidR="000C1F41" w:rsidRPr="00120356" w:rsidRDefault="000C1F41" w:rsidP="0028177B">
            <w:pPr>
              <w:jc w:val="center"/>
            </w:pPr>
            <w:r w:rsidRPr="00120356">
              <w:t>Беленькая Леся Владимировна</w:t>
            </w:r>
          </w:p>
        </w:tc>
        <w:tc>
          <w:tcPr>
            <w:tcW w:w="1056" w:type="dxa"/>
          </w:tcPr>
          <w:p w:rsidR="000C1F41" w:rsidRPr="00A81568" w:rsidRDefault="000C1F41" w:rsidP="0028177B">
            <w:pPr>
              <w:jc w:val="center"/>
            </w:pPr>
            <w:r w:rsidRPr="00A81568">
              <w:t>2-е классы</w:t>
            </w:r>
          </w:p>
        </w:tc>
      </w:tr>
    </w:tbl>
    <w:p w:rsidR="000C1F41" w:rsidRPr="00A81568" w:rsidRDefault="000C1F41" w:rsidP="000C1F41">
      <w:pPr>
        <w:pStyle w:val="a3"/>
        <w:spacing w:after="780" w:line="240" w:lineRule="auto"/>
        <w:ind w:left="108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lang w:eastAsia="uk-UA"/>
        </w:rPr>
        <w:t>В 2016-2017 учебном году в школьной олимпиаде по английскому языку приняли участие следующие учащиеся: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 - 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Евтехова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Елизавета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 - 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Муслимова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 w:rsidRPr="00A81568">
        <w:rPr>
          <w:rFonts w:ascii="Times New Roman" w:hAnsi="Times New Roman"/>
          <w:sz w:val="24"/>
          <w:szCs w:val="24"/>
          <w:lang w:eastAsia="uk-UA"/>
        </w:rPr>
        <w:t>Эльмаз</w:t>
      </w:r>
      <w:proofErr w:type="spellEnd"/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Романюк  Алина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Опарина  Екатерина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Луценко  Дарья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Ткачева  Ксения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Соколова  Екатерина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Стародубцева  Александра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Городецкая  Полина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Валерия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Чуниховская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Юлия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A81568">
        <w:rPr>
          <w:rFonts w:ascii="Times New Roman" w:hAnsi="Times New Roman"/>
          <w:sz w:val="24"/>
          <w:szCs w:val="24"/>
          <w:lang w:eastAsia="uk-UA"/>
        </w:rPr>
        <w:t>Заугольникова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Дарья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Друзь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Андрей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 Золотаренко Никита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Данилова  Нина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Нагорный  Павел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Максимов  Максим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Иванов  Артем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Шалабода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Никита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Петрушин  Даниил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Михайлова  Владислава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9 -11 классы: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 Измаилов Риза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Майорова  Анастасия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Панченко  Валерия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-Токарева Наталья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Куртенкова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Анна</w:t>
      </w:r>
      <w:proofErr w:type="gramEnd"/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Биленчук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Артем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Демидов  Руслан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spellStart"/>
      <w:r w:rsidRPr="00A81568">
        <w:rPr>
          <w:rFonts w:ascii="Times New Roman" w:hAnsi="Times New Roman"/>
          <w:sz w:val="24"/>
          <w:szCs w:val="24"/>
          <w:lang w:eastAsia="uk-UA"/>
        </w:rPr>
        <w:t>Чичикало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Никита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Аверин  Игорь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uk-UA"/>
        </w:rPr>
        <w:t>-</w:t>
      </w: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Шульженко  Елизавета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lang w:eastAsia="uk-UA"/>
        </w:rPr>
        <w:t>Победителями школьной олимпиады стали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Городецкая  Полина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Брекун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Валерия</w:t>
      </w:r>
      <w:proofErr w:type="gram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Чуниховская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Юлия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Заугольникова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Дарья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u w:val="single"/>
          <w:lang w:eastAsia="uk-UA"/>
        </w:rPr>
        <w:t>9-11 классы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Куртенкова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Анна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A81568">
        <w:rPr>
          <w:rFonts w:ascii="Times New Roman" w:hAnsi="Times New Roman"/>
          <w:sz w:val="24"/>
          <w:szCs w:val="24"/>
          <w:lang w:eastAsia="uk-UA"/>
        </w:rPr>
        <w:t>Чичикало</w:t>
      </w:r>
      <w:proofErr w:type="spellEnd"/>
      <w:r w:rsidRPr="00A81568">
        <w:rPr>
          <w:rFonts w:ascii="Times New Roman" w:hAnsi="Times New Roman"/>
          <w:sz w:val="24"/>
          <w:szCs w:val="24"/>
          <w:lang w:eastAsia="uk-UA"/>
        </w:rPr>
        <w:t xml:space="preserve">  Никита</w:t>
      </w:r>
      <w:proofErr w:type="gramEnd"/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81568">
        <w:rPr>
          <w:rFonts w:ascii="Times New Roman" w:hAnsi="Times New Roman"/>
          <w:b/>
          <w:sz w:val="24"/>
          <w:szCs w:val="24"/>
          <w:lang w:eastAsia="uk-UA"/>
        </w:rPr>
        <w:t xml:space="preserve">Победителей и призеров муниципальной </w:t>
      </w:r>
      <w:proofErr w:type="gramStart"/>
      <w:r w:rsidRPr="00A81568">
        <w:rPr>
          <w:rFonts w:ascii="Times New Roman" w:hAnsi="Times New Roman"/>
          <w:b/>
          <w:sz w:val="24"/>
          <w:szCs w:val="24"/>
          <w:lang w:eastAsia="uk-UA"/>
        </w:rPr>
        <w:t>олимпиады  нет</w:t>
      </w:r>
      <w:proofErr w:type="gramEnd"/>
      <w:r w:rsidRPr="00A81568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0C1F41" w:rsidRPr="004A7632" w:rsidRDefault="000C1F41" w:rsidP="000C1F41">
      <w:pPr>
        <w:pStyle w:val="a3"/>
        <w:spacing w:after="78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632">
        <w:rPr>
          <w:rFonts w:ascii="Times New Roman" w:hAnsi="Times New Roman"/>
          <w:b/>
          <w:sz w:val="24"/>
          <w:szCs w:val="24"/>
          <w:lang w:eastAsia="ru-RU"/>
        </w:rPr>
        <w:t>Достижения в работе МО, положительный опыт</w:t>
      </w:r>
    </w:p>
    <w:p w:rsidR="000C1F41" w:rsidRPr="00A81568" w:rsidRDefault="000C1F41" w:rsidP="000C1F41">
      <w:pPr>
        <w:pStyle w:val="a3"/>
        <w:spacing w:after="78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C1F41" w:rsidRPr="00A81568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15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81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протяжении 2016-2017 учебного года 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A815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 целью подготовки учащихся к ЕГЭ учителями 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-делать краткие сообщения, описывать события, явления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-понимать основное содержание кратких несложных аутентичных прагматических текстов и выде</w:t>
      </w:r>
      <w:r>
        <w:rPr>
          <w:rFonts w:ascii="Times New Roman" w:hAnsi="Times New Roman"/>
          <w:sz w:val="24"/>
          <w:szCs w:val="24"/>
          <w:lang w:eastAsia="ru-RU"/>
        </w:rPr>
        <w:t>лять необходимую информации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-читать текст с выборочным пониманием нужной информации</w:t>
      </w:r>
    </w:p>
    <w:p w:rsidR="000C1F41" w:rsidRDefault="000C1F41" w:rsidP="000C1F41">
      <w:pPr>
        <w:pStyle w:val="a3"/>
        <w:spacing w:after="78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C1F41" w:rsidRDefault="000C1F41" w:rsidP="000C1F41">
      <w:pPr>
        <w:pStyle w:val="a3"/>
        <w:spacing w:after="780" w:line="240" w:lineRule="auto"/>
        <w:ind w:left="0" w:firstLine="708"/>
        <w:jc w:val="both"/>
        <w:rPr>
          <w:rStyle w:val="c27"/>
          <w:rFonts w:ascii="Times New Roman" w:hAnsi="Times New Roman"/>
          <w:color w:val="000000"/>
          <w:sz w:val="24"/>
          <w:szCs w:val="24"/>
        </w:rPr>
      </w:pPr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>Учителя МО используют в своей работе</w:t>
      </w:r>
      <w:r w:rsidRPr="00A8156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81568">
        <w:rPr>
          <w:rStyle w:val="c24"/>
          <w:rFonts w:ascii="Times New Roman" w:hAnsi="Times New Roman"/>
          <w:b/>
          <w:bCs/>
          <w:color w:val="000000"/>
          <w:sz w:val="24"/>
          <w:szCs w:val="24"/>
        </w:rPr>
        <w:t>современные педагогические методики и технологии</w:t>
      </w:r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 xml:space="preserve">: личностно ориентированного подхода к обучению, технологию </w:t>
      </w:r>
      <w:proofErr w:type="spellStart"/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МО уделяют большое внимание воспитанию учащихся на уроках посредством иностранного языка, прививают навыки культуры поведения.</w:t>
      </w:r>
      <w:r>
        <w:rPr>
          <w:rStyle w:val="c27"/>
          <w:rFonts w:ascii="Times New Roman" w:hAnsi="Times New Roman"/>
          <w:color w:val="000000"/>
          <w:sz w:val="24"/>
          <w:szCs w:val="24"/>
        </w:rPr>
        <w:t xml:space="preserve"> </w:t>
      </w:r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>На уроках английского языка применяются</w:t>
      </w:r>
      <w:r w:rsidRPr="00A8156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81568">
        <w:rPr>
          <w:rStyle w:val="c24"/>
          <w:rFonts w:ascii="Times New Roman" w:hAnsi="Times New Roman"/>
          <w:b/>
          <w:bCs/>
          <w:color w:val="000000"/>
          <w:sz w:val="24"/>
          <w:szCs w:val="24"/>
        </w:rPr>
        <w:t>информационно-коммуникационные технологии</w:t>
      </w:r>
      <w:r w:rsidRPr="00A81568">
        <w:rPr>
          <w:rStyle w:val="c27"/>
          <w:rFonts w:ascii="Times New Roman" w:hAnsi="Times New Roman"/>
          <w:color w:val="000000"/>
          <w:sz w:val="24"/>
          <w:szCs w:val="24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0C1F41" w:rsidRDefault="000C1F41" w:rsidP="000C1F41">
      <w:pPr>
        <w:pStyle w:val="a3"/>
        <w:spacing w:after="78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 xml:space="preserve">Разнообразили формы и методы </w:t>
      </w:r>
      <w:proofErr w:type="gramStart"/>
      <w:r w:rsidRPr="00A81568">
        <w:rPr>
          <w:rFonts w:ascii="Times New Roman" w:hAnsi="Times New Roman"/>
          <w:sz w:val="24"/>
          <w:szCs w:val="24"/>
          <w:lang w:eastAsia="ru-RU"/>
        </w:rPr>
        <w:t>проведения  внеклассных</w:t>
      </w:r>
      <w:proofErr w:type="gramEnd"/>
      <w:r w:rsidRPr="00A81568">
        <w:rPr>
          <w:rFonts w:ascii="Times New Roman" w:hAnsi="Times New Roman"/>
          <w:sz w:val="24"/>
          <w:szCs w:val="24"/>
          <w:lang w:eastAsia="ru-RU"/>
        </w:rPr>
        <w:t xml:space="preserve">  мероприятий. В этом году в </w:t>
      </w:r>
      <w:proofErr w:type="gramStart"/>
      <w:r w:rsidRPr="00A81568">
        <w:rPr>
          <w:rFonts w:ascii="Times New Roman" w:hAnsi="Times New Roman"/>
          <w:sz w:val="24"/>
          <w:szCs w:val="24"/>
          <w:lang w:eastAsia="ru-RU"/>
        </w:rPr>
        <w:t>рамках  недели</w:t>
      </w:r>
      <w:proofErr w:type="gramEnd"/>
      <w:r w:rsidRPr="00A81568">
        <w:rPr>
          <w:rFonts w:ascii="Times New Roman" w:hAnsi="Times New Roman"/>
          <w:sz w:val="24"/>
          <w:szCs w:val="24"/>
          <w:lang w:eastAsia="ru-RU"/>
        </w:rPr>
        <w:t xml:space="preserve">  английского  языка  провели  внеклассное  мероприятие « Калейдоскоп  английских  традиций»,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1568">
        <w:rPr>
          <w:rFonts w:ascii="Times New Roman" w:hAnsi="Times New Roman"/>
          <w:sz w:val="24"/>
          <w:szCs w:val="24"/>
          <w:lang w:eastAsia="ru-RU"/>
        </w:rPr>
        <w:t>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 два мероприятия  в конце года</w:t>
      </w:r>
      <w:r w:rsidRPr="00A81568">
        <w:rPr>
          <w:rFonts w:ascii="Times New Roman" w:hAnsi="Times New Roman"/>
          <w:sz w:val="24"/>
          <w:szCs w:val="24"/>
          <w:lang w:eastAsia="ru-RU"/>
        </w:rPr>
        <w:t xml:space="preserve">:  «Английский  юмор» 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81568">
        <w:rPr>
          <w:rFonts w:ascii="Times New Roman" w:hAnsi="Times New Roman"/>
          <w:sz w:val="24"/>
          <w:szCs w:val="24"/>
          <w:lang w:eastAsia="ru-RU"/>
        </w:rPr>
        <w:t xml:space="preserve">« Волшебный  мир  Уолта  Диснея» Внеклассные </w:t>
      </w:r>
      <w:r w:rsidRPr="00A81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мероприятия  были организованы и проведены на  хорошем уровне, педагоги и учащиеся  активно участвовали в  мероприятиях, что повысило мотивацию к обучению учащихся, а так же поспособствовало профессиональному росту учителей.</w:t>
      </w:r>
    </w:p>
    <w:p w:rsidR="000C1F41" w:rsidRDefault="000C1F41" w:rsidP="000C1F41">
      <w:pPr>
        <w:pStyle w:val="a3"/>
        <w:spacing w:after="78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1568">
        <w:rPr>
          <w:rFonts w:ascii="Times New Roman" w:hAnsi="Times New Roman"/>
          <w:b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0C1F41" w:rsidRDefault="000C1F41" w:rsidP="000C1F41">
      <w:pPr>
        <w:pStyle w:val="a3"/>
        <w:spacing w:after="78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Недостаточно внимания уделяется работе с одаренными детьми, н</w:t>
      </w:r>
      <w:r>
        <w:rPr>
          <w:rFonts w:ascii="Times New Roman" w:hAnsi="Times New Roman"/>
          <w:sz w:val="24"/>
          <w:szCs w:val="24"/>
          <w:lang w:eastAsia="ru-RU"/>
        </w:rPr>
        <w:t>е активно участвуем в конкурсах</w:t>
      </w:r>
      <w:r w:rsidRPr="00A81568">
        <w:rPr>
          <w:rFonts w:ascii="Times New Roman" w:hAnsi="Times New Roman"/>
          <w:sz w:val="24"/>
          <w:szCs w:val="24"/>
          <w:lang w:eastAsia="ru-RU"/>
        </w:rPr>
        <w:t>, научно-исследовательской работе МАН. Недостаточно используются ИКТ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уроках английского языка</w:t>
      </w:r>
      <w:r w:rsidRPr="00A8156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1568">
        <w:rPr>
          <w:rFonts w:ascii="Times New Roman" w:hAnsi="Times New Roman"/>
          <w:sz w:val="24"/>
          <w:szCs w:val="24"/>
          <w:lang w:eastAsia="ru-RU"/>
        </w:rPr>
        <w:t>с  помощью</w:t>
      </w:r>
      <w:proofErr w:type="gramEnd"/>
      <w:r w:rsidRPr="00A81568">
        <w:rPr>
          <w:rFonts w:ascii="Times New Roman" w:hAnsi="Times New Roman"/>
          <w:sz w:val="24"/>
          <w:szCs w:val="24"/>
          <w:lang w:eastAsia="ru-RU"/>
        </w:rPr>
        <w:t xml:space="preserve">  которых  повышается  интерес 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 к предмету</w:t>
      </w:r>
      <w:r w:rsidRPr="00A8156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1568">
        <w:rPr>
          <w:rFonts w:ascii="Times New Roman" w:hAnsi="Times New Roman"/>
          <w:sz w:val="24"/>
          <w:szCs w:val="24"/>
          <w:lang w:eastAsia="ru-RU"/>
        </w:rPr>
        <w:t>развивается  самостоятельность  и критичность  мышления.</w:t>
      </w:r>
    </w:p>
    <w:p w:rsidR="000C1F41" w:rsidRDefault="000C1F41" w:rsidP="000C1F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1568">
        <w:rPr>
          <w:rFonts w:ascii="Times New Roman" w:hAnsi="Times New Roman"/>
          <w:b/>
          <w:sz w:val="24"/>
          <w:szCs w:val="24"/>
          <w:lang w:eastAsia="ru-RU"/>
        </w:rPr>
        <w:t>Выводы. Предложения:</w:t>
      </w:r>
    </w:p>
    <w:p w:rsidR="000C1F41" w:rsidRPr="008D3ACB" w:rsidRDefault="000C1F41" w:rsidP="000C1F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81568">
        <w:rPr>
          <w:rFonts w:ascii="Times New Roman" w:hAnsi="Times New Roman"/>
          <w:sz w:val="24"/>
          <w:szCs w:val="24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0C1F41" w:rsidRPr="00A81568" w:rsidRDefault="000C1F41" w:rsidP="000C1F41">
      <w:r w:rsidRPr="00A81568">
        <w:t>-осуществлять более качественную подготовку учащихся к олимпиадам разного уровня</w:t>
      </w:r>
    </w:p>
    <w:p w:rsidR="000C1F41" w:rsidRDefault="000C1F41" w:rsidP="000C1F41">
      <w:pPr>
        <w:jc w:val="both"/>
      </w:pPr>
      <w:r w:rsidRPr="00A81568">
        <w:t xml:space="preserve">- активизировать работу с одаренными детьми по вовлечению в участие в конкурсах и работе МАН </w:t>
      </w:r>
    </w:p>
    <w:p w:rsidR="000C1F41" w:rsidRPr="00A81568" w:rsidRDefault="000C1F41" w:rsidP="000C1F41">
      <w:pPr>
        <w:jc w:val="both"/>
      </w:pPr>
      <w:r>
        <w:t>-</w:t>
      </w:r>
      <w:r w:rsidRPr="00A81568">
        <w:t>совершенствовать формы и методы работы с</w:t>
      </w:r>
      <w:r>
        <w:t xml:space="preserve"> использованием информационно-</w:t>
      </w:r>
      <w:r w:rsidRPr="00A81568">
        <w:t>коммуникативных технологий.</w:t>
      </w:r>
    </w:p>
    <w:p w:rsidR="000C1F41" w:rsidRPr="00A81568" w:rsidRDefault="000C1F41" w:rsidP="000C1F41">
      <w:pPr>
        <w:jc w:val="both"/>
      </w:pPr>
      <w:r w:rsidRPr="00A81568">
        <w:t>-</w:t>
      </w:r>
      <w:proofErr w:type="gramStart"/>
      <w:r w:rsidRPr="00A81568">
        <w:t xml:space="preserve">использовать  </w:t>
      </w:r>
      <w:proofErr w:type="spellStart"/>
      <w:r w:rsidRPr="00A81568">
        <w:t>здоровьесберегающие</w:t>
      </w:r>
      <w:proofErr w:type="spellEnd"/>
      <w:proofErr w:type="gramEnd"/>
      <w:r w:rsidRPr="00A81568">
        <w:t xml:space="preserve">  технологии.</w:t>
      </w:r>
    </w:p>
    <w:p w:rsidR="000C1F41" w:rsidRPr="00A81568" w:rsidRDefault="000C1F41" w:rsidP="000C1F41">
      <w:pPr>
        <w:jc w:val="both"/>
      </w:pPr>
      <w:r w:rsidRPr="00A81568">
        <w:t>- привлекать большее количество учащихся во внеклассную работу.</w:t>
      </w: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2817"/>
    <w:multiLevelType w:val="hybridMultilevel"/>
    <w:tmpl w:val="26B661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0"/>
    <w:rsid w:val="000C1F41"/>
    <w:rsid w:val="001D2220"/>
    <w:rsid w:val="002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082B-EA1A-4270-9D4B-B7FD705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1F41"/>
  </w:style>
  <w:style w:type="character" w:customStyle="1" w:styleId="c27">
    <w:name w:val="c27"/>
    <w:basedOn w:val="a0"/>
    <w:rsid w:val="000C1F41"/>
  </w:style>
  <w:style w:type="character" w:customStyle="1" w:styleId="c24">
    <w:name w:val="c24"/>
    <w:basedOn w:val="a0"/>
    <w:rsid w:val="000C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2017-11-02T09:42:00Z</dcterms:created>
  <dcterms:modified xsi:type="dcterms:W3CDTF">2017-11-02T09:43:00Z</dcterms:modified>
</cp:coreProperties>
</file>