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5262B" w14:textId="24CAE2E1" w:rsidR="00EC3593" w:rsidRDefault="008306EB" w:rsidP="003911A2">
      <w:pPr>
        <w:jc w:val="center"/>
        <w:textAlignment w:val="baseline"/>
        <w:rPr>
          <w:b/>
          <w:bCs/>
          <w:kern w:val="24"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610D09C1" wp14:editId="6E5E54A3">
            <wp:extent cx="6781800" cy="9752788"/>
            <wp:effectExtent l="0" t="0" r="0" b="0"/>
            <wp:docPr id="1" name="Рисунок 1" descr="https://sun9-67.userapi.com/impg/ld9zd20c_1XwcmJbSdPJh44KQEQBsiW1MKZbmg/o-JxCrLDc50.jpg?size=751x1080&amp;quality=95&amp;sign=7a8e5e17dce8b358a6303c8b9a9a981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7.userapi.com/impg/ld9zd20c_1XwcmJbSdPJh44KQEQBsiW1MKZbmg/o-JxCrLDc50.jpg?size=751x1080&amp;quality=95&amp;sign=7a8e5e17dce8b358a6303c8b9a9a9811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3605" cy="9755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8947861" w14:textId="77777777" w:rsidR="008306EB" w:rsidRDefault="008306EB" w:rsidP="00040B1B">
      <w:pPr>
        <w:jc w:val="center"/>
        <w:rPr>
          <w:b/>
          <w:color w:val="000000"/>
        </w:rPr>
      </w:pPr>
    </w:p>
    <w:p w14:paraId="6086BD7F" w14:textId="77777777" w:rsidR="008306EB" w:rsidRDefault="008306EB" w:rsidP="00040B1B">
      <w:pPr>
        <w:jc w:val="center"/>
        <w:rPr>
          <w:b/>
          <w:color w:val="000000"/>
        </w:rPr>
      </w:pPr>
    </w:p>
    <w:p w14:paraId="7832A279" w14:textId="77777777" w:rsidR="008306EB" w:rsidRDefault="008306EB" w:rsidP="00040B1B">
      <w:pPr>
        <w:jc w:val="center"/>
        <w:rPr>
          <w:b/>
          <w:color w:val="000000"/>
        </w:rPr>
      </w:pPr>
    </w:p>
    <w:p w14:paraId="2FECAF21" w14:textId="77777777" w:rsidR="008306EB" w:rsidRDefault="008306EB" w:rsidP="00040B1B">
      <w:pPr>
        <w:jc w:val="center"/>
        <w:rPr>
          <w:b/>
          <w:color w:val="000000"/>
        </w:rPr>
      </w:pPr>
    </w:p>
    <w:p w14:paraId="60C609A6" w14:textId="498FE262" w:rsidR="00040B1B" w:rsidRDefault="00040B1B" w:rsidP="00040B1B">
      <w:pPr>
        <w:jc w:val="center"/>
        <w:rPr>
          <w:b/>
          <w:color w:val="000000"/>
        </w:rPr>
      </w:pPr>
      <w:r>
        <w:rPr>
          <w:b/>
          <w:color w:val="000000"/>
        </w:rPr>
        <w:t>ЦИФРОВЫЕ ОБРАЗОВАТЕЛЬНЫЕ РЕСУРСЫ И РЕСУРСЫ СЕТИ ИНТЕРНЕТ</w:t>
      </w:r>
    </w:p>
    <w:tbl>
      <w:tblPr>
        <w:tblStyle w:val="2"/>
        <w:tblW w:w="10770" w:type="dxa"/>
        <w:jc w:val="center"/>
        <w:tblLayout w:type="fixed"/>
        <w:tblLook w:val="04A0" w:firstRow="1" w:lastRow="0" w:firstColumn="1" w:lastColumn="0" w:noHBand="0" w:noVBand="1"/>
      </w:tblPr>
      <w:tblGrid>
        <w:gridCol w:w="5808"/>
        <w:gridCol w:w="4962"/>
      </w:tblGrid>
      <w:tr w:rsidR="00040B1B" w14:paraId="4A4BD01F" w14:textId="77777777" w:rsidTr="009A2D7C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D10D4" w14:textId="77777777" w:rsidR="00040B1B" w:rsidRDefault="00040B1B" w:rsidP="009A2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Министерство просвещения Российской Федерации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6197" w14:textId="77777777" w:rsidR="00040B1B" w:rsidRDefault="008D7905" w:rsidP="009A2D7C">
            <w:pPr>
              <w:ind w:left="-108" w:right="-143"/>
              <w:rPr>
                <w:color w:val="0000FF"/>
                <w:sz w:val="24"/>
                <w:szCs w:val="24"/>
              </w:rPr>
            </w:pPr>
            <w:hyperlink r:id="rId5" w:history="1">
              <w:r w:rsidR="00040B1B">
                <w:rPr>
                  <w:rStyle w:val="a6"/>
                  <w:sz w:val="24"/>
                  <w:szCs w:val="24"/>
                </w:rPr>
                <w:t>https://edu.gov.ru</w:t>
              </w:r>
            </w:hyperlink>
            <w:r w:rsidR="00040B1B">
              <w:rPr>
                <w:color w:val="0000FF"/>
                <w:sz w:val="24"/>
                <w:szCs w:val="24"/>
              </w:rPr>
              <w:t xml:space="preserve"> </w:t>
            </w:r>
          </w:p>
        </w:tc>
      </w:tr>
      <w:tr w:rsidR="00040B1B" w14:paraId="52556E12" w14:textId="77777777" w:rsidTr="009A2D7C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C0F40" w14:textId="77777777" w:rsidR="00040B1B" w:rsidRDefault="00040B1B" w:rsidP="009A2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  <w:shd w:val="clear" w:color="auto" w:fill="FFFFFF"/>
              </w:rPr>
              <w:t xml:space="preserve">Единая коллекция Цифровых образовательных Ресурсов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E9DD" w14:textId="77777777" w:rsidR="00040B1B" w:rsidRDefault="008D7905" w:rsidP="009A2D7C">
            <w:pPr>
              <w:ind w:left="-108" w:right="-143"/>
              <w:jc w:val="both"/>
              <w:rPr>
                <w:color w:val="0000FF"/>
                <w:sz w:val="24"/>
                <w:szCs w:val="24"/>
              </w:rPr>
            </w:pPr>
            <w:hyperlink r:id="rId6" w:history="1">
              <w:r w:rsidR="00040B1B">
                <w:rPr>
                  <w:rStyle w:val="a6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http://school-collection.edu.ru</w:t>
              </w:r>
            </w:hyperlink>
          </w:p>
        </w:tc>
      </w:tr>
      <w:tr w:rsidR="00040B1B" w14:paraId="3EC58DE3" w14:textId="77777777" w:rsidTr="009A2D7C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7784" w14:textId="77777777" w:rsidR="00040B1B" w:rsidRDefault="00040B1B" w:rsidP="009A2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sz w:val="24"/>
                <w:szCs w:val="24"/>
                <w:shd w:val="clear" w:color="auto" w:fill="FFFFFF"/>
              </w:rPr>
              <w:t>Копилка уроков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1C7AB" w14:textId="77777777" w:rsidR="00040B1B" w:rsidRDefault="008D7905" w:rsidP="009A2D7C">
            <w:pPr>
              <w:ind w:left="-108" w:right="-143"/>
              <w:rPr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hyperlink r:id="rId7" w:history="1">
              <w:r w:rsidR="00040B1B">
                <w:rPr>
                  <w:rStyle w:val="a6"/>
                  <w:sz w:val="24"/>
                  <w:szCs w:val="24"/>
                  <w:shd w:val="clear" w:color="auto" w:fill="FFFFFF"/>
                </w:rPr>
                <w:t>https://kopilkaurokov.ru/nachalniyeKlassi</w:t>
              </w:r>
            </w:hyperlink>
          </w:p>
        </w:tc>
      </w:tr>
      <w:tr w:rsidR="00040B1B" w14:paraId="7891FF5E" w14:textId="77777777" w:rsidTr="009A2D7C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12218" w14:textId="77777777" w:rsidR="00040B1B" w:rsidRDefault="00040B1B" w:rsidP="009A2D7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Начальная школа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5CA62" w14:textId="77777777" w:rsidR="00040B1B" w:rsidRDefault="008D7905" w:rsidP="009A2D7C">
            <w:pPr>
              <w:ind w:left="-108" w:right="-143"/>
              <w:rPr>
                <w:color w:val="0000FF"/>
                <w:sz w:val="24"/>
                <w:szCs w:val="24"/>
              </w:rPr>
            </w:pPr>
            <w:hyperlink r:id="rId8" w:history="1">
              <w:r w:rsidR="00040B1B">
                <w:rPr>
                  <w:rStyle w:val="a6"/>
                  <w:sz w:val="24"/>
                </w:rPr>
                <w:t>https://n-shkola.ru</w:t>
              </w:r>
            </w:hyperlink>
          </w:p>
        </w:tc>
      </w:tr>
      <w:tr w:rsidR="00040B1B" w14:paraId="786572BD" w14:textId="77777777" w:rsidTr="009A2D7C">
        <w:trPr>
          <w:trHeight w:val="280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BD53" w14:textId="77777777" w:rsidR="00040B1B" w:rsidRDefault="00040B1B" w:rsidP="009A2D7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proofErr w:type="spellStart"/>
            <w:r>
              <w:rPr>
                <w:sz w:val="24"/>
                <w:szCs w:val="24"/>
              </w:rPr>
              <w:t>Началочка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DC84" w14:textId="77777777" w:rsidR="00040B1B" w:rsidRDefault="008D7905" w:rsidP="009A2D7C">
            <w:pPr>
              <w:ind w:left="-108" w:right="-143"/>
              <w:rPr>
                <w:color w:val="0000FF"/>
                <w:sz w:val="24"/>
                <w:szCs w:val="24"/>
              </w:rPr>
            </w:pPr>
            <w:hyperlink r:id="rId9" w:history="1">
              <w:r w:rsidR="00040B1B">
                <w:rPr>
                  <w:rStyle w:val="a6"/>
                  <w:sz w:val="24"/>
                </w:rPr>
                <w:t>https://nachalo4ka.ru</w:t>
              </w:r>
            </w:hyperlink>
          </w:p>
        </w:tc>
      </w:tr>
      <w:tr w:rsidR="00040B1B" w14:paraId="42A65F3D" w14:textId="77777777" w:rsidTr="009A2D7C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FC51A" w14:textId="77777777" w:rsidR="00040B1B" w:rsidRDefault="00040B1B" w:rsidP="009A2D7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Международное сообщество педагогов «Я – учитель»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6DCF" w14:textId="77777777" w:rsidR="00040B1B" w:rsidRDefault="008D7905" w:rsidP="009A2D7C">
            <w:pPr>
              <w:ind w:left="-108" w:right="-143"/>
              <w:rPr>
                <w:color w:val="0000FF"/>
                <w:sz w:val="24"/>
                <w:szCs w:val="24"/>
              </w:rPr>
            </w:pPr>
            <w:hyperlink r:id="rId10" w:history="1">
              <w:r w:rsidR="00040B1B">
                <w:rPr>
                  <w:rStyle w:val="a6"/>
                  <w:sz w:val="24"/>
                </w:rPr>
                <w:t>https://ya-uchitel.ru</w:t>
              </w:r>
            </w:hyperlink>
            <w:r w:rsidR="00040B1B">
              <w:rPr>
                <w:color w:val="0000FF"/>
                <w:sz w:val="24"/>
                <w:szCs w:val="24"/>
              </w:rPr>
              <w:t xml:space="preserve">  </w:t>
            </w:r>
          </w:p>
        </w:tc>
      </w:tr>
      <w:tr w:rsidR="00040B1B" w14:paraId="55C7B0AE" w14:textId="77777777" w:rsidTr="009A2D7C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0741E" w14:textId="77777777" w:rsidR="00040B1B" w:rsidRDefault="00040B1B" w:rsidP="009A2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Обучающие сетевые олимпиады 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44EB" w14:textId="77777777" w:rsidR="00040B1B" w:rsidRDefault="008D7905" w:rsidP="009A2D7C">
            <w:pPr>
              <w:ind w:left="-108" w:right="-143"/>
              <w:rPr>
                <w:color w:val="0000FF"/>
                <w:sz w:val="24"/>
                <w:szCs w:val="24"/>
              </w:rPr>
            </w:pPr>
            <w:hyperlink r:id="rId11" w:history="1">
              <w:r w:rsidR="00040B1B">
                <w:rPr>
                  <w:rStyle w:val="a6"/>
                  <w:sz w:val="24"/>
                </w:rPr>
                <w:t>http://www.oso.rcsz.ru</w:t>
              </w:r>
            </w:hyperlink>
          </w:p>
        </w:tc>
      </w:tr>
      <w:tr w:rsidR="00040B1B" w14:paraId="20FA6E19" w14:textId="77777777" w:rsidTr="009A2D7C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1DDB9" w14:textId="77777777" w:rsidR="00040B1B" w:rsidRDefault="00040B1B" w:rsidP="009A2D7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Учительский сайт «</w:t>
            </w:r>
            <w:proofErr w:type="spellStart"/>
            <w:r>
              <w:rPr>
                <w:sz w:val="24"/>
                <w:szCs w:val="24"/>
              </w:rPr>
              <w:t>Инфоурок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3EC3B" w14:textId="77777777" w:rsidR="00040B1B" w:rsidRDefault="008D7905" w:rsidP="009A2D7C">
            <w:pPr>
              <w:ind w:left="-108" w:right="-143"/>
              <w:rPr>
                <w:color w:val="0000FF"/>
                <w:sz w:val="24"/>
                <w:szCs w:val="24"/>
              </w:rPr>
            </w:pPr>
            <w:hyperlink r:id="rId12" w:history="1">
              <w:r w:rsidR="00040B1B">
                <w:rPr>
                  <w:rStyle w:val="a6"/>
                  <w:bCs/>
                  <w:sz w:val="24"/>
                </w:rPr>
                <w:t>http://infourok.ru</w:t>
              </w:r>
            </w:hyperlink>
          </w:p>
        </w:tc>
      </w:tr>
      <w:tr w:rsidR="00040B1B" w14:paraId="1D698033" w14:textId="77777777" w:rsidTr="009A2D7C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E86AE" w14:textId="77777777" w:rsidR="00040B1B" w:rsidRDefault="00040B1B" w:rsidP="009A2D7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Учительский сайт «Первое сентября»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193A2" w14:textId="77777777" w:rsidR="00040B1B" w:rsidRDefault="008D7905" w:rsidP="009A2D7C">
            <w:pPr>
              <w:ind w:left="-108" w:right="-143"/>
              <w:rPr>
                <w:color w:val="0000FF"/>
                <w:sz w:val="24"/>
                <w:szCs w:val="24"/>
              </w:rPr>
            </w:pPr>
            <w:hyperlink r:id="rId13" w:history="1">
              <w:r w:rsidR="00040B1B">
                <w:rPr>
                  <w:rStyle w:val="a6"/>
                  <w:sz w:val="24"/>
                </w:rPr>
                <w:t>https://1-sept.ru</w:t>
              </w:r>
            </w:hyperlink>
          </w:p>
        </w:tc>
      </w:tr>
      <w:tr w:rsidR="00040B1B" w14:paraId="3452D5DB" w14:textId="77777777" w:rsidTr="009A2D7C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EFE7" w14:textId="77777777" w:rsidR="00040B1B" w:rsidRDefault="00040B1B" w:rsidP="009A2D7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Учителю начальной школы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B66C7" w14:textId="77777777" w:rsidR="00040B1B" w:rsidRDefault="008D7905" w:rsidP="009A2D7C">
            <w:pPr>
              <w:ind w:left="-108" w:right="-143"/>
              <w:rPr>
                <w:color w:val="0000FF"/>
                <w:sz w:val="24"/>
                <w:szCs w:val="24"/>
              </w:rPr>
            </w:pPr>
            <w:hyperlink r:id="rId14" w:history="1">
              <w:r w:rsidR="00040B1B">
                <w:rPr>
                  <w:rStyle w:val="a6"/>
                  <w:sz w:val="24"/>
                </w:rPr>
                <w:t>https://uchitelya.com/nachalnaya-shkola/</w:t>
              </w:r>
            </w:hyperlink>
          </w:p>
        </w:tc>
      </w:tr>
      <w:tr w:rsidR="00040B1B" w14:paraId="31CDC32E" w14:textId="77777777" w:rsidTr="009A2D7C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30C3F" w14:textId="77777777" w:rsidR="00040B1B" w:rsidRDefault="00040B1B" w:rsidP="009A2D7C">
            <w:pPr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Фестиваль педагогических идей «Открытый урок»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B6FC" w14:textId="77777777" w:rsidR="00040B1B" w:rsidRDefault="008D7905" w:rsidP="009A2D7C">
            <w:pPr>
              <w:ind w:left="-108" w:right="-143"/>
              <w:rPr>
                <w:color w:val="0000FF"/>
                <w:sz w:val="24"/>
                <w:szCs w:val="24"/>
              </w:rPr>
            </w:pPr>
            <w:hyperlink r:id="rId15" w:history="1">
              <w:r w:rsidR="00040B1B">
                <w:rPr>
                  <w:rStyle w:val="a6"/>
                  <w:sz w:val="24"/>
                </w:rPr>
                <w:t>https://urok.1sept.ru/primary-school</w:t>
              </w:r>
            </w:hyperlink>
          </w:p>
        </w:tc>
      </w:tr>
      <w:tr w:rsidR="00040B1B" w14:paraId="7730D19E" w14:textId="77777777" w:rsidTr="009A2D7C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58930" w14:textId="77777777" w:rsidR="00040B1B" w:rsidRDefault="00040B1B" w:rsidP="009A2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Я ученик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CC93B" w14:textId="77777777" w:rsidR="00040B1B" w:rsidRDefault="008D7905" w:rsidP="009A2D7C">
            <w:pPr>
              <w:ind w:left="-108" w:right="-143"/>
              <w:rPr>
                <w:color w:val="0000FF"/>
                <w:sz w:val="24"/>
                <w:szCs w:val="24"/>
              </w:rPr>
            </w:pPr>
            <w:hyperlink r:id="rId16" w:history="1">
              <w:r w:rsidR="00040B1B">
                <w:rPr>
                  <w:rStyle w:val="a6"/>
                  <w:sz w:val="24"/>
                </w:rPr>
                <w:t>https://ja-uchenik.ru/detjam/</w:t>
              </w:r>
            </w:hyperlink>
          </w:p>
        </w:tc>
      </w:tr>
      <w:tr w:rsidR="00040B1B" w14:paraId="700AB4D8" w14:textId="77777777" w:rsidTr="009A2D7C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69DE6" w14:textId="77777777" w:rsidR="00040B1B" w:rsidRDefault="00040B1B" w:rsidP="009A2D7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</w:t>
            </w:r>
            <w:r>
              <w:rPr>
                <w:bCs/>
                <w:sz w:val="24"/>
                <w:szCs w:val="24"/>
              </w:rPr>
              <w:t>Я Родитель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5200" w14:textId="77777777" w:rsidR="00040B1B" w:rsidRDefault="008D7905" w:rsidP="009A2D7C">
            <w:pPr>
              <w:ind w:left="-108" w:right="-143"/>
              <w:rPr>
                <w:color w:val="0000FF"/>
                <w:sz w:val="24"/>
                <w:szCs w:val="24"/>
              </w:rPr>
            </w:pPr>
            <w:hyperlink r:id="rId17" w:history="1">
              <w:r w:rsidR="00040B1B">
                <w:rPr>
                  <w:rStyle w:val="a6"/>
                  <w:sz w:val="24"/>
                </w:rPr>
                <w:t>https://www.ya-roditel.ru/media/gallery/lessons/</w:t>
              </w:r>
            </w:hyperlink>
          </w:p>
        </w:tc>
      </w:tr>
    </w:tbl>
    <w:p w14:paraId="65C8C391" w14:textId="77777777" w:rsidR="00040B1B" w:rsidRDefault="00040B1B" w:rsidP="00040B1B">
      <w:pPr>
        <w:ind w:left="-142" w:right="-1"/>
        <w:rPr>
          <w:b/>
          <w:color w:val="000000"/>
        </w:rPr>
      </w:pPr>
    </w:p>
    <w:p w14:paraId="620390AD" w14:textId="77777777" w:rsidR="00040B1B" w:rsidRDefault="00040B1B" w:rsidP="00040B1B">
      <w:pPr>
        <w:spacing w:after="160" w:line="256" w:lineRule="auto"/>
        <w:rPr>
          <w:rFonts w:ascii="Calibri" w:hAnsi="Calibri"/>
        </w:rPr>
      </w:pPr>
    </w:p>
    <w:p w14:paraId="3DD2387B" w14:textId="77777777" w:rsidR="00040B1B" w:rsidRDefault="00040B1B" w:rsidP="00040B1B"/>
    <w:p w14:paraId="44CD9549" w14:textId="77777777" w:rsidR="00040B1B" w:rsidRDefault="00040B1B" w:rsidP="00040B1B"/>
    <w:p w14:paraId="1DE4D9C1" w14:textId="77777777" w:rsidR="00040B1B" w:rsidRDefault="00040B1B" w:rsidP="00040B1B"/>
    <w:p w14:paraId="6F82787C" w14:textId="77777777" w:rsidR="00040B1B" w:rsidRDefault="00040B1B" w:rsidP="00040B1B"/>
    <w:p w14:paraId="7B550FCD" w14:textId="77777777" w:rsidR="00040B1B" w:rsidRDefault="00040B1B" w:rsidP="00040B1B"/>
    <w:p w14:paraId="094C14E7" w14:textId="77777777" w:rsidR="00040B1B" w:rsidRDefault="00040B1B" w:rsidP="00040B1B">
      <w:pPr>
        <w:jc w:val="center"/>
        <w:rPr>
          <w:b/>
        </w:rPr>
      </w:pPr>
    </w:p>
    <w:p w14:paraId="46CA84E9" w14:textId="77777777" w:rsidR="00040B1B" w:rsidRDefault="00040B1B" w:rsidP="00040B1B">
      <w:pPr>
        <w:jc w:val="center"/>
        <w:rPr>
          <w:b/>
        </w:rPr>
      </w:pPr>
    </w:p>
    <w:p w14:paraId="6259B1D0" w14:textId="77777777" w:rsidR="00040B1B" w:rsidRDefault="00040B1B" w:rsidP="00040B1B">
      <w:pPr>
        <w:jc w:val="center"/>
        <w:rPr>
          <w:b/>
        </w:rPr>
      </w:pPr>
    </w:p>
    <w:p w14:paraId="26076A3B" w14:textId="77777777" w:rsidR="00040B1B" w:rsidRDefault="00040B1B" w:rsidP="00040B1B">
      <w:pPr>
        <w:jc w:val="center"/>
        <w:rPr>
          <w:b/>
        </w:rPr>
      </w:pPr>
    </w:p>
    <w:p w14:paraId="058321F8" w14:textId="77777777" w:rsidR="00040B1B" w:rsidRDefault="00040B1B" w:rsidP="00040B1B">
      <w:pPr>
        <w:jc w:val="center"/>
        <w:rPr>
          <w:b/>
        </w:rPr>
      </w:pPr>
    </w:p>
    <w:p w14:paraId="12BAD3FB" w14:textId="77777777" w:rsidR="00040B1B" w:rsidRDefault="00040B1B" w:rsidP="00040B1B">
      <w:pPr>
        <w:jc w:val="center"/>
        <w:rPr>
          <w:b/>
        </w:rPr>
      </w:pPr>
    </w:p>
    <w:p w14:paraId="2462F018" w14:textId="77777777" w:rsidR="00040B1B" w:rsidRDefault="00040B1B" w:rsidP="00040B1B">
      <w:pPr>
        <w:jc w:val="center"/>
        <w:rPr>
          <w:b/>
        </w:rPr>
      </w:pPr>
    </w:p>
    <w:p w14:paraId="02A18D22" w14:textId="77777777" w:rsidR="00040B1B" w:rsidRDefault="00040B1B" w:rsidP="00040B1B">
      <w:pPr>
        <w:jc w:val="center"/>
        <w:rPr>
          <w:b/>
        </w:rPr>
      </w:pPr>
    </w:p>
    <w:p w14:paraId="0AAFFE9D" w14:textId="77777777" w:rsidR="00040B1B" w:rsidRDefault="00040B1B" w:rsidP="00040B1B">
      <w:pPr>
        <w:jc w:val="center"/>
        <w:rPr>
          <w:b/>
        </w:rPr>
      </w:pPr>
    </w:p>
    <w:p w14:paraId="1CC7756D" w14:textId="77777777" w:rsidR="00040B1B" w:rsidRDefault="00040B1B" w:rsidP="00040B1B">
      <w:pPr>
        <w:jc w:val="center"/>
        <w:rPr>
          <w:b/>
        </w:rPr>
      </w:pPr>
    </w:p>
    <w:p w14:paraId="2AF09D66" w14:textId="77777777" w:rsidR="00040B1B" w:rsidRDefault="00040B1B" w:rsidP="00040B1B">
      <w:pPr>
        <w:jc w:val="center"/>
        <w:rPr>
          <w:b/>
        </w:rPr>
      </w:pPr>
    </w:p>
    <w:p w14:paraId="6BD30F3B" w14:textId="77777777" w:rsidR="00040B1B" w:rsidRDefault="00040B1B" w:rsidP="00040B1B">
      <w:pPr>
        <w:jc w:val="center"/>
        <w:rPr>
          <w:b/>
        </w:rPr>
      </w:pPr>
    </w:p>
    <w:p w14:paraId="1AFC4355" w14:textId="77777777" w:rsidR="00040B1B" w:rsidRDefault="00040B1B" w:rsidP="00040B1B">
      <w:pPr>
        <w:jc w:val="center"/>
        <w:rPr>
          <w:b/>
        </w:rPr>
      </w:pPr>
    </w:p>
    <w:p w14:paraId="5AAFDD88" w14:textId="77777777" w:rsidR="00040B1B" w:rsidRDefault="00040B1B" w:rsidP="00040B1B">
      <w:pPr>
        <w:jc w:val="center"/>
        <w:rPr>
          <w:b/>
        </w:rPr>
      </w:pPr>
    </w:p>
    <w:p w14:paraId="27D29974" w14:textId="77777777" w:rsidR="00040B1B" w:rsidRPr="00BE0553" w:rsidRDefault="00040B1B" w:rsidP="00040B1B">
      <w:pPr>
        <w:rPr>
          <w:b/>
        </w:rPr>
      </w:pPr>
    </w:p>
    <w:p w14:paraId="5555B1F5" w14:textId="77777777" w:rsidR="002C56C1" w:rsidRDefault="002C56C1" w:rsidP="003911A2">
      <w:pPr>
        <w:jc w:val="center"/>
        <w:textAlignment w:val="baseline"/>
        <w:rPr>
          <w:b/>
          <w:bCs/>
          <w:kern w:val="24"/>
          <w:sz w:val="28"/>
          <w:szCs w:val="28"/>
          <w:lang w:eastAsia="ru-RU"/>
        </w:rPr>
      </w:pPr>
    </w:p>
    <w:p w14:paraId="5398F465" w14:textId="77777777" w:rsidR="00040B1B" w:rsidRDefault="00040B1B" w:rsidP="003911A2">
      <w:pPr>
        <w:jc w:val="center"/>
        <w:textAlignment w:val="baseline"/>
        <w:rPr>
          <w:b/>
          <w:bCs/>
          <w:kern w:val="24"/>
          <w:sz w:val="28"/>
          <w:szCs w:val="28"/>
          <w:lang w:eastAsia="ru-RU"/>
        </w:rPr>
      </w:pPr>
    </w:p>
    <w:p w14:paraId="2DE4B237" w14:textId="77777777" w:rsidR="00040B1B" w:rsidRDefault="00040B1B" w:rsidP="003911A2">
      <w:pPr>
        <w:jc w:val="center"/>
        <w:textAlignment w:val="baseline"/>
        <w:rPr>
          <w:b/>
          <w:bCs/>
          <w:kern w:val="24"/>
          <w:sz w:val="28"/>
          <w:szCs w:val="28"/>
          <w:lang w:eastAsia="ru-RU"/>
        </w:rPr>
      </w:pPr>
    </w:p>
    <w:p w14:paraId="3995B48F" w14:textId="77777777" w:rsidR="00040B1B" w:rsidRDefault="00040B1B" w:rsidP="003911A2">
      <w:pPr>
        <w:jc w:val="center"/>
        <w:textAlignment w:val="baseline"/>
        <w:rPr>
          <w:b/>
          <w:bCs/>
          <w:kern w:val="24"/>
          <w:sz w:val="28"/>
          <w:szCs w:val="28"/>
          <w:lang w:eastAsia="ru-RU"/>
        </w:rPr>
      </w:pPr>
    </w:p>
    <w:p w14:paraId="3F3C9DDA" w14:textId="77777777" w:rsidR="00040B1B" w:rsidRDefault="00040B1B" w:rsidP="003911A2">
      <w:pPr>
        <w:jc w:val="center"/>
        <w:textAlignment w:val="baseline"/>
        <w:rPr>
          <w:b/>
          <w:bCs/>
          <w:kern w:val="24"/>
          <w:sz w:val="28"/>
          <w:szCs w:val="28"/>
          <w:lang w:eastAsia="ru-RU"/>
        </w:rPr>
      </w:pPr>
    </w:p>
    <w:p w14:paraId="13808E1D" w14:textId="77777777" w:rsidR="00040B1B" w:rsidRDefault="00040B1B" w:rsidP="003911A2">
      <w:pPr>
        <w:jc w:val="center"/>
        <w:textAlignment w:val="baseline"/>
        <w:rPr>
          <w:b/>
          <w:bCs/>
          <w:kern w:val="24"/>
          <w:sz w:val="28"/>
          <w:szCs w:val="28"/>
          <w:lang w:eastAsia="ru-RU"/>
        </w:rPr>
      </w:pPr>
    </w:p>
    <w:p w14:paraId="45D8A0D0" w14:textId="77777777" w:rsidR="00040B1B" w:rsidRDefault="00040B1B" w:rsidP="003911A2">
      <w:pPr>
        <w:jc w:val="center"/>
        <w:textAlignment w:val="baseline"/>
        <w:rPr>
          <w:b/>
          <w:bCs/>
          <w:kern w:val="24"/>
          <w:sz w:val="28"/>
          <w:szCs w:val="28"/>
          <w:lang w:eastAsia="ru-RU"/>
        </w:rPr>
      </w:pPr>
    </w:p>
    <w:p w14:paraId="229E20D5" w14:textId="77777777" w:rsidR="00040B1B" w:rsidRDefault="00040B1B" w:rsidP="003911A2">
      <w:pPr>
        <w:jc w:val="center"/>
        <w:textAlignment w:val="baseline"/>
        <w:rPr>
          <w:b/>
          <w:bCs/>
          <w:kern w:val="24"/>
          <w:sz w:val="28"/>
          <w:szCs w:val="28"/>
          <w:lang w:eastAsia="ru-RU"/>
        </w:rPr>
      </w:pPr>
    </w:p>
    <w:p w14:paraId="275E59FB" w14:textId="77777777" w:rsidR="00040B1B" w:rsidRDefault="00040B1B" w:rsidP="003911A2">
      <w:pPr>
        <w:jc w:val="center"/>
        <w:textAlignment w:val="baseline"/>
        <w:rPr>
          <w:b/>
          <w:bCs/>
          <w:kern w:val="24"/>
          <w:sz w:val="28"/>
          <w:szCs w:val="28"/>
          <w:lang w:eastAsia="ru-RU"/>
        </w:rPr>
      </w:pPr>
    </w:p>
    <w:p w14:paraId="69AEBA6A" w14:textId="77777777" w:rsidR="00040B1B" w:rsidRDefault="00040B1B" w:rsidP="003911A2">
      <w:pPr>
        <w:jc w:val="center"/>
        <w:textAlignment w:val="baseline"/>
        <w:rPr>
          <w:b/>
          <w:bCs/>
          <w:kern w:val="24"/>
          <w:sz w:val="28"/>
          <w:szCs w:val="28"/>
          <w:lang w:eastAsia="ru-RU"/>
        </w:rPr>
      </w:pPr>
    </w:p>
    <w:p w14:paraId="6F32523E" w14:textId="77777777" w:rsidR="00040B1B" w:rsidRDefault="00040B1B" w:rsidP="003911A2">
      <w:pPr>
        <w:jc w:val="center"/>
        <w:textAlignment w:val="baseline"/>
        <w:rPr>
          <w:b/>
          <w:bCs/>
          <w:kern w:val="24"/>
          <w:sz w:val="28"/>
          <w:szCs w:val="28"/>
          <w:lang w:eastAsia="ru-RU"/>
        </w:rPr>
      </w:pPr>
    </w:p>
    <w:p w14:paraId="7889F747" w14:textId="77777777" w:rsidR="00040B1B" w:rsidRDefault="00040B1B" w:rsidP="003911A2">
      <w:pPr>
        <w:jc w:val="center"/>
        <w:textAlignment w:val="baseline"/>
        <w:rPr>
          <w:b/>
          <w:bCs/>
          <w:kern w:val="24"/>
          <w:sz w:val="28"/>
          <w:szCs w:val="28"/>
          <w:lang w:eastAsia="ru-RU"/>
        </w:rPr>
      </w:pPr>
    </w:p>
    <w:p w14:paraId="5FE04837" w14:textId="77777777" w:rsidR="00040B1B" w:rsidRDefault="00040B1B" w:rsidP="003911A2">
      <w:pPr>
        <w:jc w:val="center"/>
        <w:textAlignment w:val="baseline"/>
        <w:rPr>
          <w:b/>
          <w:bCs/>
          <w:kern w:val="24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692"/>
        <w:gridCol w:w="851"/>
        <w:gridCol w:w="851"/>
        <w:gridCol w:w="7795"/>
      </w:tblGrid>
      <w:tr w:rsidR="00143071" w:rsidRPr="00FD1E4D" w14:paraId="186705EA" w14:textId="77777777" w:rsidTr="00143071">
        <w:tc>
          <w:tcPr>
            <w:tcW w:w="1384" w:type="dxa"/>
            <w:gridSpan w:val="2"/>
            <w:shd w:val="clear" w:color="auto" w:fill="auto"/>
            <w:vAlign w:val="center"/>
          </w:tcPr>
          <w:p w14:paraId="3A3F55B3" w14:textId="77777777" w:rsidR="00143071" w:rsidRPr="00FD1E4D" w:rsidRDefault="00143071" w:rsidP="00143071">
            <w:pPr>
              <w:jc w:val="center"/>
              <w:rPr>
                <w:b/>
                <w:lang w:eastAsia="ru-RU"/>
              </w:rPr>
            </w:pPr>
            <w:r w:rsidRPr="00FD1E4D">
              <w:rPr>
                <w:b/>
                <w:lang w:eastAsia="ru-RU"/>
              </w:rPr>
              <w:t>№ п/п</w:t>
            </w:r>
          </w:p>
        </w:tc>
        <w:tc>
          <w:tcPr>
            <w:tcW w:w="1702" w:type="dxa"/>
            <w:gridSpan w:val="2"/>
            <w:shd w:val="clear" w:color="auto" w:fill="auto"/>
          </w:tcPr>
          <w:p w14:paraId="2AC78733" w14:textId="77777777" w:rsidR="00143071" w:rsidRPr="00FD1E4D" w:rsidRDefault="00143071" w:rsidP="00143071">
            <w:pPr>
              <w:jc w:val="center"/>
              <w:rPr>
                <w:b/>
                <w:lang w:eastAsia="ru-RU"/>
              </w:rPr>
            </w:pPr>
            <w:r w:rsidRPr="00FD1E4D">
              <w:rPr>
                <w:b/>
                <w:lang w:eastAsia="ru-RU"/>
              </w:rPr>
              <w:t>Дата</w:t>
            </w:r>
          </w:p>
        </w:tc>
        <w:tc>
          <w:tcPr>
            <w:tcW w:w="7795" w:type="dxa"/>
            <w:vMerge w:val="restart"/>
            <w:shd w:val="clear" w:color="auto" w:fill="auto"/>
            <w:vAlign w:val="center"/>
          </w:tcPr>
          <w:p w14:paraId="439A7AD5" w14:textId="77777777" w:rsidR="00143071" w:rsidRPr="00FD1E4D" w:rsidRDefault="00143071" w:rsidP="00143071">
            <w:pPr>
              <w:jc w:val="center"/>
              <w:rPr>
                <w:b/>
                <w:lang w:eastAsia="ru-RU"/>
              </w:rPr>
            </w:pPr>
            <w:r w:rsidRPr="00FD1E4D">
              <w:rPr>
                <w:b/>
                <w:lang w:eastAsia="ru-RU"/>
              </w:rPr>
              <w:t>ТЕМА УРОКА</w:t>
            </w:r>
          </w:p>
        </w:tc>
      </w:tr>
      <w:tr w:rsidR="00143071" w:rsidRPr="00FD1E4D" w14:paraId="71206908" w14:textId="77777777" w:rsidTr="00143071">
        <w:tc>
          <w:tcPr>
            <w:tcW w:w="692" w:type="dxa"/>
            <w:shd w:val="clear" w:color="auto" w:fill="auto"/>
            <w:vAlign w:val="center"/>
          </w:tcPr>
          <w:p w14:paraId="435A8EE4" w14:textId="77777777" w:rsidR="00143071" w:rsidRPr="00FD1E4D" w:rsidRDefault="00143071" w:rsidP="00143071">
            <w:pPr>
              <w:ind w:right="-91"/>
              <w:jc w:val="center"/>
              <w:rPr>
                <w:b/>
                <w:lang w:eastAsia="ru-RU"/>
              </w:rPr>
            </w:pPr>
            <w:r w:rsidRPr="00FD1E4D">
              <w:rPr>
                <w:b/>
                <w:lang w:eastAsia="ru-RU"/>
              </w:rPr>
              <w:t>план</w:t>
            </w:r>
          </w:p>
        </w:tc>
        <w:tc>
          <w:tcPr>
            <w:tcW w:w="692" w:type="dxa"/>
            <w:vAlign w:val="center"/>
          </w:tcPr>
          <w:p w14:paraId="0428931A" w14:textId="77777777" w:rsidR="00143071" w:rsidRPr="00FD1E4D" w:rsidRDefault="00143071" w:rsidP="00143071">
            <w:pPr>
              <w:ind w:right="-91"/>
              <w:jc w:val="center"/>
              <w:rPr>
                <w:b/>
                <w:lang w:eastAsia="ru-RU"/>
              </w:rPr>
            </w:pPr>
            <w:r w:rsidRPr="00FD1E4D">
              <w:rPr>
                <w:b/>
                <w:lang w:eastAsia="ru-RU"/>
              </w:rPr>
              <w:t>факт</w:t>
            </w:r>
          </w:p>
        </w:tc>
        <w:tc>
          <w:tcPr>
            <w:tcW w:w="851" w:type="dxa"/>
            <w:shd w:val="clear" w:color="auto" w:fill="auto"/>
          </w:tcPr>
          <w:p w14:paraId="23A010DB" w14:textId="77777777" w:rsidR="00143071" w:rsidRPr="00FD1E4D" w:rsidRDefault="00143071" w:rsidP="00143071">
            <w:pPr>
              <w:ind w:right="-91"/>
              <w:rPr>
                <w:b/>
                <w:lang w:eastAsia="ru-RU"/>
              </w:rPr>
            </w:pPr>
            <w:r w:rsidRPr="00FD1E4D">
              <w:rPr>
                <w:b/>
                <w:lang w:eastAsia="ru-RU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14:paraId="4EB3752E" w14:textId="77777777" w:rsidR="00143071" w:rsidRPr="00FD1E4D" w:rsidRDefault="00143071" w:rsidP="00143071">
            <w:pPr>
              <w:ind w:right="-91"/>
              <w:rPr>
                <w:b/>
                <w:lang w:eastAsia="ru-RU"/>
              </w:rPr>
            </w:pPr>
            <w:r w:rsidRPr="00FD1E4D">
              <w:rPr>
                <w:b/>
                <w:lang w:eastAsia="ru-RU"/>
              </w:rPr>
              <w:t>факт</w:t>
            </w:r>
          </w:p>
        </w:tc>
        <w:tc>
          <w:tcPr>
            <w:tcW w:w="7795" w:type="dxa"/>
            <w:vMerge/>
            <w:shd w:val="clear" w:color="auto" w:fill="auto"/>
          </w:tcPr>
          <w:p w14:paraId="55A33476" w14:textId="77777777" w:rsidR="00143071" w:rsidRPr="00FD1E4D" w:rsidRDefault="00143071" w:rsidP="00143071">
            <w:pPr>
              <w:rPr>
                <w:b/>
                <w:lang w:eastAsia="ru-RU"/>
              </w:rPr>
            </w:pPr>
          </w:p>
        </w:tc>
      </w:tr>
      <w:tr w:rsidR="00143071" w:rsidRPr="00FD1E4D" w14:paraId="211C436C" w14:textId="77777777" w:rsidTr="00143071">
        <w:tc>
          <w:tcPr>
            <w:tcW w:w="10881" w:type="dxa"/>
            <w:gridSpan w:val="5"/>
            <w:shd w:val="clear" w:color="auto" w:fill="auto"/>
            <w:vAlign w:val="center"/>
          </w:tcPr>
          <w:p w14:paraId="036A53C4" w14:textId="77777777" w:rsidR="00143071" w:rsidRPr="00FD1E4D" w:rsidRDefault="00143071" w:rsidP="0014307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312E6">
              <w:rPr>
                <w:b/>
                <w:bCs/>
              </w:rPr>
              <w:t>1. Мастерская игротеки (3 ч)</w:t>
            </w:r>
          </w:p>
        </w:tc>
      </w:tr>
      <w:tr w:rsidR="00143071" w:rsidRPr="00FD1E4D" w14:paraId="76619E50" w14:textId="77777777" w:rsidTr="00143071">
        <w:tc>
          <w:tcPr>
            <w:tcW w:w="692" w:type="dxa"/>
            <w:shd w:val="clear" w:color="auto" w:fill="auto"/>
          </w:tcPr>
          <w:p w14:paraId="54534912" w14:textId="77777777" w:rsidR="00143071" w:rsidRPr="00E312E6" w:rsidRDefault="00143071" w:rsidP="00143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1A271248" w14:textId="77777777" w:rsidR="00143071" w:rsidRPr="00E312E6" w:rsidRDefault="00143071" w:rsidP="00143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F5065B" w14:textId="1647DC80" w:rsidR="00143071" w:rsidRPr="00E312E6" w:rsidRDefault="00143071" w:rsidP="00143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43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shd w:val="clear" w:color="auto" w:fill="auto"/>
          </w:tcPr>
          <w:p w14:paraId="3E01C5B9" w14:textId="77777777" w:rsidR="00143071" w:rsidRPr="00E312E6" w:rsidRDefault="00143071" w:rsidP="00143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5" w:type="dxa"/>
            <w:shd w:val="clear" w:color="auto" w:fill="auto"/>
          </w:tcPr>
          <w:p w14:paraId="650B1CED" w14:textId="77777777" w:rsidR="00143071" w:rsidRPr="00E312E6" w:rsidRDefault="00143071" w:rsidP="00143071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2E6">
              <w:rPr>
                <w:rFonts w:ascii="Times New Roman" w:hAnsi="Times New Roman" w:cs="Times New Roman"/>
                <w:sz w:val="24"/>
                <w:szCs w:val="24"/>
              </w:rPr>
              <w:t>Волчки из картона</w:t>
            </w:r>
          </w:p>
        </w:tc>
      </w:tr>
      <w:tr w:rsidR="00143071" w:rsidRPr="00FD1E4D" w14:paraId="386A596F" w14:textId="77777777" w:rsidTr="00143071">
        <w:tc>
          <w:tcPr>
            <w:tcW w:w="692" w:type="dxa"/>
            <w:shd w:val="clear" w:color="auto" w:fill="auto"/>
          </w:tcPr>
          <w:p w14:paraId="1A036AAF" w14:textId="77777777" w:rsidR="00143071" w:rsidRPr="00E312E6" w:rsidRDefault="00143071" w:rsidP="00143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2" w:type="dxa"/>
          </w:tcPr>
          <w:p w14:paraId="10208CBA" w14:textId="77777777" w:rsidR="00143071" w:rsidRPr="00E312E6" w:rsidRDefault="00143071" w:rsidP="00143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C3642E" w14:textId="62F8EAFD" w:rsidR="00143071" w:rsidRPr="00E312E6" w:rsidRDefault="00143071" w:rsidP="00143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43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shd w:val="clear" w:color="auto" w:fill="auto"/>
          </w:tcPr>
          <w:p w14:paraId="21E723C9" w14:textId="77777777" w:rsidR="00143071" w:rsidRPr="00E312E6" w:rsidRDefault="00143071" w:rsidP="00143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5" w:type="dxa"/>
            <w:shd w:val="clear" w:color="auto" w:fill="auto"/>
          </w:tcPr>
          <w:p w14:paraId="3B549F26" w14:textId="77777777" w:rsidR="00143071" w:rsidRPr="00E312E6" w:rsidRDefault="00143071" w:rsidP="00143071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2E6">
              <w:rPr>
                <w:rFonts w:ascii="Times New Roman" w:hAnsi="Times New Roman" w:cs="Times New Roman"/>
                <w:sz w:val="24"/>
                <w:szCs w:val="24"/>
              </w:rPr>
              <w:t>Волчки из картона.</w:t>
            </w:r>
          </w:p>
        </w:tc>
      </w:tr>
      <w:tr w:rsidR="00143071" w:rsidRPr="00FD1E4D" w14:paraId="217FDC9A" w14:textId="77777777" w:rsidTr="00143071">
        <w:tc>
          <w:tcPr>
            <w:tcW w:w="692" w:type="dxa"/>
            <w:shd w:val="clear" w:color="auto" w:fill="auto"/>
          </w:tcPr>
          <w:p w14:paraId="62F5CEFD" w14:textId="77777777" w:rsidR="00143071" w:rsidRPr="00E312E6" w:rsidRDefault="00143071" w:rsidP="00143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2" w:type="dxa"/>
          </w:tcPr>
          <w:p w14:paraId="0B12ADAF" w14:textId="77777777" w:rsidR="00143071" w:rsidRPr="00E312E6" w:rsidRDefault="00143071" w:rsidP="00143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9DCA05" w14:textId="0705CE2D" w:rsidR="00143071" w:rsidRPr="00E312E6" w:rsidRDefault="00B84341" w:rsidP="00143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4307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shd w:val="clear" w:color="auto" w:fill="auto"/>
          </w:tcPr>
          <w:p w14:paraId="4E5C0B8A" w14:textId="77777777" w:rsidR="00143071" w:rsidRPr="00E312E6" w:rsidRDefault="00143071" w:rsidP="00143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5" w:type="dxa"/>
            <w:shd w:val="clear" w:color="auto" w:fill="auto"/>
          </w:tcPr>
          <w:p w14:paraId="3C339249" w14:textId="77777777" w:rsidR="00143071" w:rsidRPr="00E312E6" w:rsidRDefault="00143071" w:rsidP="00143071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12E6">
              <w:rPr>
                <w:rFonts w:ascii="Times New Roman" w:hAnsi="Times New Roman" w:cs="Times New Roman"/>
                <w:sz w:val="24"/>
                <w:szCs w:val="24"/>
              </w:rPr>
              <w:t>Мини-гольф</w:t>
            </w:r>
            <w:proofErr w:type="gramEnd"/>
            <w:r w:rsidRPr="00E312E6">
              <w:rPr>
                <w:rFonts w:ascii="Times New Roman" w:hAnsi="Times New Roman" w:cs="Times New Roman"/>
                <w:sz w:val="24"/>
                <w:szCs w:val="24"/>
              </w:rPr>
              <w:t xml:space="preserve"> из цветного картона. Сборка.</w:t>
            </w:r>
          </w:p>
        </w:tc>
      </w:tr>
      <w:tr w:rsidR="00143071" w:rsidRPr="00FD1E4D" w14:paraId="21DFB515" w14:textId="77777777" w:rsidTr="00143071">
        <w:tc>
          <w:tcPr>
            <w:tcW w:w="10881" w:type="dxa"/>
            <w:gridSpan w:val="5"/>
            <w:shd w:val="clear" w:color="auto" w:fill="auto"/>
            <w:vAlign w:val="center"/>
          </w:tcPr>
          <w:p w14:paraId="413ED0DE" w14:textId="77777777" w:rsidR="00143071" w:rsidRPr="00E312E6" w:rsidRDefault="00143071" w:rsidP="00143071">
            <w:pPr>
              <w:ind w:right="-91"/>
              <w:jc w:val="center"/>
              <w:rPr>
                <w:lang w:eastAsia="ru-RU"/>
              </w:rPr>
            </w:pPr>
            <w:r w:rsidRPr="00E312E6">
              <w:rPr>
                <w:b/>
                <w:bCs/>
              </w:rPr>
              <w:t>2. Мастерская лепки (2 ч)</w:t>
            </w:r>
          </w:p>
        </w:tc>
      </w:tr>
      <w:tr w:rsidR="00143071" w:rsidRPr="00FD1E4D" w14:paraId="4A83B00B" w14:textId="77777777" w:rsidTr="00143071">
        <w:tc>
          <w:tcPr>
            <w:tcW w:w="692" w:type="dxa"/>
            <w:shd w:val="clear" w:color="auto" w:fill="auto"/>
          </w:tcPr>
          <w:p w14:paraId="1E32B7B4" w14:textId="77777777" w:rsidR="00143071" w:rsidRPr="00E312E6" w:rsidRDefault="00143071" w:rsidP="00143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2" w:type="dxa"/>
          </w:tcPr>
          <w:p w14:paraId="1ABE3C66" w14:textId="77777777" w:rsidR="00143071" w:rsidRPr="00E312E6" w:rsidRDefault="00143071" w:rsidP="00143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1FDDE3" w14:textId="5533BDF7" w:rsidR="00143071" w:rsidRPr="00E312E6" w:rsidRDefault="00143071" w:rsidP="00143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43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shd w:val="clear" w:color="auto" w:fill="auto"/>
          </w:tcPr>
          <w:p w14:paraId="54901638" w14:textId="77777777" w:rsidR="00143071" w:rsidRPr="00E312E6" w:rsidRDefault="00143071" w:rsidP="00143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5" w:type="dxa"/>
            <w:shd w:val="clear" w:color="auto" w:fill="auto"/>
          </w:tcPr>
          <w:p w14:paraId="36B14A7F" w14:textId="77777777" w:rsidR="00143071" w:rsidRPr="00E312E6" w:rsidRDefault="00143071" w:rsidP="00143071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2E6">
              <w:rPr>
                <w:rFonts w:ascii="Times New Roman" w:hAnsi="Times New Roman" w:cs="Times New Roman"/>
                <w:sz w:val="24"/>
                <w:szCs w:val="24"/>
              </w:rPr>
              <w:t>Лепка магнитов из пластилина. Овощи.</w:t>
            </w:r>
          </w:p>
        </w:tc>
      </w:tr>
      <w:tr w:rsidR="00143071" w:rsidRPr="00FD1E4D" w14:paraId="273EA294" w14:textId="77777777" w:rsidTr="00143071">
        <w:tc>
          <w:tcPr>
            <w:tcW w:w="692" w:type="dxa"/>
            <w:shd w:val="clear" w:color="auto" w:fill="auto"/>
          </w:tcPr>
          <w:p w14:paraId="390581E5" w14:textId="77777777" w:rsidR="00143071" w:rsidRPr="00E312E6" w:rsidRDefault="00143071" w:rsidP="00143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2" w:type="dxa"/>
          </w:tcPr>
          <w:p w14:paraId="2354F740" w14:textId="77777777" w:rsidR="00143071" w:rsidRPr="00E312E6" w:rsidRDefault="00143071" w:rsidP="00143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9E098D" w14:textId="01AE98C1" w:rsidR="00143071" w:rsidRPr="00E312E6" w:rsidRDefault="00143071" w:rsidP="00143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43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shd w:val="clear" w:color="auto" w:fill="auto"/>
          </w:tcPr>
          <w:p w14:paraId="02E11BA7" w14:textId="77777777" w:rsidR="00143071" w:rsidRPr="00E312E6" w:rsidRDefault="00143071" w:rsidP="00143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5" w:type="dxa"/>
            <w:shd w:val="clear" w:color="auto" w:fill="auto"/>
          </w:tcPr>
          <w:p w14:paraId="10EE7657" w14:textId="77777777" w:rsidR="00143071" w:rsidRPr="00E312E6" w:rsidRDefault="00143071" w:rsidP="00143071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2E6">
              <w:rPr>
                <w:rFonts w:ascii="Times New Roman" w:hAnsi="Times New Roman" w:cs="Times New Roman"/>
                <w:sz w:val="24"/>
                <w:szCs w:val="24"/>
              </w:rPr>
              <w:t>Лепка магнитов из пластилина. Фрукты.</w:t>
            </w:r>
          </w:p>
        </w:tc>
      </w:tr>
      <w:tr w:rsidR="00143071" w:rsidRPr="00FD1E4D" w14:paraId="1319A6BA" w14:textId="77777777" w:rsidTr="00143071">
        <w:tc>
          <w:tcPr>
            <w:tcW w:w="10881" w:type="dxa"/>
            <w:gridSpan w:val="5"/>
            <w:shd w:val="clear" w:color="auto" w:fill="auto"/>
            <w:vAlign w:val="center"/>
          </w:tcPr>
          <w:p w14:paraId="28EFD05F" w14:textId="77777777" w:rsidR="00143071" w:rsidRPr="00924C80" w:rsidRDefault="00143071" w:rsidP="00143071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12E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3. Мастерская кукольного театра (5 ч)</w:t>
            </w:r>
          </w:p>
        </w:tc>
      </w:tr>
      <w:tr w:rsidR="00143071" w:rsidRPr="00FD1E4D" w14:paraId="6CA727CE" w14:textId="77777777" w:rsidTr="00143071">
        <w:tc>
          <w:tcPr>
            <w:tcW w:w="692" w:type="dxa"/>
            <w:shd w:val="clear" w:color="auto" w:fill="auto"/>
          </w:tcPr>
          <w:p w14:paraId="5A1DFBB8" w14:textId="77777777" w:rsidR="00143071" w:rsidRPr="00E312E6" w:rsidRDefault="00143071" w:rsidP="00143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2" w:type="dxa"/>
          </w:tcPr>
          <w:p w14:paraId="4B4EACFE" w14:textId="77777777" w:rsidR="00143071" w:rsidRPr="00E312E6" w:rsidRDefault="00143071" w:rsidP="00143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4F5C60" w14:textId="47F7FC8E" w:rsidR="00143071" w:rsidRPr="00E312E6" w:rsidRDefault="00B84341" w:rsidP="00143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4307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978906" w14:textId="77777777" w:rsidR="00143071" w:rsidRPr="00FD1E4D" w:rsidRDefault="00143071" w:rsidP="00143071">
            <w:pPr>
              <w:ind w:right="-91"/>
              <w:jc w:val="center"/>
              <w:rPr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7705CDC" w14:textId="77777777" w:rsidR="00143071" w:rsidRPr="00E312E6" w:rsidRDefault="00143071" w:rsidP="00143071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2E6">
              <w:rPr>
                <w:rFonts w:ascii="Times New Roman" w:hAnsi="Times New Roman" w:cs="Times New Roman"/>
                <w:sz w:val="24"/>
                <w:szCs w:val="24"/>
              </w:rPr>
              <w:t>Куклы из сукна.</w:t>
            </w:r>
          </w:p>
        </w:tc>
      </w:tr>
      <w:tr w:rsidR="00143071" w:rsidRPr="00FD1E4D" w14:paraId="4C866A67" w14:textId="77777777" w:rsidTr="00143071">
        <w:tc>
          <w:tcPr>
            <w:tcW w:w="692" w:type="dxa"/>
            <w:shd w:val="clear" w:color="auto" w:fill="auto"/>
          </w:tcPr>
          <w:p w14:paraId="63AEF967" w14:textId="77777777" w:rsidR="00143071" w:rsidRPr="00E312E6" w:rsidRDefault="00143071" w:rsidP="00143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2" w:type="dxa"/>
          </w:tcPr>
          <w:p w14:paraId="4AA2D017" w14:textId="77777777" w:rsidR="00143071" w:rsidRPr="00E312E6" w:rsidRDefault="00143071" w:rsidP="00143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15DCDE" w14:textId="23D92CDF" w:rsidR="00143071" w:rsidRPr="00E312E6" w:rsidRDefault="00143071" w:rsidP="00143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43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C71AAC" w14:textId="77777777" w:rsidR="00143071" w:rsidRPr="00FD1E4D" w:rsidRDefault="00143071" w:rsidP="00143071">
            <w:pPr>
              <w:ind w:right="-91"/>
              <w:jc w:val="center"/>
              <w:rPr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9571325" w14:textId="77777777" w:rsidR="00143071" w:rsidRPr="00E312E6" w:rsidRDefault="00143071" w:rsidP="00143071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2E6">
              <w:rPr>
                <w:rFonts w:ascii="Times New Roman" w:hAnsi="Times New Roman" w:cs="Times New Roman"/>
                <w:sz w:val="24"/>
                <w:szCs w:val="24"/>
              </w:rPr>
              <w:t>Куклы из воздушных шаров.</w:t>
            </w:r>
          </w:p>
        </w:tc>
      </w:tr>
      <w:tr w:rsidR="00143071" w:rsidRPr="00FD1E4D" w14:paraId="0AE8B95F" w14:textId="77777777" w:rsidTr="00143071">
        <w:tc>
          <w:tcPr>
            <w:tcW w:w="692" w:type="dxa"/>
            <w:shd w:val="clear" w:color="auto" w:fill="auto"/>
          </w:tcPr>
          <w:p w14:paraId="5BACC3D6" w14:textId="77777777" w:rsidR="00143071" w:rsidRPr="00E312E6" w:rsidRDefault="00143071" w:rsidP="00143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2" w:type="dxa"/>
          </w:tcPr>
          <w:p w14:paraId="0DE1E174" w14:textId="77777777" w:rsidR="00143071" w:rsidRPr="00E312E6" w:rsidRDefault="00143071" w:rsidP="00143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D92EA85" w14:textId="275BC525" w:rsidR="00143071" w:rsidRPr="00E312E6" w:rsidRDefault="00143071" w:rsidP="00143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43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3BBFD0" w14:textId="77777777" w:rsidR="00143071" w:rsidRPr="00FD1E4D" w:rsidRDefault="00143071" w:rsidP="00143071">
            <w:pPr>
              <w:ind w:right="-91"/>
              <w:jc w:val="center"/>
              <w:rPr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273A840D" w14:textId="77777777" w:rsidR="00143071" w:rsidRPr="00E312E6" w:rsidRDefault="00143071" w:rsidP="00143071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2E6">
              <w:rPr>
                <w:rFonts w:ascii="Times New Roman" w:hAnsi="Times New Roman" w:cs="Times New Roman"/>
                <w:sz w:val="24"/>
                <w:szCs w:val="24"/>
              </w:rPr>
              <w:t>Куклы из картона.</w:t>
            </w:r>
          </w:p>
        </w:tc>
      </w:tr>
      <w:tr w:rsidR="00143071" w:rsidRPr="00FD1E4D" w14:paraId="7C0AC77A" w14:textId="77777777" w:rsidTr="00143071">
        <w:tc>
          <w:tcPr>
            <w:tcW w:w="692" w:type="dxa"/>
            <w:shd w:val="clear" w:color="auto" w:fill="auto"/>
          </w:tcPr>
          <w:p w14:paraId="1D1C3267" w14:textId="77777777" w:rsidR="00143071" w:rsidRPr="00E312E6" w:rsidRDefault="00143071" w:rsidP="00143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2" w:type="dxa"/>
          </w:tcPr>
          <w:p w14:paraId="5DC6586E" w14:textId="77777777" w:rsidR="00143071" w:rsidRPr="00E312E6" w:rsidRDefault="00143071" w:rsidP="00143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D3B6AF3" w14:textId="4D79C2E1" w:rsidR="00143071" w:rsidRPr="00E312E6" w:rsidRDefault="00143071" w:rsidP="00143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43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82B0D7" w14:textId="77777777" w:rsidR="00143071" w:rsidRPr="00FD1E4D" w:rsidRDefault="00143071" w:rsidP="00143071">
            <w:pPr>
              <w:ind w:right="-91"/>
              <w:jc w:val="center"/>
              <w:rPr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2FC6E34D" w14:textId="77777777" w:rsidR="00143071" w:rsidRPr="00E312E6" w:rsidRDefault="00143071" w:rsidP="00143071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2E6">
              <w:rPr>
                <w:rFonts w:ascii="Times New Roman" w:hAnsi="Times New Roman" w:cs="Times New Roman"/>
                <w:sz w:val="24"/>
                <w:szCs w:val="24"/>
              </w:rPr>
              <w:t>Куклы из картона и цветной бумаги.</w:t>
            </w:r>
          </w:p>
        </w:tc>
      </w:tr>
      <w:tr w:rsidR="00143071" w:rsidRPr="00FD1E4D" w14:paraId="5A5E927D" w14:textId="77777777" w:rsidTr="00143071">
        <w:tc>
          <w:tcPr>
            <w:tcW w:w="692" w:type="dxa"/>
            <w:shd w:val="clear" w:color="auto" w:fill="auto"/>
          </w:tcPr>
          <w:p w14:paraId="4493909A" w14:textId="77777777" w:rsidR="00143071" w:rsidRPr="00E312E6" w:rsidRDefault="00143071" w:rsidP="00143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2" w:type="dxa"/>
          </w:tcPr>
          <w:p w14:paraId="6C1F3265" w14:textId="77777777" w:rsidR="00143071" w:rsidRPr="00E312E6" w:rsidRDefault="00143071" w:rsidP="00143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3DD2D5A" w14:textId="5E525CD0" w:rsidR="00143071" w:rsidRPr="00E312E6" w:rsidRDefault="00143071" w:rsidP="00143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43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219575" w14:textId="77777777" w:rsidR="00143071" w:rsidRPr="00FD1E4D" w:rsidRDefault="00143071" w:rsidP="00143071">
            <w:pPr>
              <w:ind w:right="-91"/>
              <w:jc w:val="center"/>
              <w:rPr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E6F9972" w14:textId="77777777" w:rsidR="00143071" w:rsidRPr="00E312E6" w:rsidRDefault="00143071" w:rsidP="00143071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2E6">
              <w:rPr>
                <w:rFonts w:ascii="Times New Roman" w:hAnsi="Times New Roman" w:cs="Times New Roman"/>
                <w:sz w:val="24"/>
                <w:szCs w:val="24"/>
              </w:rPr>
              <w:t>Куклы и гофрированной бумаги.</w:t>
            </w:r>
          </w:p>
        </w:tc>
      </w:tr>
      <w:tr w:rsidR="00143071" w:rsidRPr="00FD1E4D" w14:paraId="5B6FF822" w14:textId="77777777" w:rsidTr="00143071">
        <w:tc>
          <w:tcPr>
            <w:tcW w:w="10881" w:type="dxa"/>
            <w:gridSpan w:val="5"/>
            <w:shd w:val="clear" w:color="auto" w:fill="auto"/>
            <w:vAlign w:val="center"/>
          </w:tcPr>
          <w:p w14:paraId="7926AAB6" w14:textId="77777777" w:rsidR="00143071" w:rsidRPr="00924C80" w:rsidRDefault="00143071" w:rsidP="00143071">
            <w:pPr>
              <w:jc w:val="center"/>
              <w:rPr>
                <w:b/>
              </w:rPr>
            </w:pPr>
            <w:r w:rsidRPr="00E312E6">
              <w:rPr>
                <w:b/>
                <w:bCs/>
                <w:shd w:val="clear" w:color="auto" w:fill="FFFFFF"/>
              </w:rPr>
              <w:t>4. Мастерская Деда Мороза (4 ч)</w:t>
            </w:r>
          </w:p>
        </w:tc>
      </w:tr>
      <w:tr w:rsidR="00143071" w:rsidRPr="00FD1E4D" w14:paraId="40A2F9F2" w14:textId="77777777" w:rsidTr="00143071">
        <w:tc>
          <w:tcPr>
            <w:tcW w:w="692" w:type="dxa"/>
            <w:shd w:val="clear" w:color="auto" w:fill="auto"/>
          </w:tcPr>
          <w:p w14:paraId="718F1F78" w14:textId="77777777" w:rsidR="00143071" w:rsidRPr="00E312E6" w:rsidRDefault="00143071" w:rsidP="00143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2" w:type="dxa"/>
          </w:tcPr>
          <w:p w14:paraId="1AB726BF" w14:textId="77777777" w:rsidR="00143071" w:rsidRPr="00E312E6" w:rsidRDefault="00143071" w:rsidP="00143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563371" w14:textId="115950B3" w:rsidR="00143071" w:rsidRPr="00E312E6" w:rsidRDefault="00B84341" w:rsidP="00143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4307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006FE3" w14:textId="77777777" w:rsidR="00143071" w:rsidRPr="00FD1E4D" w:rsidRDefault="00143071" w:rsidP="00143071">
            <w:pPr>
              <w:ind w:right="-91"/>
              <w:jc w:val="center"/>
              <w:rPr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10D1186E" w14:textId="77777777" w:rsidR="00143071" w:rsidRPr="00E312E6" w:rsidRDefault="00143071" w:rsidP="00143071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2E6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Объемные шары.</w:t>
            </w:r>
          </w:p>
        </w:tc>
      </w:tr>
      <w:tr w:rsidR="00143071" w:rsidRPr="00FD1E4D" w14:paraId="15FC0869" w14:textId="77777777" w:rsidTr="00143071">
        <w:tc>
          <w:tcPr>
            <w:tcW w:w="692" w:type="dxa"/>
            <w:shd w:val="clear" w:color="auto" w:fill="auto"/>
          </w:tcPr>
          <w:p w14:paraId="475B856A" w14:textId="77777777" w:rsidR="00143071" w:rsidRPr="00E312E6" w:rsidRDefault="00143071" w:rsidP="00143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E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2" w:type="dxa"/>
          </w:tcPr>
          <w:p w14:paraId="1D1A1ECF" w14:textId="77777777" w:rsidR="00143071" w:rsidRPr="00E312E6" w:rsidRDefault="00143071" w:rsidP="00143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E1CA2E0" w14:textId="14DD6C8E" w:rsidR="00143071" w:rsidRPr="00E312E6" w:rsidRDefault="00143071" w:rsidP="00143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43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A11D46" w14:textId="77777777" w:rsidR="00143071" w:rsidRPr="00FD1E4D" w:rsidRDefault="00143071" w:rsidP="00143071">
            <w:pPr>
              <w:ind w:right="-91"/>
              <w:jc w:val="center"/>
              <w:rPr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6EED0595" w14:textId="77777777" w:rsidR="00143071" w:rsidRPr="00E312E6" w:rsidRDefault="00143071" w:rsidP="00143071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2E6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Дед Мороз.</w:t>
            </w:r>
          </w:p>
        </w:tc>
      </w:tr>
      <w:tr w:rsidR="00143071" w:rsidRPr="00FD1E4D" w14:paraId="48B241C1" w14:textId="77777777" w:rsidTr="00143071">
        <w:tc>
          <w:tcPr>
            <w:tcW w:w="692" w:type="dxa"/>
            <w:shd w:val="clear" w:color="auto" w:fill="auto"/>
          </w:tcPr>
          <w:p w14:paraId="00DB718D" w14:textId="77777777" w:rsidR="00143071" w:rsidRPr="00E312E6" w:rsidRDefault="00143071" w:rsidP="00143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2" w:type="dxa"/>
          </w:tcPr>
          <w:p w14:paraId="7D9FD3AF" w14:textId="77777777" w:rsidR="00143071" w:rsidRPr="00E312E6" w:rsidRDefault="00143071" w:rsidP="00143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88D9E2" w14:textId="73F9878C" w:rsidR="00143071" w:rsidRPr="00E312E6" w:rsidRDefault="00143071" w:rsidP="00143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43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1B9B7A" w14:textId="77777777" w:rsidR="00143071" w:rsidRPr="00FD1E4D" w:rsidRDefault="00143071" w:rsidP="00143071">
            <w:pPr>
              <w:ind w:right="-91"/>
              <w:jc w:val="center"/>
              <w:rPr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36287236" w14:textId="77777777" w:rsidR="00143071" w:rsidRPr="00E312E6" w:rsidRDefault="00143071" w:rsidP="00143071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2E6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гофрированного картона. Елка.</w:t>
            </w:r>
          </w:p>
        </w:tc>
      </w:tr>
      <w:tr w:rsidR="00143071" w:rsidRPr="00FD1E4D" w14:paraId="0D21322D" w14:textId="77777777" w:rsidTr="00143071">
        <w:tc>
          <w:tcPr>
            <w:tcW w:w="692" w:type="dxa"/>
            <w:shd w:val="clear" w:color="auto" w:fill="auto"/>
          </w:tcPr>
          <w:p w14:paraId="79917588" w14:textId="77777777" w:rsidR="00143071" w:rsidRPr="00E312E6" w:rsidRDefault="00143071" w:rsidP="00143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E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2" w:type="dxa"/>
          </w:tcPr>
          <w:p w14:paraId="5C56DC3D" w14:textId="77777777" w:rsidR="00143071" w:rsidRPr="00E312E6" w:rsidRDefault="00143071" w:rsidP="00143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B4BF77D" w14:textId="7E5CD24D" w:rsidR="00143071" w:rsidRPr="00E312E6" w:rsidRDefault="00143071" w:rsidP="00143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43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623C64" w14:textId="77777777" w:rsidR="00143071" w:rsidRPr="00FD1E4D" w:rsidRDefault="00143071" w:rsidP="00143071">
            <w:pPr>
              <w:ind w:right="-91"/>
              <w:jc w:val="center"/>
              <w:rPr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FB3BB31" w14:textId="77777777" w:rsidR="00143071" w:rsidRPr="00E312E6" w:rsidRDefault="00143071" w:rsidP="00143071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2E6">
              <w:rPr>
                <w:rFonts w:ascii="Times New Roman" w:hAnsi="Times New Roman" w:cs="Times New Roman"/>
                <w:sz w:val="24"/>
                <w:szCs w:val="24"/>
              </w:rPr>
              <w:t xml:space="preserve">Игрушки из цветного картона. Звездочка. </w:t>
            </w:r>
          </w:p>
        </w:tc>
      </w:tr>
      <w:tr w:rsidR="00143071" w:rsidRPr="00FD1E4D" w14:paraId="74A90C0D" w14:textId="77777777" w:rsidTr="00143071">
        <w:tc>
          <w:tcPr>
            <w:tcW w:w="10881" w:type="dxa"/>
            <w:gridSpan w:val="5"/>
            <w:shd w:val="clear" w:color="auto" w:fill="auto"/>
            <w:vAlign w:val="center"/>
          </w:tcPr>
          <w:p w14:paraId="4D8EA6FD" w14:textId="77777777" w:rsidR="00143071" w:rsidRPr="00924C80" w:rsidRDefault="00143071" w:rsidP="00143071">
            <w:pPr>
              <w:jc w:val="center"/>
              <w:rPr>
                <w:b/>
              </w:rPr>
            </w:pPr>
            <w:r>
              <w:rPr>
                <w:b/>
                <w:bCs/>
                <w:shd w:val="clear" w:color="auto" w:fill="FFFFFF"/>
              </w:rPr>
              <w:t>5</w:t>
            </w:r>
            <w:r w:rsidRPr="00E312E6">
              <w:rPr>
                <w:b/>
                <w:bCs/>
                <w:shd w:val="clear" w:color="auto" w:fill="FFFFFF"/>
              </w:rPr>
              <w:t>. Мастерская коллекции идей (6 ч)</w:t>
            </w:r>
          </w:p>
        </w:tc>
      </w:tr>
      <w:tr w:rsidR="00143071" w:rsidRPr="00FD1E4D" w14:paraId="2E0CDF4B" w14:textId="77777777" w:rsidTr="00143071">
        <w:tc>
          <w:tcPr>
            <w:tcW w:w="692" w:type="dxa"/>
            <w:shd w:val="clear" w:color="auto" w:fill="auto"/>
          </w:tcPr>
          <w:p w14:paraId="14404E41" w14:textId="77777777" w:rsidR="00143071" w:rsidRPr="00E312E6" w:rsidRDefault="00143071" w:rsidP="00143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E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2" w:type="dxa"/>
          </w:tcPr>
          <w:p w14:paraId="0206CD16" w14:textId="77777777" w:rsidR="00143071" w:rsidRPr="00E312E6" w:rsidRDefault="00143071" w:rsidP="00143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F684AE" w14:textId="0589BB90" w:rsidR="00143071" w:rsidRPr="00E312E6" w:rsidRDefault="00B84341" w:rsidP="00143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4307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4CF030" w14:textId="77777777" w:rsidR="00143071" w:rsidRPr="00FD1E4D" w:rsidRDefault="00143071" w:rsidP="00143071">
            <w:pPr>
              <w:ind w:right="-91"/>
              <w:jc w:val="center"/>
              <w:rPr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5FA73E46" w14:textId="77777777" w:rsidR="00143071" w:rsidRPr="00E312E6" w:rsidRDefault="00143071" w:rsidP="00143071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2E6">
              <w:rPr>
                <w:rFonts w:ascii="Times New Roman" w:hAnsi="Times New Roman" w:cs="Times New Roman"/>
                <w:sz w:val="24"/>
                <w:szCs w:val="24"/>
              </w:rPr>
              <w:t>Аппликация из гофрированного картона. Лесная красавица.</w:t>
            </w:r>
          </w:p>
        </w:tc>
      </w:tr>
      <w:tr w:rsidR="00143071" w:rsidRPr="00FD1E4D" w14:paraId="0AE5F828" w14:textId="77777777" w:rsidTr="00143071">
        <w:tc>
          <w:tcPr>
            <w:tcW w:w="692" w:type="dxa"/>
            <w:shd w:val="clear" w:color="auto" w:fill="auto"/>
          </w:tcPr>
          <w:p w14:paraId="3EDF0E3F" w14:textId="77777777" w:rsidR="00143071" w:rsidRPr="00E312E6" w:rsidRDefault="00143071" w:rsidP="00143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E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2" w:type="dxa"/>
          </w:tcPr>
          <w:p w14:paraId="0E32641A" w14:textId="77777777" w:rsidR="00143071" w:rsidRPr="00E312E6" w:rsidRDefault="00143071" w:rsidP="00143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E36EB6C" w14:textId="18EEA57B" w:rsidR="00143071" w:rsidRPr="00E312E6" w:rsidRDefault="00143071" w:rsidP="00143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43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F26DFE" w14:textId="77777777" w:rsidR="00143071" w:rsidRPr="00FD1E4D" w:rsidRDefault="00143071" w:rsidP="00143071">
            <w:pPr>
              <w:ind w:right="-91"/>
              <w:jc w:val="center"/>
              <w:rPr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7E72885B" w14:textId="77777777" w:rsidR="00143071" w:rsidRPr="00E312E6" w:rsidRDefault="00143071" w:rsidP="00143071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2E6">
              <w:rPr>
                <w:rFonts w:ascii="Times New Roman" w:hAnsi="Times New Roman" w:cs="Times New Roman"/>
                <w:sz w:val="24"/>
                <w:szCs w:val="24"/>
              </w:rPr>
              <w:t>Аппликация из гофрированного картона. Море.</w:t>
            </w:r>
          </w:p>
        </w:tc>
      </w:tr>
      <w:tr w:rsidR="00143071" w:rsidRPr="00FD1E4D" w14:paraId="49942A67" w14:textId="77777777" w:rsidTr="00143071">
        <w:tc>
          <w:tcPr>
            <w:tcW w:w="692" w:type="dxa"/>
            <w:shd w:val="clear" w:color="auto" w:fill="auto"/>
          </w:tcPr>
          <w:p w14:paraId="336DDBFE" w14:textId="77777777" w:rsidR="00143071" w:rsidRPr="00E312E6" w:rsidRDefault="00143071" w:rsidP="00143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E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2" w:type="dxa"/>
          </w:tcPr>
          <w:p w14:paraId="189D615D" w14:textId="77777777" w:rsidR="00143071" w:rsidRPr="00E312E6" w:rsidRDefault="00143071" w:rsidP="00143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ACE833" w14:textId="77777777" w:rsidR="00143071" w:rsidRPr="00E312E6" w:rsidRDefault="00143071" w:rsidP="00143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C54EE4D" w14:textId="77777777" w:rsidR="00143071" w:rsidRPr="00FD1E4D" w:rsidRDefault="00143071" w:rsidP="00143071">
            <w:pPr>
              <w:ind w:right="-91"/>
              <w:jc w:val="center"/>
              <w:rPr>
                <w:lang w:eastAsia="ru-RU"/>
              </w:rPr>
            </w:pPr>
          </w:p>
        </w:tc>
        <w:tc>
          <w:tcPr>
            <w:tcW w:w="7795" w:type="dxa"/>
            <w:shd w:val="clear" w:color="auto" w:fill="auto"/>
          </w:tcPr>
          <w:p w14:paraId="7146F0E3" w14:textId="77777777" w:rsidR="00143071" w:rsidRPr="00E312E6" w:rsidRDefault="00143071" w:rsidP="00143071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2E6">
              <w:rPr>
                <w:rFonts w:ascii="Times New Roman" w:hAnsi="Times New Roman" w:cs="Times New Roman"/>
                <w:sz w:val="24"/>
                <w:szCs w:val="24"/>
              </w:rPr>
              <w:t>Игрушки с подвижными деталями. Курочки.</w:t>
            </w:r>
          </w:p>
        </w:tc>
      </w:tr>
    </w:tbl>
    <w:p w14:paraId="542B87A9" w14:textId="77777777" w:rsidR="00E312E6" w:rsidRPr="00E312E6" w:rsidRDefault="00E312E6" w:rsidP="00040B1B"/>
    <w:sectPr w:rsidR="00E312E6" w:rsidRPr="00E312E6" w:rsidSect="009E5F57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4B7B"/>
    <w:rsid w:val="00040B1B"/>
    <w:rsid w:val="00143071"/>
    <w:rsid w:val="00173CF8"/>
    <w:rsid w:val="002C56C1"/>
    <w:rsid w:val="0031568F"/>
    <w:rsid w:val="003257C3"/>
    <w:rsid w:val="00384D61"/>
    <w:rsid w:val="003911A2"/>
    <w:rsid w:val="00646C04"/>
    <w:rsid w:val="00755414"/>
    <w:rsid w:val="008205C1"/>
    <w:rsid w:val="008306EB"/>
    <w:rsid w:val="009130B6"/>
    <w:rsid w:val="009E5F57"/>
    <w:rsid w:val="00A85655"/>
    <w:rsid w:val="00B84341"/>
    <w:rsid w:val="00E0331E"/>
    <w:rsid w:val="00E312E6"/>
    <w:rsid w:val="00E94B7B"/>
    <w:rsid w:val="00EC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EC2F2"/>
  <w15:docId w15:val="{B4C8678D-44ED-4CCA-95C6-756CABC8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1A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911A2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3911A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11A2"/>
    <w:rPr>
      <w:rFonts w:ascii="Segoe UI" w:eastAsia="Calibri" w:hAnsi="Segoe UI" w:cs="Segoe UI"/>
      <w:sz w:val="18"/>
      <w:szCs w:val="18"/>
      <w:lang w:eastAsia="ar-SA"/>
    </w:rPr>
  </w:style>
  <w:style w:type="character" w:styleId="a6">
    <w:name w:val="Hyperlink"/>
    <w:rsid w:val="00040B1B"/>
    <w:rPr>
      <w:rFonts w:cs="Times New Roman"/>
      <w:color w:val="0000FF"/>
      <w:u w:val="single"/>
    </w:rPr>
  </w:style>
  <w:style w:type="table" w:customStyle="1" w:styleId="2">
    <w:name w:val="Сетка таблицы2"/>
    <w:basedOn w:val="a1"/>
    <w:uiPriority w:val="39"/>
    <w:rsid w:val="00040B1B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E312E6"/>
  </w:style>
  <w:style w:type="paragraph" w:customStyle="1" w:styleId="1">
    <w:name w:val="Без интервала1"/>
    <w:rsid w:val="00E312E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5">
    <w:name w:val="c5"/>
    <w:basedOn w:val="a"/>
    <w:rsid w:val="00E312E6"/>
    <w:pPr>
      <w:spacing w:before="100" w:beforeAutospacing="1" w:after="100" w:afterAutospacing="1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-shkola.ru" TargetMode="External"/><Relationship Id="rId13" Type="http://schemas.openxmlformats.org/officeDocument/2006/relationships/hyperlink" Target="https://1-sept.r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opilkaurokov.ru/nachalniyeKlassi" TargetMode="External"/><Relationship Id="rId12" Type="http://schemas.openxmlformats.org/officeDocument/2006/relationships/hyperlink" Target="http://infourok.ru" TargetMode="External"/><Relationship Id="rId17" Type="http://schemas.openxmlformats.org/officeDocument/2006/relationships/hyperlink" Target="https://www.ya-roditel.ru/media/gallery/lesson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ja-uchenik.ru/detjam/" TargetMode="External"/><Relationship Id="rId1" Type="http://schemas.openxmlformats.org/officeDocument/2006/relationships/styles" Target="styles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hyperlink" Target="http://www.oso.rcsz.ru" TargetMode="External"/><Relationship Id="rId5" Type="http://schemas.openxmlformats.org/officeDocument/2006/relationships/hyperlink" Target="https://edu.gov.ru" TargetMode="External"/><Relationship Id="rId15" Type="http://schemas.openxmlformats.org/officeDocument/2006/relationships/hyperlink" Target="https://urok.1sept.ru/primary-school" TargetMode="External"/><Relationship Id="rId10" Type="http://schemas.openxmlformats.org/officeDocument/2006/relationships/hyperlink" Target="https://ya-uchitel.ru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nachalo4ka.ru" TargetMode="External"/><Relationship Id="rId14" Type="http://schemas.openxmlformats.org/officeDocument/2006/relationships/hyperlink" Target="https://uchitelya.com/nachalnaya-shkol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ШКОЛА №16</cp:lastModifiedBy>
  <cp:revision>19</cp:revision>
  <cp:lastPrinted>2020-09-04T15:22:00Z</cp:lastPrinted>
  <dcterms:created xsi:type="dcterms:W3CDTF">2020-09-04T15:06:00Z</dcterms:created>
  <dcterms:modified xsi:type="dcterms:W3CDTF">2024-09-10T04:41:00Z</dcterms:modified>
</cp:coreProperties>
</file>