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1B" w:rsidRDefault="004D6EB7" w:rsidP="00DE7C1B">
      <w:pPr>
        <w:jc w:val="center"/>
        <w:rPr>
          <w:b/>
          <w:bCs/>
          <w:kern w:val="24"/>
          <w:lang w:eastAsia="en-US"/>
        </w:rPr>
      </w:pPr>
      <w:r>
        <w:rPr>
          <w:rFonts w:eastAsia="Times New Roman"/>
          <w:b/>
          <w:bCs/>
          <w:noProof/>
          <w:lang w:eastAsia="ru-RU"/>
        </w:rPr>
        <w:drawing>
          <wp:inline distT="0" distB="0" distL="0" distR="0">
            <wp:extent cx="6840220" cy="9643645"/>
            <wp:effectExtent l="19050" t="0" r="0" b="0"/>
            <wp:docPr id="1" name="Рисунок 1" descr="D:\Лиля\Desktop\Новая папка (2)\IMG_20191004_0001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Новая папка (2)\IMG_20191004_0001 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4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B7" w:rsidRDefault="004D6EB7" w:rsidP="00DE7C1B">
      <w:pPr>
        <w:jc w:val="center"/>
        <w:rPr>
          <w:b/>
          <w:bCs/>
          <w:kern w:val="24"/>
          <w:lang w:eastAsia="en-US"/>
        </w:rPr>
      </w:pPr>
    </w:p>
    <w:p w:rsidR="004D6EB7" w:rsidRDefault="004D6EB7" w:rsidP="00DE7C1B">
      <w:pPr>
        <w:jc w:val="center"/>
        <w:rPr>
          <w:b/>
          <w:bCs/>
          <w:kern w:val="24"/>
          <w:lang w:eastAsia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627"/>
        <w:gridCol w:w="626"/>
        <w:gridCol w:w="627"/>
        <w:gridCol w:w="8659"/>
      </w:tblGrid>
      <w:tr w:rsidR="00DE7C1B" w:rsidRPr="007F764E" w:rsidTr="00EE1F6B">
        <w:trPr>
          <w:trHeight w:val="242"/>
        </w:trPr>
        <w:tc>
          <w:tcPr>
            <w:tcW w:w="1253" w:type="dxa"/>
            <w:gridSpan w:val="2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659" w:type="dxa"/>
            <w:vMerge w:val="restart"/>
            <w:shd w:val="clear" w:color="auto" w:fill="auto"/>
            <w:vAlign w:val="center"/>
          </w:tcPr>
          <w:p w:rsidR="00DE7C1B" w:rsidRPr="007F764E" w:rsidRDefault="0027398C" w:rsidP="002739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DE7C1B" w:rsidRPr="007F764E" w:rsidTr="00EE1F6B">
        <w:trPr>
          <w:trHeight w:val="193"/>
        </w:trPr>
        <w:tc>
          <w:tcPr>
            <w:tcW w:w="626" w:type="dxa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659" w:type="dxa"/>
            <w:vMerge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C1B" w:rsidRPr="007F764E" w:rsidTr="00EE1F6B">
        <w:trPr>
          <w:trHeight w:val="290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DE7C1B" w:rsidRPr="007F764E" w:rsidRDefault="00DE7C1B" w:rsidP="00DE7C1B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1. Мастерская флористики (10 ч)</w:t>
            </w:r>
          </w:p>
        </w:tc>
      </w:tr>
      <w:tr w:rsidR="00DE7C1B" w:rsidRPr="007F764E" w:rsidTr="00EE1F6B">
        <w:trPr>
          <w:trHeight w:val="80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BC0846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</w:t>
            </w:r>
            <w:r w:rsidR="00D7724C" w:rsidRPr="00D7724C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BC0846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</w:t>
            </w:r>
            <w:r w:rsidR="00D7724C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крупных листьев.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D7724C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на веточках.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BC0846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D7724C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D7724C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BC0846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D7724C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цветов.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D7724C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BC0846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  <w:r w:rsidR="00D7724C">
              <w:rPr>
                <w:rFonts w:ascii="Times New Roman" w:hAnsi="Times New Roman" w:cs="Times New Roman"/>
                <w:szCs w:val="24"/>
              </w:rPr>
              <w:t>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стебельков.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D7724C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BC0846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</w:t>
            </w:r>
            <w:r w:rsidR="00D7724C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DE7C1B" w:rsidRPr="007F764E" w:rsidTr="00EE1F6B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DE7C1B" w:rsidRPr="00D7724C" w:rsidRDefault="00DE7C1B" w:rsidP="00D7724C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D7724C">
              <w:rPr>
                <w:b/>
                <w:shd w:val="clear" w:color="auto" w:fill="FFFFFF"/>
              </w:rPr>
              <w:t>2. Мастерская лепки (8 ч)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D7724C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09.10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D7724C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Бегемот в болоте</w:t>
            </w:r>
            <w:r w:rsidR="009D4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D7724C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16.10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  <w:r w:rsidR="00D7724C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Жирафы на прогулке.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  <w:r w:rsidR="00D7724C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  <w:r w:rsidR="00D7724C">
              <w:rPr>
                <w:rFonts w:ascii="Times New Roman" w:hAnsi="Times New Roman" w:cs="Times New Roman"/>
                <w:szCs w:val="24"/>
              </w:rPr>
              <w:t>.10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Семья носорогов.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 w:rsidR="00D7724C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</w:t>
            </w:r>
            <w:r w:rsidR="00D7724C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Тигр на охоте.</w:t>
            </w:r>
          </w:p>
        </w:tc>
      </w:tr>
      <w:tr w:rsidR="00DE7C1B" w:rsidRPr="007F764E" w:rsidTr="00EE1F6B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DE7C1B" w:rsidRPr="00D7724C" w:rsidRDefault="00DE7C1B" w:rsidP="00D7724C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D7724C">
              <w:rPr>
                <w:b/>
                <w:shd w:val="clear" w:color="auto" w:fill="FFFFFF"/>
              </w:rPr>
              <w:t>3. Мастерская игротеки (6 ч)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9D490A" w:rsidP="0026038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</w:t>
            </w:r>
            <w:r w:rsidR="00D7724C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9D490A" w:rsidP="0026038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D7724C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DE7C1B" w:rsidRPr="00D7724C" w:rsidRDefault="009D490A" w:rsidP="0026038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260388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 Оформление коробочки для шашек.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260388">
              <w:rPr>
                <w:rFonts w:ascii="Times New Roman" w:hAnsi="Times New Roman" w:cs="Times New Roman"/>
                <w:szCs w:val="24"/>
              </w:rPr>
              <w:t>.11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260388">
              <w:rPr>
                <w:rFonts w:ascii="Times New Roman" w:hAnsi="Times New Roman" w:cs="Times New Roman"/>
                <w:szCs w:val="24"/>
              </w:rPr>
              <w:t>.1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  <w:r w:rsidR="00260388">
              <w:rPr>
                <w:rFonts w:ascii="Times New Roman" w:hAnsi="Times New Roman" w:cs="Times New Roman"/>
                <w:szCs w:val="24"/>
              </w:rPr>
              <w:t>.1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 Оформление коробочки для шахмат.</w:t>
            </w:r>
          </w:p>
        </w:tc>
      </w:tr>
      <w:tr w:rsidR="00DE7C1B" w:rsidRPr="007F764E" w:rsidTr="00EE1F6B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DE7C1B" w:rsidRPr="00D7724C" w:rsidRDefault="00DE7C1B" w:rsidP="00D7724C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D7724C"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 w:rsidR="00260388">
              <w:rPr>
                <w:rFonts w:ascii="Times New Roman" w:hAnsi="Times New Roman" w:cs="Times New Roman"/>
                <w:szCs w:val="24"/>
              </w:rPr>
              <w:t>.1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 Фонарики.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</w:t>
            </w:r>
            <w:r w:rsidR="00260388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26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из цветной бумаги. 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>Шары. Флажки.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</w:t>
            </w:r>
            <w:r w:rsidR="00260388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26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из цветной бумаги. 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>Бусы.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260388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26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из цветной бумаги. 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>Сосулька.</w:t>
            </w:r>
          </w:p>
        </w:tc>
      </w:tr>
      <w:tr w:rsidR="00DE7C1B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DE7C1B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260388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627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DE7C1B" w:rsidRPr="007F764E" w:rsidRDefault="00DE7C1B" w:rsidP="0026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из цветной бумаги. 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>Снеговик.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  <w:r w:rsidR="00260388">
              <w:rPr>
                <w:rFonts w:ascii="Times New Roman" w:hAnsi="Times New Roman" w:cs="Times New Roman"/>
                <w:szCs w:val="24"/>
              </w:rPr>
              <w:t>.12</w:t>
            </w: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7129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Коллективная работа «Звери для ёлки».</w:t>
            </w:r>
          </w:p>
        </w:tc>
      </w:tr>
      <w:tr w:rsidR="00260388" w:rsidRPr="007F764E" w:rsidTr="00EE1F6B">
        <w:trPr>
          <w:trHeight w:val="56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260388" w:rsidRPr="00260388" w:rsidRDefault="00260388" w:rsidP="0026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Мастерская коллекции идей (22 ч)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9D490A" w:rsidP="009D490A">
            <w:pPr>
              <w:pStyle w:val="a3"/>
              <w:ind w:left="-119" w:right="-18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20.12</w:t>
            </w: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Корабль. </w:t>
            </w:r>
          </w:p>
        </w:tc>
      </w:tr>
      <w:tr w:rsidR="00260388" w:rsidRPr="007F764E" w:rsidTr="00EE1F6B">
        <w:trPr>
          <w:trHeight w:val="1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25.12</w:t>
            </w: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9D490A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27.12</w:t>
            </w: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«Цветочная поляна».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«Птичий двор».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«Фантазия».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элементов. Забор.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 для дома.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230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260388" w:rsidRPr="007F764E" w:rsidTr="00EE1F6B">
        <w:trPr>
          <w:trHeight w:val="30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230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260388" w:rsidRPr="007F764E" w:rsidTr="00EE1F6B">
        <w:trPr>
          <w:trHeight w:val="30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CD3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«Береги природу!»</w:t>
            </w:r>
          </w:p>
        </w:tc>
      </w:tr>
      <w:tr w:rsidR="00260388" w:rsidRPr="007F764E" w:rsidTr="00EE1F6B">
        <w:trPr>
          <w:trHeight w:val="141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«Весёлые джунгли».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</w:p>
        </w:tc>
      </w:tr>
      <w:tr w:rsidR="00260388" w:rsidRPr="007F764E" w:rsidTr="00EE1F6B">
        <w:trPr>
          <w:trHeight w:val="56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260388" w:rsidRPr="00260388" w:rsidRDefault="00260388" w:rsidP="0026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 Мастерская оригами (6 ч)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</w:p>
        </w:tc>
      </w:tr>
      <w:tr w:rsidR="00260388" w:rsidRPr="007F764E" w:rsidTr="00EE1F6B">
        <w:trPr>
          <w:trHeight w:val="110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«Лесная поляна».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«Насекомые».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7398C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«Тюльпан с листиком»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7398C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«Лягушата»</w:t>
            </w:r>
          </w:p>
        </w:tc>
      </w:tr>
      <w:tr w:rsidR="00260388" w:rsidRPr="007F764E" w:rsidTr="00EE1F6B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260388" w:rsidRPr="00D7724C" w:rsidRDefault="00260388" w:rsidP="00D7724C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D7724C"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 Окончание работы.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Окончание работы.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260388" w:rsidRPr="007F764E" w:rsidTr="00EE1F6B">
        <w:trPr>
          <w:trHeight w:val="56"/>
        </w:trPr>
        <w:tc>
          <w:tcPr>
            <w:tcW w:w="626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Автобус.</w:t>
            </w:r>
          </w:p>
        </w:tc>
      </w:tr>
    </w:tbl>
    <w:p w:rsidR="00DE7C1B" w:rsidRPr="00DE7C1B" w:rsidRDefault="00DE7C1B" w:rsidP="00DE7C1B">
      <w:pPr>
        <w:jc w:val="center"/>
        <w:rPr>
          <w:b/>
          <w:bCs/>
          <w:kern w:val="24"/>
          <w:lang w:eastAsia="en-US"/>
        </w:rPr>
      </w:pPr>
    </w:p>
    <w:sectPr w:rsidR="00DE7C1B" w:rsidRPr="00DE7C1B" w:rsidSect="00DE7C1B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5A10"/>
    <w:rsid w:val="0001689D"/>
    <w:rsid w:val="0021703D"/>
    <w:rsid w:val="00260388"/>
    <w:rsid w:val="0027398C"/>
    <w:rsid w:val="004D6EB7"/>
    <w:rsid w:val="00682BC0"/>
    <w:rsid w:val="006C0F7B"/>
    <w:rsid w:val="00705A10"/>
    <w:rsid w:val="008664E6"/>
    <w:rsid w:val="0091165F"/>
    <w:rsid w:val="009D490A"/>
    <w:rsid w:val="00BC0846"/>
    <w:rsid w:val="00BD583D"/>
    <w:rsid w:val="00D7724C"/>
    <w:rsid w:val="00DC2690"/>
    <w:rsid w:val="00DE7C1B"/>
    <w:rsid w:val="00E531E8"/>
    <w:rsid w:val="00EE1F6B"/>
    <w:rsid w:val="00F9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1F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F6B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1F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F6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Лиля</cp:lastModifiedBy>
  <cp:revision>6</cp:revision>
  <cp:lastPrinted>2017-09-21T15:23:00Z</cp:lastPrinted>
  <dcterms:created xsi:type="dcterms:W3CDTF">2019-09-14T14:09:00Z</dcterms:created>
  <dcterms:modified xsi:type="dcterms:W3CDTF">2019-10-06T20:38:00Z</dcterms:modified>
</cp:coreProperties>
</file>