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77D" w:rsidRPr="00F90453" w:rsidRDefault="0016777D" w:rsidP="0038206B">
      <w:pPr>
        <w:pStyle w:val="a3"/>
        <w:rPr>
          <w:color w:val="auto"/>
          <w:sz w:val="24"/>
          <w:szCs w:val="24"/>
        </w:rPr>
      </w:pPr>
      <w:r w:rsidRPr="00F90453">
        <w:rPr>
          <w:color w:val="auto"/>
          <w:sz w:val="24"/>
          <w:szCs w:val="24"/>
        </w:rPr>
        <w:t>Сведения о темах самообразования</w:t>
      </w:r>
    </w:p>
    <w:p w:rsidR="0038206B" w:rsidRPr="00F90453" w:rsidRDefault="0038206B" w:rsidP="0016777D">
      <w:pPr>
        <w:pStyle w:val="a3"/>
        <w:jc w:val="left"/>
        <w:rPr>
          <w:color w:val="auto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6804"/>
        <w:gridCol w:w="3260"/>
      </w:tblGrid>
      <w:tr w:rsidR="00F90453" w:rsidRPr="00F90453" w:rsidTr="003820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7D" w:rsidRPr="00F90453" w:rsidRDefault="0016777D" w:rsidP="0038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6777D" w:rsidRPr="00F90453" w:rsidRDefault="0016777D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9045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9045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7D" w:rsidRPr="00F90453" w:rsidRDefault="0016777D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b/>
                <w:sz w:val="24"/>
                <w:szCs w:val="24"/>
              </w:rPr>
              <w:t>Ф.И.О учителя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7D" w:rsidRPr="00F90453" w:rsidRDefault="0016777D" w:rsidP="0038206B">
            <w:pPr>
              <w:pStyle w:val="1"/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F90453">
              <w:rPr>
                <w:rFonts w:eastAsiaTheme="minorEastAsia"/>
                <w:sz w:val="24"/>
                <w:szCs w:val="24"/>
              </w:rPr>
              <w:t xml:space="preserve">                              Тема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7D" w:rsidRPr="00F90453" w:rsidRDefault="0016777D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</w:tr>
      <w:tr w:rsidR="00F90453" w:rsidRPr="00F90453" w:rsidTr="003820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Аносова Л.В.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«Особенности связной монологической речи детей школьного возраста с системным недоразвитием речи»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декады начальной школы</w:t>
            </w:r>
          </w:p>
        </w:tc>
      </w:tr>
      <w:tr w:rsidR="00F90453" w:rsidRPr="00F90453" w:rsidTr="003820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FB5B0A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Шелепова</w:t>
            </w:r>
            <w:proofErr w:type="spellEnd"/>
            <w:r w:rsidRPr="00F90453">
              <w:rPr>
                <w:rFonts w:ascii="Times New Roman" w:hAnsi="Times New Roman" w:cs="Times New Roman"/>
                <w:sz w:val="24"/>
                <w:szCs w:val="24"/>
              </w:rPr>
              <w:t xml:space="preserve"> К.О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«Игровое обучение на уроках русского языка»</w:t>
            </w:r>
          </w:p>
          <w:p w:rsidR="0038206B" w:rsidRPr="00F90453" w:rsidRDefault="0038206B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Выступление на ШМО</w:t>
            </w:r>
          </w:p>
        </w:tc>
      </w:tr>
      <w:tr w:rsidR="00F90453" w:rsidRPr="00F90453" w:rsidTr="003820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Гавронова</w:t>
            </w:r>
            <w:proofErr w:type="spellEnd"/>
            <w:r w:rsidRPr="00F9045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«Развитие связной литературной речи»</w:t>
            </w:r>
          </w:p>
          <w:p w:rsidR="0038206B" w:rsidRPr="00F90453" w:rsidRDefault="0038206B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Выступление на ШМО</w:t>
            </w:r>
          </w:p>
        </w:tc>
      </w:tr>
      <w:tr w:rsidR="00F90453" w:rsidRPr="00F90453" w:rsidTr="003820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Дороненкова</w:t>
            </w:r>
            <w:proofErr w:type="spellEnd"/>
            <w:r w:rsidRPr="00F90453"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«Развитие навыков беглого выразительного чтения»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декады начальной школы</w:t>
            </w:r>
          </w:p>
        </w:tc>
      </w:tr>
      <w:tr w:rsidR="00F90453" w:rsidRPr="00F90453" w:rsidTr="003820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Фёдорова О.А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«Развитие орфографической зоркости у младших школьников»</w:t>
            </w:r>
          </w:p>
          <w:p w:rsidR="0038206B" w:rsidRPr="00F90453" w:rsidRDefault="0038206B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Выступление на ШМО</w:t>
            </w:r>
          </w:p>
        </w:tc>
      </w:tr>
      <w:tr w:rsidR="00F90453" w:rsidRPr="00F90453" w:rsidTr="003820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3106EC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Кавтарадзе А.С.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«Развитие орфографической зоркости у младших школьников»</w:t>
            </w:r>
          </w:p>
          <w:p w:rsidR="0038206B" w:rsidRPr="00F90453" w:rsidRDefault="0038206B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Выступление на ШМО</w:t>
            </w:r>
          </w:p>
        </w:tc>
      </w:tr>
      <w:tr w:rsidR="00F90453" w:rsidRPr="00F90453" w:rsidTr="003820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Кибало</w:t>
            </w:r>
            <w:proofErr w:type="spellEnd"/>
            <w:r w:rsidRPr="00F90453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орфографических навыков у младших школьников»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Выступление на ШМО</w:t>
            </w:r>
          </w:p>
        </w:tc>
      </w:tr>
      <w:tr w:rsidR="00F90453" w:rsidRPr="00F90453" w:rsidTr="003820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Кожаева</w:t>
            </w:r>
            <w:proofErr w:type="spellEnd"/>
            <w:r w:rsidRPr="00F90453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«Использование игровых моментов на уроках.</w:t>
            </w:r>
          </w:p>
          <w:p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Дидактические игры»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декады начальной школы</w:t>
            </w:r>
          </w:p>
        </w:tc>
      </w:tr>
      <w:tr w:rsidR="00F90453" w:rsidRPr="00F90453" w:rsidTr="003820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Козинец</w:t>
            </w:r>
            <w:proofErr w:type="spellEnd"/>
            <w:r w:rsidRPr="00F9045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6B" w:rsidRPr="00F90453" w:rsidRDefault="002A1207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«Использование информационных технологий для повышения уровня образования на уроках математики</w:t>
            </w:r>
            <w:r w:rsidR="0016777D" w:rsidRPr="00F904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Выступление на ШМО</w:t>
            </w:r>
          </w:p>
        </w:tc>
      </w:tr>
      <w:tr w:rsidR="00F90453" w:rsidRPr="00F90453" w:rsidTr="003820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Кудряшова И.И.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«Использование пословиц на уроках в классах коррекции для детей с ЗПР»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Выступление на ШМО</w:t>
            </w:r>
          </w:p>
        </w:tc>
      </w:tr>
      <w:tr w:rsidR="00F90453" w:rsidRPr="00F90453" w:rsidTr="0038206B">
        <w:trPr>
          <w:trHeight w:val="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726D5B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Щербакова</w:t>
            </w:r>
            <w:r w:rsidR="00FB73FB" w:rsidRPr="00F90453">
              <w:rPr>
                <w:rFonts w:ascii="Times New Roman" w:hAnsi="Times New Roman" w:cs="Times New Roman"/>
                <w:sz w:val="24"/>
                <w:szCs w:val="24"/>
              </w:rPr>
              <w:t xml:space="preserve"> Е.Ю</w:t>
            </w:r>
            <w:r w:rsidR="0016777D" w:rsidRPr="00F904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445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451E0" w:rsidRPr="00F90453">
              <w:rPr>
                <w:rFonts w:ascii="Times New Roman" w:hAnsi="Times New Roman" w:cs="Times New Roman"/>
                <w:sz w:val="24"/>
                <w:szCs w:val="24"/>
              </w:rPr>
              <w:t>Использование проблемных ситуаций на уроках математики</w:t>
            </w: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декады начальной школы</w:t>
            </w:r>
          </w:p>
        </w:tc>
      </w:tr>
      <w:tr w:rsidR="00F90453" w:rsidRPr="00F90453" w:rsidTr="0038206B">
        <w:trPr>
          <w:trHeight w:val="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38206B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Овчарук</w:t>
            </w:r>
            <w:proofErr w:type="spellEnd"/>
            <w:r w:rsidR="00442309" w:rsidRPr="00F90453">
              <w:rPr>
                <w:rFonts w:ascii="Times New Roman" w:hAnsi="Times New Roman" w:cs="Times New Roman"/>
                <w:sz w:val="24"/>
                <w:szCs w:val="24"/>
              </w:rPr>
              <w:t xml:space="preserve"> И. А</w:t>
            </w:r>
            <w:r w:rsidR="0016777D" w:rsidRPr="00F904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«Использование дидактических игр и игровых моментов на уроках»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Выступление на ШМО</w:t>
            </w:r>
          </w:p>
        </w:tc>
      </w:tr>
      <w:tr w:rsidR="00F90453" w:rsidRPr="00F90453" w:rsidTr="0038206B">
        <w:trPr>
          <w:trHeight w:val="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3220D8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</w:t>
            </w:r>
            <w:bookmarkStart w:id="0" w:name="_GoBack"/>
            <w:bookmarkEnd w:id="0"/>
            <w:r w:rsidR="00FB5B0A" w:rsidRPr="00F90453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F90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90453" w:rsidRPr="00F90453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 и личной ответственности младших школьников за свои поступки</w:t>
            </w: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декады начальной школы</w:t>
            </w:r>
          </w:p>
        </w:tc>
      </w:tr>
      <w:tr w:rsidR="00F90453" w:rsidRPr="00F90453" w:rsidTr="0038206B">
        <w:trPr>
          <w:trHeight w:val="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AA05F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Шевчук</w:t>
            </w:r>
            <w:r w:rsidR="0038206B" w:rsidRPr="00F90453">
              <w:rPr>
                <w:rFonts w:ascii="Times New Roman" w:hAnsi="Times New Roman" w:cs="Times New Roman"/>
                <w:sz w:val="24"/>
                <w:szCs w:val="24"/>
              </w:rPr>
              <w:t xml:space="preserve"> Ю.А</w:t>
            </w:r>
            <w:r w:rsidR="00FB73FB" w:rsidRPr="00F904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«Развитие связной речи на уроках русского языка и чтения»</w:t>
            </w:r>
          </w:p>
          <w:p w:rsidR="0038206B" w:rsidRPr="00F90453" w:rsidRDefault="0038206B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Выступление на ШМО</w:t>
            </w:r>
          </w:p>
        </w:tc>
      </w:tr>
      <w:tr w:rsidR="00F90453" w:rsidRPr="00F90453" w:rsidTr="0038206B">
        <w:trPr>
          <w:trHeight w:val="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3106EC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«Развитие и отработка каллиграфических навыков младших школьников»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Выступление на ШМО</w:t>
            </w:r>
          </w:p>
        </w:tc>
      </w:tr>
      <w:tr w:rsidR="00F90453" w:rsidRPr="00F90453" w:rsidTr="003820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Повитницкая</w:t>
            </w:r>
            <w:proofErr w:type="spellEnd"/>
            <w:r w:rsidRPr="00F90453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0B81" w:rsidRPr="00F90453">
              <w:rPr>
                <w:rFonts w:ascii="Times New Roman" w:hAnsi="Times New Roman" w:cs="Times New Roman"/>
                <w:sz w:val="24"/>
                <w:szCs w:val="24"/>
              </w:rPr>
              <w:t>Работа с одарёнными детьми</w:t>
            </w: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Выступление на ШМО,</w:t>
            </w:r>
          </w:p>
          <w:p w:rsidR="0016777D" w:rsidRPr="00F90453" w:rsidRDefault="00980B81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6777D" w:rsidRPr="00F904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дагогическом</w:t>
            </w:r>
            <w:proofErr w:type="gramEnd"/>
            <w:r w:rsidRPr="00F90453">
              <w:rPr>
                <w:rFonts w:ascii="Times New Roman" w:hAnsi="Times New Roman" w:cs="Times New Roman"/>
                <w:sz w:val="24"/>
                <w:szCs w:val="24"/>
              </w:rPr>
              <w:t xml:space="preserve"> совете</w:t>
            </w:r>
          </w:p>
        </w:tc>
      </w:tr>
      <w:tr w:rsidR="00F90453" w:rsidRPr="00F90453" w:rsidTr="003820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3106EC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Ибадулаева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C4" w:rsidRPr="00F90453" w:rsidRDefault="009D0BC4" w:rsidP="0038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«Использование игровых моментов на уроках.</w:t>
            </w:r>
          </w:p>
          <w:p w:rsidR="0016777D" w:rsidRPr="00F90453" w:rsidRDefault="009D0BC4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Дидактические игры»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декады начальной школы</w:t>
            </w:r>
          </w:p>
        </w:tc>
      </w:tr>
      <w:tr w:rsidR="00F90453" w:rsidRPr="00F90453" w:rsidTr="0038206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FB73FB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FB5B0A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Кибальникова</w:t>
            </w:r>
            <w:proofErr w:type="spellEnd"/>
            <w:r w:rsidRPr="00F90453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FB73FB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90453" w:rsidRPr="00F90453">
              <w:rPr>
                <w:rFonts w:ascii="Times New Roman" w:hAnsi="Times New Roman" w:cs="Times New Roman"/>
                <w:sz w:val="24"/>
                <w:szCs w:val="24"/>
              </w:rPr>
              <w:t>Приёмы мнемотехники для развития памяти детей на уроках начального общего образования</w:t>
            </w: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8206B" w:rsidRPr="00F90453" w:rsidRDefault="0038206B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FB73FB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Выступление на ШМО</w:t>
            </w:r>
          </w:p>
        </w:tc>
      </w:tr>
      <w:tr w:rsidR="003106EC" w:rsidRPr="00F90453" w:rsidTr="003106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EC" w:rsidRPr="00F90453" w:rsidRDefault="003106EC" w:rsidP="00310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EC" w:rsidRPr="00F90453" w:rsidRDefault="003106EC" w:rsidP="00310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Полищук Т.В.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EC" w:rsidRPr="00F90453" w:rsidRDefault="003106EC" w:rsidP="00310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«Использование элементов тренинга на уроках»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EC" w:rsidRPr="00F90453" w:rsidRDefault="003106EC" w:rsidP="00310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декады начальной школы</w:t>
            </w:r>
          </w:p>
        </w:tc>
      </w:tr>
      <w:tr w:rsidR="003106EC" w:rsidRPr="00F90453" w:rsidTr="0038206B">
        <w:trPr>
          <w:trHeight w:val="5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EC" w:rsidRPr="00F90453" w:rsidRDefault="003106EC" w:rsidP="00310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EC" w:rsidRPr="00F90453" w:rsidRDefault="003106EC" w:rsidP="00310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 w:rsidRPr="00F90453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EC" w:rsidRPr="00F90453" w:rsidRDefault="003106EC" w:rsidP="00310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«Развитие познавательных процессов у младших школьников на уроках математики»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EC" w:rsidRPr="00F90453" w:rsidRDefault="003106EC" w:rsidP="00310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декады начальной школы</w:t>
            </w:r>
          </w:p>
        </w:tc>
      </w:tr>
      <w:tr w:rsidR="00F90453" w:rsidRPr="00F90453" w:rsidTr="003820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0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Швец З.В.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«Развитие речи у младших школьников в классах коррекции для детей с ЗПР»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Выступление на ШМО</w:t>
            </w:r>
          </w:p>
        </w:tc>
      </w:tr>
      <w:tr w:rsidR="001D2ACF" w:rsidRPr="00F90453" w:rsidTr="008747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2ACF" w:rsidRPr="00F90453" w:rsidRDefault="001D2ACF" w:rsidP="00382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2ACF" w:rsidRPr="00F90453" w:rsidRDefault="001D2ACF" w:rsidP="00DE0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Можарова</w:t>
            </w:r>
            <w:proofErr w:type="spellEnd"/>
            <w:r w:rsidRPr="00F90453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68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2ACF" w:rsidRPr="00F90453" w:rsidRDefault="001D2ACF" w:rsidP="00697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«Развитие речи на уроках чтения в классах коррекции для детей с ЗПР»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2ACF" w:rsidRPr="00F90453" w:rsidRDefault="001D2ACF" w:rsidP="0087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декады начальной школы</w:t>
            </w:r>
          </w:p>
        </w:tc>
      </w:tr>
      <w:tr w:rsidR="001D2ACF" w:rsidRPr="00F90453" w:rsidTr="001D2ACF">
        <w:trPr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ACF" w:rsidRPr="00F90453" w:rsidRDefault="001D2ACF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ACF" w:rsidRPr="00F90453" w:rsidRDefault="001D2ACF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ACF" w:rsidRPr="00F90453" w:rsidRDefault="001D2ACF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ACF" w:rsidRPr="00F90453" w:rsidRDefault="001D2ACF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453" w:rsidRPr="00F90453" w:rsidTr="0038206B">
        <w:trPr>
          <w:trHeight w:val="5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206B" w:rsidRPr="00F90453" w:rsidRDefault="001D2ACF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6B" w:rsidRPr="00F90453" w:rsidRDefault="0038206B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 xml:space="preserve">Кислая Т. А.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6B" w:rsidRPr="00F90453" w:rsidRDefault="0038206B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«Психологическая адаптация первоклассников»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6B" w:rsidRPr="00F90453" w:rsidRDefault="0038206B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Выступление на ШМО</w:t>
            </w:r>
          </w:p>
        </w:tc>
      </w:tr>
      <w:tr w:rsidR="00F90453" w:rsidRPr="00F90453" w:rsidTr="0038206B">
        <w:trPr>
          <w:trHeight w:val="7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206B" w:rsidRPr="00F90453" w:rsidRDefault="001D2ACF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6B" w:rsidRPr="00F90453" w:rsidRDefault="003106EC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Баубатрын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6B" w:rsidRPr="00F90453" w:rsidRDefault="0038206B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«Права и обязанности детей и родителей»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6B" w:rsidRPr="00F90453" w:rsidRDefault="0038206B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Выступление на ШМО</w:t>
            </w:r>
          </w:p>
        </w:tc>
      </w:tr>
      <w:tr w:rsidR="00F90453" w:rsidRPr="00F90453" w:rsidTr="0038206B">
        <w:trPr>
          <w:trHeight w:val="6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206B" w:rsidRPr="00F90453" w:rsidRDefault="001D2ACF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6B" w:rsidRPr="00F90453" w:rsidRDefault="0038206B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Ибраимова А. С.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6B" w:rsidRPr="00F90453" w:rsidRDefault="0038206B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«Проблемы в изучении крымско-татарского языка»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6B" w:rsidRPr="00F90453" w:rsidRDefault="0038206B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Выступление на ШМО</w:t>
            </w:r>
          </w:p>
        </w:tc>
      </w:tr>
      <w:tr w:rsidR="00F90453" w:rsidRPr="00F90453" w:rsidTr="0038206B">
        <w:trPr>
          <w:trHeight w:val="5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206B" w:rsidRPr="00F90453" w:rsidRDefault="001D2ACF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6B" w:rsidRPr="00F90453" w:rsidRDefault="0038206B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Чернобиль</w:t>
            </w:r>
            <w:proofErr w:type="spellEnd"/>
            <w:r w:rsidRPr="00F90453">
              <w:rPr>
                <w:rFonts w:ascii="Times New Roman" w:hAnsi="Times New Roman" w:cs="Times New Roman"/>
                <w:sz w:val="24"/>
                <w:szCs w:val="24"/>
              </w:rPr>
              <w:t xml:space="preserve"> Ю. Г.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6B" w:rsidRPr="00F90453" w:rsidRDefault="0038206B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Дислексия</w:t>
            </w:r>
            <w:proofErr w:type="spellEnd"/>
            <w:r w:rsidRPr="00F9045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дисграфия</w:t>
            </w:r>
            <w:proofErr w:type="spellEnd"/>
            <w:r w:rsidRPr="00F90453">
              <w:rPr>
                <w:rFonts w:ascii="Times New Roman" w:hAnsi="Times New Roman" w:cs="Times New Roman"/>
                <w:sz w:val="24"/>
                <w:szCs w:val="24"/>
              </w:rPr>
              <w:t xml:space="preserve"> у младших школьников»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6B" w:rsidRPr="00F90453" w:rsidRDefault="0038206B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Выступление на ШМО</w:t>
            </w:r>
          </w:p>
        </w:tc>
      </w:tr>
      <w:tr w:rsidR="00F90453" w:rsidRPr="00F90453" w:rsidTr="00FB5B0A">
        <w:trPr>
          <w:trHeight w:val="11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6B" w:rsidRPr="00F90453" w:rsidRDefault="001D2ACF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6B" w:rsidRPr="00F90453" w:rsidRDefault="0038206B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Корнилевич</w:t>
            </w:r>
            <w:proofErr w:type="spellEnd"/>
            <w:r w:rsidRPr="00F90453">
              <w:rPr>
                <w:rFonts w:ascii="Times New Roman" w:hAnsi="Times New Roman" w:cs="Times New Roman"/>
                <w:sz w:val="24"/>
                <w:szCs w:val="24"/>
              </w:rPr>
              <w:t xml:space="preserve"> М. П.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6B" w:rsidRPr="00F90453" w:rsidRDefault="0038206B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«Особенности формирования речевой деятельности младших школьников с целью создания условий для успешного обучения в начальной школе»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6B" w:rsidRPr="00F90453" w:rsidRDefault="0038206B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Открытое занятие в рамках декады начальной школы</w:t>
            </w:r>
          </w:p>
        </w:tc>
      </w:tr>
    </w:tbl>
    <w:p w:rsidR="0016777D" w:rsidRPr="00F90453" w:rsidRDefault="0016777D" w:rsidP="0016777D">
      <w:pPr>
        <w:rPr>
          <w:rFonts w:ascii="Times New Roman" w:hAnsi="Times New Roman" w:cs="Times New Roman"/>
          <w:b/>
          <w:sz w:val="24"/>
          <w:szCs w:val="24"/>
        </w:rPr>
      </w:pPr>
    </w:p>
    <w:p w:rsidR="004708B4" w:rsidRPr="00F90453" w:rsidRDefault="004708B4">
      <w:pPr>
        <w:rPr>
          <w:rFonts w:ascii="Times New Roman" w:hAnsi="Times New Roman" w:cs="Times New Roman"/>
          <w:sz w:val="24"/>
          <w:szCs w:val="24"/>
        </w:rPr>
      </w:pPr>
    </w:p>
    <w:sectPr w:rsidR="004708B4" w:rsidRPr="00F90453" w:rsidSect="00F904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6777D"/>
    <w:rsid w:val="0016777D"/>
    <w:rsid w:val="001D2ACF"/>
    <w:rsid w:val="002A1207"/>
    <w:rsid w:val="003106EC"/>
    <w:rsid w:val="003220D8"/>
    <w:rsid w:val="0038206B"/>
    <w:rsid w:val="00442309"/>
    <w:rsid w:val="004451E0"/>
    <w:rsid w:val="004708B4"/>
    <w:rsid w:val="005D667D"/>
    <w:rsid w:val="00726D5B"/>
    <w:rsid w:val="00770A59"/>
    <w:rsid w:val="00974094"/>
    <w:rsid w:val="00980B81"/>
    <w:rsid w:val="009A54C5"/>
    <w:rsid w:val="009B3A9F"/>
    <w:rsid w:val="009D0BC4"/>
    <w:rsid w:val="00AA05FD"/>
    <w:rsid w:val="00C37DC1"/>
    <w:rsid w:val="00E5003D"/>
    <w:rsid w:val="00F90453"/>
    <w:rsid w:val="00FB5B0A"/>
    <w:rsid w:val="00FB73FB"/>
    <w:rsid w:val="00FD3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F846A5-137E-4EF0-BC0E-FFC07C4D2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03D"/>
  </w:style>
  <w:style w:type="paragraph" w:styleId="1">
    <w:name w:val="heading 1"/>
    <w:basedOn w:val="a"/>
    <w:next w:val="a"/>
    <w:link w:val="10"/>
    <w:qFormat/>
    <w:rsid w:val="0016777D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77D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Title"/>
    <w:basedOn w:val="a"/>
    <w:link w:val="a4"/>
    <w:qFormat/>
    <w:rsid w:val="0016777D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FF"/>
      <w:sz w:val="28"/>
      <w:szCs w:val="20"/>
    </w:rPr>
  </w:style>
  <w:style w:type="character" w:customStyle="1" w:styleId="a4">
    <w:name w:val="Название Знак"/>
    <w:basedOn w:val="a0"/>
    <w:link w:val="a3"/>
    <w:rsid w:val="0016777D"/>
    <w:rPr>
      <w:rFonts w:ascii="Times New Roman" w:eastAsia="Times New Roman" w:hAnsi="Times New Roman" w:cs="Times New Roman"/>
      <w:b/>
      <w:color w:val="0000FF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2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2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vc300715</dc:creator>
  <cp:lastModifiedBy>ACER</cp:lastModifiedBy>
  <cp:revision>3</cp:revision>
  <cp:lastPrinted>2021-11-10T16:15:00Z</cp:lastPrinted>
  <dcterms:created xsi:type="dcterms:W3CDTF">2022-11-22T13:31:00Z</dcterms:created>
  <dcterms:modified xsi:type="dcterms:W3CDTF">2022-11-23T06:34:00Z</dcterms:modified>
</cp:coreProperties>
</file>