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84" w:rsidRDefault="0026653C" w:rsidP="00E06884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26653C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297295" cy="9150816"/>
            <wp:effectExtent l="0" t="0" r="8255" b="0"/>
            <wp:docPr id="1" name="Рисунок 1" descr="C:\Users\Классоводы\Pictures\2019-10-0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3"/>
                    <a:stretch/>
                  </pic:blipFill>
                  <pic:spPr bwMode="auto">
                    <a:xfrm>
                      <a:off x="0" y="0"/>
                      <a:ext cx="6301298" cy="915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C39" w:rsidRDefault="00346C39" w:rsidP="00E06884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4"/>
        <w:gridCol w:w="16"/>
        <w:gridCol w:w="813"/>
        <w:gridCol w:w="970"/>
        <w:gridCol w:w="6388"/>
      </w:tblGrid>
      <w:tr w:rsidR="00131178" w:rsidRPr="00CB06F6" w:rsidTr="00C66186">
        <w:tc>
          <w:tcPr>
            <w:tcW w:w="1384" w:type="dxa"/>
            <w:gridSpan w:val="2"/>
            <w:vAlign w:val="center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Ты </w:t>
            </w:r>
            <w:proofErr w:type="gramStart"/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учишься  изображать</w:t>
            </w:r>
            <w:proofErr w:type="gramEnd"/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(9 ч).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131178" w:rsidRPr="00CB06F6" w:rsidTr="00C66186">
        <w:tc>
          <w:tcPr>
            <w:tcW w:w="9571" w:type="dxa"/>
            <w:gridSpan w:val="6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украшаешь-8 ч.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0A4FB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62D9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62D9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62D9C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131178" w:rsidRPr="00CB06F6" w:rsidTr="00C66186">
        <w:tc>
          <w:tcPr>
            <w:tcW w:w="9571" w:type="dxa"/>
            <w:gridSpan w:val="6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строишь- 11 ч.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131178" w:rsidRPr="00CB06F6" w:rsidTr="00C66186">
        <w:tc>
          <w:tcPr>
            <w:tcW w:w="9571" w:type="dxa"/>
            <w:gridSpan w:val="6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 всегда помогают друг другу-5 ч.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131178" w:rsidRPr="00CB06F6" w:rsidTr="00C66186">
        <w:tc>
          <w:tcPr>
            <w:tcW w:w="700" w:type="dxa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131178" w:rsidRPr="00CB06F6" w:rsidRDefault="00131178" w:rsidP="00C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131178" w:rsidRPr="00CB06F6" w:rsidRDefault="00131178" w:rsidP="00C6618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Времена года.</w:t>
            </w:r>
            <w:r w:rsidRPr="00CB06F6">
              <w:rPr>
                <w:color w:val="000000"/>
              </w:rPr>
              <w:t xml:space="preserve"> </w:t>
            </w:r>
            <w:r w:rsidRPr="00CB06F6">
              <w:rPr>
                <w:rStyle w:val="c1"/>
                <w:rFonts w:eastAsia="Calibri"/>
                <w:color w:val="000000"/>
              </w:rPr>
              <w:t>Здравствуй, лето! Урок любования  (обобщение темы).</w:t>
            </w:r>
          </w:p>
        </w:tc>
      </w:tr>
    </w:tbl>
    <w:p w:rsidR="00202258" w:rsidRDefault="00346C39" w:rsidP="00E06884"/>
    <w:sectPr w:rsidR="00202258" w:rsidSect="00E068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84"/>
    <w:rsid w:val="00021F41"/>
    <w:rsid w:val="000A4FBC"/>
    <w:rsid w:val="00131178"/>
    <w:rsid w:val="00162D9C"/>
    <w:rsid w:val="00196C67"/>
    <w:rsid w:val="0026653C"/>
    <w:rsid w:val="00346C39"/>
    <w:rsid w:val="005D7FF6"/>
    <w:rsid w:val="009F1597"/>
    <w:rsid w:val="00C83BC9"/>
    <w:rsid w:val="00E06884"/>
    <w:rsid w:val="00E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B9EEB-B7D5-49F9-94E8-BEE5ADB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84"/>
    <w:pPr>
      <w:spacing w:after="0" w:line="240" w:lineRule="auto"/>
    </w:pPr>
  </w:style>
  <w:style w:type="paragraph" w:customStyle="1" w:styleId="c14">
    <w:name w:val="c14"/>
    <w:basedOn w:val="a"/>
    <w:rsid w:val="001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1178"/>
  </w:style>
  <w:style w:type="paragraph" w:customStyle="1" w:styleId="c5">
    <w:name w:val="c5"/>
    <w:basedOn w:val="a"/>
    <w:rsid w:val="001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9</cp:revision>
  <dcterms:created xsi:type="dcterms:W3CDTF">2019-09-08T13:06:00Z</dcterms:created>
  <dcterms:modified xsi:type="dcterms:W3CDTF">2019-10-02T09:42:00Z</dcterms:modified>
</cp:coreProperties>
</file>