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195D0258" wp14:editId="202FB161">
            <wp:simplePos x="0" y="0"/>
            <wp:positionH relativeFrom="page">
              <wp:posOffset>1076325</wp:posOffset>
            </wp:positionH>
            <wp:positionV relativeFrom="page">
              <wp:posOffset>723901</wp:posOffset>
            </wp:positionV>
            <wp:extent cx="5965024" cy="83629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7723" cy="8366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09EC" w:rsidRDefault="005D09EC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3596" w:rsidRPr="006A2F00" w:rsidRDefault="00573596" w:rsidP="00F941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2F00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</w:t>
      </w:r>
      <w:r w:rsidR="00F9416A">
        <w:rPr>
          <w:rFonts w:ascii="Times New Roman" w:hAnsi="Times New Roman" w:cs="Times New Roman"/>
          <w:b/>
          <w:bCs/>
          <w:sz w:val="24"/>
          <w:szCs w:val="24"/>
        </w:rPr>
        <w:t>БЮДЖЕТНОЕ ОБЩЕОБРАЗОВАТЕЛЬНОЕ У</w:t>
      </w:r>
      <w:r w:rsidRPr="006A2F00">
        <w:rPr>
          <w:rFonts w:ascii="Times New Roman" w:hAnsi="Times New Roman" w:cs="Times New Roman"/>
          <w:b/>
          <w:bCs/>
          <w:sz w:val="24"/>
          <w:szCs w:val="24"/>
        </w:rPr>
        <w:t>ЧРЕЖДЕНИЕ</w:t>
      </w:r>
    </w:p>
    <w:p w:rsidR="00573596" w:rsidRPr="006A2F00" w:rsidRDefault="00F9416A" w:rsidP="00F941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«СРЕДНЯЯ ШКОЛА № 16 ИМЕНИ </w:t>
      </w:r>
      <w:r w:rsidR="00573596" w:rsidRPr="006A2F00">
        <w:rPr>
          <w:rFonts w:ascii="Times New Roman" w:hAnsi="Times New Roman" w:cs="Times New Roman"/>
          <w:b/>
          <w:bCs/>
          <w:sz w:val="24"/>
          <w:szCs w:val="24"/>
        </w:rPr>
        <w:t>ГЕРОЯ СОВЕТСКОГ</w:t>
      </w:r>
      <w:r w:rsidR="00B15061">
        <w:rPr>
          <w:rFonts w:ascii="Times New Roman" w:hAnsi="Times New Roman" w:cs="Times New Roman"/>
          <w:b/>
          <w:bCs/>
          <w:sz w:val="24"/>
          <w:szCs w:val="24"/>
        </w:rPr>
        <w:t xml:space="preserve">О СОЮЗА СТЕПАНА ИВАНОВА ГОРОДА ЕВПАТОРИИ РЕСПУБЛИКИ </w:t>
      </w:r>
      <w:r w:rsidR="00573596" w:rsidRPr="006A2F00">
        <w:rPr>
          <w:rFonts w:ascii="Times New Roman" w:hAnsi="Times New Roman" w:cs="Times New Roman"/>
          <w:b/>
          <w:bCs/>
          <w:sz w:val="24"/>
          <w:szCs w:val="24"/>
        </w:rPr>
        <w:t>КРЫМ»</w:t>
      </w:r>
    </w:p>
    <w:p w:rsidR="00573596" w:rsidRDefault="00573596" w:rsidP="00F941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29BD" w:rsidRDefault="002729BD" w:rsidP="0057359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5"/>
        <w:gridCol w:w="3273"/>
        <w:gridCol w:w="3047"/>
      </w:tblGrid>
      <w:tr w:rsidR="00573596" w:rsidTr="002729BD">
        <w:tc>
          <w:tcPr>
            <w:tcW w:w="3035" w:type="dxa"/>
          </w:tcPr>
          <w:p w:rsidR="00573596" w:rsidRDefault="00573596" w:rsidP="00573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573596" w:rsidRDefault="00573596" w:rsidP="00573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ШМО</w:t>
            </w:r>
          </w:p>
          <w:p w:rsidR="00573596" w:rsidRDefault="00F91CE9" w:rsidP="00573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</w:t>
            </w:r>
            <w:r w:rsidR="00573596">
              <w:rPr>
                <w:rFonts w:ascii="Times New Roman" w:hAnsi="Times New Roman" w:cs="Times New Roman"/>
                <w:sz w:val="24"/>
                <w:szCs w:val="24"/>
              </w:rPr>
              <w:t>.08.2022 г.</w:t>
            </w:r>
          </w:p>
          <w:p w:rsidR="00573596" w:rsidRDefault="00573596" w:rsidP="00573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</w:t>
            </w:r>
          </w:p>
          <w:p w:rsidR="00573596" w:rsidRDefault="00573596" w:rsidP="00573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573596" w:rsidRDefault="002729BD" w:rsidP="00573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  <w:r w:rsidR="00573596">
              <w:rPr>
                <w:rFonts w:ascii="Times New Roman" w:hAnsi="Times New Roman" w:cs="Times New Roman"/>
                <w:sz w:val="24"/>
                <w:szCs w:val="24"/>
              </w:rPr>
              <w:t>Кибало</w:t>
            </w:r>
            <w:proofErr w:type="spellEnd"/>
          </w:p>
          <w:p w:rsidR="00573596" w:rsidRDefault="00573596" w:rsidP="00573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:rsidR="00573596" w:rsidRDefault="00573596" w:rsidP="00573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573596" w:rsidRDefault="00573596" w:rsidP="00573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272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573596" w:rsidRDefault="002729BD" w:rsidP="00573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proofErr w:type="spellStart"/>
            <w:r w:rsidR="00573596">
              <w:rPr>
                <w:rFonts w:ascii="Times New Roman" w:hAnsi="Times New Roman" w:cs="Times New Roman"/>
                <w:sz w:val="24"/>
                <w:szCs w:val="24"/>
              </w:rPr>
              <w:t>Ю.Г.Чернобиль</w:t>
            </w:r>
            <w:proofErr w:type="spellEnd"/>
          </w:p>
          <w:p w:rsidR="00573596" w:rsidRDefault="00573596" w:rsidP="00573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23.08.2022 г.</w:t>
            </w:r>
          </w:p>
        </w:tc>
        <w:tc>
          <w:tcPr>
            <w:tcW w:w="3047" w:type="dxa"/>
          </w:tcPr>
          <w:p w:rsidR="00573596" w:rsidRDefault="00573596" w:rsidP="00573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573596" w:rsidRDefault="00573596" w:rsidP="00573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573596" w:rsidRDefault="002729BD" w:rsidP="00573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proofErr w:type="spellStart"/>
            <w:r w:rsidR="00573596">
              <w:rPr>
                <w:rFonts w:ascii="Times New Roman" w:hAnsi="Times New Roman" w:cs="Times New Roman"/>
                <w:sz w:val="24"/>
                <w:szCs w:val="24"/>
              </w:rPr>
              <w:t>О.А.Донцова</w:t>
            </w:r>
            <w:proofErr w:type="spellEnd"/>
          </w:p>
          <w:p w:rsidR="00573596" w:rsidRDefault="00F91CE9" w:rsidP="00573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779</w:t>
            </w:r>
            <w:r w:rsidR="00573596">
              <w:rPr>
                <w:rFonts w:ascii="Times New Roman" w:hAnsi="Times New Roman" w:cs="Times New Roman"/>
                <w:sz w:val="24"/>
                <w:szCs w:val="24"/>
              </w:rPr>
              <w:t>/01-16</w:t>
            </w:r>
          </w:p>
          <w:p w:rsidR="00573596" w:rsidRDefault="00573596" w:rsidP="00573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31.08.2022 г.</w:t>
            </w:r>
          </w:p>
        </w:tc>
      </w:tr>
    </w:tbl>
    <w:p w:rsidR="00573596" w:rsidRPr="006A2F00" w:rsidRDefault="00573596" w:rsidP="00573596">
      <w:pPr>
        <w:rPr>
          <w:rFonts w:ascii="Times New Roman" w:hAnsi="Times New Roman" w:cs="Times New Roman"/>
          <w:sz w:val="24"/>
          <w:szCs w:val="24"/>
        </w:rPr>
      </w:pPr>
    </w:p>
    <w:p w:rsidR="00573596" w:rsidRPr="006A2F00" w:rsidRDefault="00573596" w:rsidP="005735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3596" w:rsidRPr="006A2F00" w:rsidRDefault="00573596" w:rsidP="005735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3596" w:rsidRPr="006A2F00" w:rsidRDefault="00573596" w:rsidP="00573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F00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:rsidR="00573596" w:rsidRDefault="00573596" w:rsidP="00573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внеурочной деятельности</w:t>
      </w:r>
    </w:p>
    <w:p w:rsidR="00573596" w:rsidRDefault="00573596" w:rsidP="00573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духовно-нравственного направления</w:t>
      </w:r>
    </w:p>
    <w:p w:rsidR="00573596" w:rsidRPr="006A2F00" w:rsidRDefault="007C0F27" w:rsidP="00573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«Разговор о важном</w:t>
      </w:r>
      <w:r w:rsidR="0057359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73596" w:rsidRPr="00E41FF8" w:rsidRDefault="007C0F27" w:rsidP="00573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1-Е</w:t>
      </w:r>
      <w:r w:rsidR="005735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596" w:rsidRPr="00E41FF8">
        <w:rPr>
          <w:rFonts w:ascii="Times New Roman" w:hAnsi="Times New Roman" w:cs="Times New Roman"/>
          <w:b/>
          <w:bCs/>
          <w:sz w:val="24"/>
          <w:szCs w:val="24"/>
        </w:rPr>
        <w:t>класса коррекции</w:t>
      </w:r>
    </w:p>
    <w:p w:rsidR="00573596" w:rsidRPr="00E41FF8" w:rsidRDefault="002729BD" w:rsidP="00573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2022-2023</w:t>
      </w:r>
      <w:r w:rsidR="00573596" w:rsidRPr="00E41FF8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573596" w:rsidRPr="00E41FF8" w:rsidRDefault="00573596" w:rsidP="005735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3596" w:rsidRPr="006A2F00" w:rsidRDefault="00573596" w:rsidP="00573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3596" w:rsidRPr="006A2F00" w:rsidRDefault="00573596" w:rsidP="00573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3596" w:rsidRPr="006A2F00" w:rsidRDefault="00573596" w:rsidP="00573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3596" w:rsidRPr="006A2F00" w:rsidRDefault="00573596" w:rsidP="00573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3596" w:rsidRPr="006A2F00" w:rsidRDefault="00573596" w:rsidP="00573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3596" w:rsidRPr="006A2F00" w:rsidRDefault="00573596" w:rsidP="00573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3596" w:rsidRPr="006A2F00" w:rsidRDefault="00573596" w:rsidP="00573596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6A2F0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729BD">
        <w:rPr>
          <w:rFonts w:ascii="Times New Roman" w:hAnsi="Times New Roman" w:cs="Times New Roman"/>
          <w:sz w:val="24"/>
          <w:szCs w:val="24"/>
        </w:rPr>
        <w:t xml:space="preserve">           Составитель</w:t>
      </w:r>
      <w:r w:rsidRPr="006A2F00">
        <w:rPr>
          <w:rFonts w:ascii="Times New Roman" w:hAnsi="Times New Roman" w:cs="Times New Roman"/>
          <w:sz w:val="24"/>
          <w:szCs w:val="24"/>
        </w:rPr>
        <w:t>:</w:t>
      </w:r>
    </w:p>
    <w:p w:rsidR="00573596" w:rsidRPr="00F9416A" w:rsidRDefault="00573596" w:rsidP="0057359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2F0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="002729B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729BD" w:rsidRPr="00F9416A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BF344A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2729BD" w:rsidRPr="00F9416A">
        <w:rPr>
          <w:rFonts w:ascii="Times New Roman" w:hAnsi="Times New Roman" w:cs="Times New Roman"/>
          <w:bCs/>
          <w:sz w:val="24"/>
          <w:szCs w:val="24"/>
        </w:rPr>
        <w:t>Можарова</w:t>
      </w:r>
      <w:proofErr w:type="spellEnd"/>
      <w:r w:rsidR="002729BD" w:rsidRPr="00F9416A">
        <w:rPr>
          <w:rFonts w:ascii="Times New Roman" w:hAnsi="Times New Roman" w:cs="Times New Roman"/>
          <w:bCs/>
          <w:sz w:val="24"/>
          <w:szCs w:val="24"/>
        </w:rPr>
        <w:t xml:space="preserve"> Инна Николаевна </w:t>
      </w:r>
    </w:p>
    <w:p w:rsidR="00573596" w:rsidRPr="006A2F00" w:rsidRDefault="00573596" w:rsidP="00573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F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BF344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A2F00">
        <w:rPr>
          <w:rFonts w:ascii="Times New Roman" w:hAnsi="Times New Roman" w:cs="Times New Roman"/>
          <w:sz w:val="24"/>
          <w:szCs w:val="24"/>
        </w:rPr>
        <w:t xml:space="preserve"> учитель начальных классов</w:t>
      </w:r>
    </w:p>
    <w:p w:rsidR="00573596" w:rsidRPr="006A2F00" w:rsidRDefault="00573596" w:rsidP="00573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F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BF344A">
        <w:rPr>
          <w:rFonts w:ascii="Times New Roman" w:hAnsi="Times New Roman" w:cs="Times New Roman"/>
          <w:sz w:val="24"/>
          <w:szCs w:val="24"/>
        </w:rPr>
        <w:t xml:space="preserve">   </w:t>
      </w:r>
      <w:r w:rsidR="002729BD">
        <w:rPr>
          <w:rFonts w:ascii="Times New Roman" w:hAnsi="Times New Roman" w:cs="Times New Roman"/>
          <w:sz w:val="24"/>
          <w:szCs w:val="24"/>
        </w:rPr>
        <w:t xml:space="preserve">высшей </w:t>
      </w:r>
      <w:r w:rsidRPr="006A2F00">
        <w:rPr>
          <w:rFonts w:ascii="Times New Roman" w:hAnsi="Times New Roman" w:cs="Times New Roman"/>
          <w:sz w:val="24"/>
          <w:szCs w:val="24"/>
        </w:rPr>
        <w:t>категории</w:t>
      </w:r>
    </w:p>
    <w:p w:rsidR="00573596" w:rsidRDefault="00573596" w:rsidP="00573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F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573596" w:rsidRPr="006A2F00" w:rsidRDefault="00573596" w:rsidP="00573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6A2F00">
        <w:rPr>
          <w:rFonts w:ascii="Times New Roman" w:hAnsi="Times New Roman" w:cs="Times New Roman"/>
          <w:sz w:val="24"/>
          <w:szCs w:val="24"/>
        </w:rPr>
        <w:t xml:space="preserve">         </w:t>
      </w:r>
      <w:r w:rsidR="00BF344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2F00">
        <w:rPr>
          <w:rFonts w:ascii="Times New Roman" w:hAnsi="Times New Roman" w:cs="Times New Roman"/>
          <w:sz w:val="24"/>
          <w:szCs w:val="24"/>
        </w:rPr>
        <w:t>___________________</w:t>
      </w:r>
    </w:p>
    <w:p w:rsidR="00573596" w:rsidRPr="006A2F00" w:rsidRDefault="00573596" w:rsidP="00573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3596" w:rsidRPr="006A2F00" w:rsidRDefault="00573596" w:rsidP="00573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3596" w:rsidRPr="006A2F00" w:rsidRDefault="00573596" w:rsidP="00573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3596" w:rsidRPr="006A2F00" w:rsidRDefault="00573596" w:rsidP="00573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3596" w:rsidRPr="006A2F00" w:rsidRDefault="00573596" w:rsidP="00573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3596" w:rsidRPr="006A2F00" w:rsidRDefault="00573596" w:rsidP="00573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3596" w:rsidRPr="006A2F00" w:rsidRDefault="00573596" w:rsidP="005735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596" w:rsidRPr="006A2F00" w:rsidRDefault="00573596" w:rsidP="00573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3596" w:rsidRPr="006A2F00" w:rsidRDefault="00573596" w:rsidP="005735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596" w:rsidRDefault="00573596" w:rsidP="005735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F00">
        <w:rPr>
          <w:rFonts w:ascii="Times New Roman" w:hAnsi="Times New Roman" w:cs="Times New Roman"/>
          <w:sz w:val="24"/>
          <w:szCs w:val="24"/>
        </w:rPr>
        <w:t xml:space="preserve">г. Евпатория </w:t>
      </w:r>
      <w:r w:rsidR="002729BD">
        <w:rPr>
          <w:rFonts w:ascii="Times New Roman" w:hAnsi="Times New Roman" w:cs="Times New Roman"/>
          <w:sz w:val="24"/>
          <w:szCs w:val="24"/>
        </w:rPr>
        <w:t xml:space="preserve">2022 </w:t>
      </w:r>
      <w:r w:rsidRPr="006A2F00">
        <w:rPr>
          <w:rFonts w:ascii="Times New Roman" w:hAnsi="Times New Roman" w:cs="Times New Roman"/>
          <w:sz w:val="24"/>
          <w:szCs w:val="24"/>
        </w:rPr>
        <w:t>г.</w:t>
      </w:r>
    </w:p>
    <w:p w:rsidR="00573596" w:rsidRDefault="00573596" w:rsidP="009A5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3596" w:rsidRDefault="00573596" w:rsidP="009A5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3596" w:rsidRDefault="00573596" w:rsidP="009A5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3596" w:rsidRDefault="00573596" w:rsidP="009A5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3596" w:rsidRDefault="00573596" w:rsidP="009A5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2561" w:rsidRPr="00525314" w:rsidRDefault="00E92561" w:rsidP="00E92561">
      <w:pPr>
        <w:tabs>
          <w:tab w:val="left" w:pos="34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Pr="00525314">
        <w:rPr>
          <w:rFonts w:ascii="Times New Roman" w:hAnsi="Times New Roman"/>
          <w:b/>
          <w:sz w:val="24"/>
          <w:szCs w:val="24"/>
        </w:rPr>
        <w:t>Календарно- тематическое планирование</w:t>
      </w:r>
      <w:r>
        <w:rPr>
          <w:rFonts w:ascii="Times New Roman" w:hAnsi="Times New Roman"/>
          <w:b/>
          <w:sz w:val="24"/>
          <w:szCs w:val="24"/>
        </w:rPr>
        <w:t xml:space="preserve"> в 1-Е классе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759"/>
        <w:gridCol w:w="808"/>
        <w:gridCol w:w="759"/>
        <w:gridCol w:w="6471"/>
      </w:tblGrid>
      <w:tr w:rsidR="00E92561" w:rsidRPr="00525314" w:rsidTr="00E92561">
        <w:trPr>
          <w:trHeight w:val="345"/>
        </w:trPr>
        <w:tc>
          <w:tcPr>
            <w:tcW w:w="1596" w:type="dxa"/>
            <w:gridSpan w:val="2"/>
            <w:shd w:val="clear" w:color="auto" w:fill="auto"/>
          </w:tcPr>
          <w:p w:rsidR="00E92561" w:rsidRPr="00525314" w:rsidRDefault="00E92561" w:rsidP="00B249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531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567" w:type="dxa"/>
            <w:gridSpan w:val="2"/>
            <w:shd w:val="clear" w:color="auto" w:fill="auto"/>
          </w:tcPr>
          <w:p w:rsidR="00E92561" w:rsidRPr="00525314" w:rsidRDefault="00E92561" w:rsidP="00B249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531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471" w:type="dxa"/>
            <w:vMerge w:val="restart"/>
            <w:shd w:val="clear" w:color="auto" w:fill="auto"/>
          </w:tcPr>
          <w:p w:rsidR="00E92561" w:rsidRPr="00525314" w:rsidRDefault="00E92561" w:rsidP="00B249F5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5314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</w:tr>
      <w:tr w:rsidR="00E92561" w:rsidRPr="00525314" w:rsidTr="00E92561">
        <w:trPr>
          <w:trHeight w:val="285"/>
        </w:trPr>
        <w:tc>
          <w:tcPr>
            <w:tcW w:w="837" w:type="dxa"/>
            <w:shd w:val="clear" w:color="auto" w:fill="auto"/>
          </w:tcPr>
          <w:p w:rsidR="00E92561" w:rsidRPr="00525314" w:rsidRDefault="00E92561" w:rsidP="00B249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5314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B249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5314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08" w:type="dxa"/>
            <w:shd w:val="clear" w:color="auto" w:fill="auto"/>
          </w:tcPr>
          <w:p w:rsidR="00E92561" w:rsidRPr="00525314" w:rsidRDefault="00E92561" w:rsidP="00B249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5314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B249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5314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471" w:type="dxa"/>
            <w:vMerge/>
            <w:shd w:val="clear" w:color="auto" w:fill="auto"/>
          </w:tcPr>
          <w:p w:rsidR="00E92561" w:rsidRPr="00525314" w:rsidRDefault="00E92561" w:rsidP="00B249F5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2561" w:rsidRPr="00525314" w:rsidTr="00E92561">
        <w:trPr>
          <w:trHeight w:val="275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3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1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знаний. Зачем человеку знания?</w:t>
            </w:r>
          </w:p>
        </w:tc>
      </w:tr>
      <w:tr w:rsidR="00E92561" w:rsidRPr="00525314" w:rsidTr="00E92561">
        <w:trPr>
          <w:trHeight w:val="269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 мы Родиной зовё</w:t>
            </w:r>
            <w:r w:rsidRPr="009A51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м?</w:t>
            </w:r>
          </w:p>
        </w:tc>
      </w:tr>
      <w:tr w:rsidR="00E92561" w:rsidRPr="00525314" w:rsidTr="00E92561">
        <w:trPr>
          <w:trHeight w:val="240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1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Мечтаю летать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E92561" w:rsidRPr="00525314" w:rsidTr="00E92561">
        <w:trPr>
          <w:trHeight w:val="229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чём я мечтаю.</w:t>
            </w:r>
          </w:p>
        </w:tc>
      </w:tr>
      <w:tr w:rsidR="00E92561" w:rsidRPr="00525314" w:rsidTr="00E92561">
        <w:trPr>
          <w:trHeight w:val="192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 мы Родиной зовё</w:t>
            </w:r>
            <w:r w:rsidRPr="009A51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м?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Рассказ о малой Родине.</w:t>
            </w:r>
          </w:p>
        </w:tc>
      </w:tr>
      <w:tr w:rsidR="00E92561" w:rsidRPr="00525314" w:rsidTr="00E92561">
        <w:trPr>
          <w:trHeight w:val="256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Традиции моей семьи.</w:t>
            </w:r>
          </w:p>
        </w:tc>
      </w:tr>
      <w:tr w:rsidR="00E92561" w:rsidRPr="00525314" w:rsidTr="00E92561">
        <w:trPr>
          <w:trHeight w:val="245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1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Традиции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обычаи</w:t>
            </w:r>
            <w:r w:rsidRPr="009A51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моей семьи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E92561" w:rsidRPr="00525314" w:rsidTr="00E92561">
        <w:trPr>
          <w:trHeight w:val="291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7057FA" w:rsidRDefault="00E92561" w:rsidP="00E92561">
            <w:pPr>
              <w:spacing w:after="0" w:line="240" w:lineRule="auto"/>
              <w:ind w:right="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Строим семейное дерево.</w:t>
            </w:r>
          </w:p>
        </w:tc>
      </w:tr>
      <w:tr w:rsidR="00E92561" w:rsidRPr="00525314" w:rsidTr="00E92561">
        <w:trPr>
          <w:trHeight w:val="281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1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народного единства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E92561" w:rsidRPr="00525314" w:rsidTr="00E92561">
        <w:trPr>
          <w:trHeight w:val="258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1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Память времен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E92561" w:rsidRPr="00525314" w:rsidTr="00E92561">
        <w:trPr>
          <w:trHeight w:val="190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1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Самое главное слово на земле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E92561" w:rsidRPr="00525314" w:rsidTr="00E92561">
        <w:trPr>
          <w:trHeight w:val="179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1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Какие в нашей стране есть символы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E92561" w:rsidRPr="00525314" w:rsidTr="00E92561">
        <w:trPr>
          <w:trHeight w:val="284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1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Если ты добрый, это хорошо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E92561" w:rsidRPr="00525314" w:rsidTr="00E92561">
        <w:trPr>
          <w:trHeight w:val="260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1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чего начинается Родина…</w:t>
            </w:r>
          </w:p>
        </w:tc>
      </w:tr>
      <w:tr w:rsidR="00E92561" w:rsidRPr="00525314" w:rsidTr="00E92561">
        <w:trPr>
          <w:trHeight w:val="236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1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Конституции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E92561" w:rsidRPr="00525314" w:rsidTr="00E92561">
        <w:trPr>
          <w:trHeight w:val="212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1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Умеем ли мы мечтать?</w:t>
            </w:r>
          </w:p>
        </w:tc>
      </w:tr>
      <w:tr w:rsidR="00E92561" w:rsidRPr="00525314" w:rsidTr="00E92561">
        <w:trPr>
          <w:trHeight w:val="329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1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Светлый праздник Рождества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E92561" w:rsidRPr="00525314" w:rsidTr="00E92561">
        <w:trPr>
          <w:trHeight w:val="278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1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Ленинград в дни блокады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E92561" w:rsidRPr="00525314" w:rsidTr="00E92561">
        <w:trPr>
          <w:trHeight w:val="239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1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Мы идем в театр. А что это значит?</w:t>
            </w:r>
          </w:p>
        </w:tc>
      </w:tr>
      <w:tr w:rsidR="00E92561" w:rsidRPr="00525314" w:rsidTr="00E92561">
        <w:trPr>
          <w:trHeight w:val="372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Как становятся учеными? </w:t>
            </w:r>
            <w:r w:rsidRPr="009A51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Россия и мир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E92561" w:rsidRPr="00525314" w:rsidTr="00E92561">
        <w:trPr>
          <w:trHeight w:val="406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1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Кому я хочу сказать «спасибо» (ко Дню защитника Отечества)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E92561" w:rsidRPr="00525314" w:rsidTr="00E92561">
        <w:trPr>
          <w:trHeight w:val="230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1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Заряд на добрые дела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E92561" w:rsidRPr="00525314" w:rsidTr="00E92561">
        <w:trPr>
          <w:trHeight w:val="333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1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Мамы разные важны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E92561" w:rsidRPr="00525314" w:rsidTr="00E92561">
        <w:trPr>
          <w:trHeight w:val="268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1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 такое гимн?</w:t>
            </w:r>
          </w:p>
        </w:tc>
      </w:tr>
      <w:tr w:rsidR="00E92561" w:rsidRPr="00525314" w:rsidTr="00573596">
        <w:trPr>
          <w:trHeight w:val="257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1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Путешествие по Крыму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E92561" w:rsidRPr="00525314" w:rsidTr="00573596">
        <w:trPr>
          <w:trHeight w:val="220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1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 на что похоже: зачем человеку воображение?</w:t>
            </w:r>
          </w:p>
        </w:tc>
      </w:tr>
      <w:tr w:rsidR="00E92561" w:rsidRPr="00525314" w:rsidTr="00573596">
        <w:trPr>
          <w:trHeight w:val="209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1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жизни и подвиге Юрия Гагарина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E92561" w:rsidRPr="00525314" w:rsidTr="00573596">
        <w:trPr>
          <w:trHeight w:val="172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1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Память прошлого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E92561" w:rsidRPr="00525314" w:rsidTr="00573596">
        <w:trPr>
          <w:trHeight w:val="289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1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Заповедники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E92561" w:rsidRPr="00525314" w:rsidTr="00573596">
        <w:trPr>
          <w:trHeight w:val="265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1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труда. Герои мирной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E92561" w:rsidRPr="00525314" w:rsidTr="00573596">
        <w:trPr>
          <w:trHeight w:val="242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1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 – герои Великой Отечественной войны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E92561" w:rsidRPr="00525314" w:rsidTr="00573596">
        <w:trPr>
          <w:trHeight w:val="359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011044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1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детских общественных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E92561" w:rsidRPr="00525314" w:rsidTr="00573596">
        <w:trPr>
          <w:trHeight w:val="280"/>
        </w:trPr>
        <w:tc>
          <w:tcPr>
            <w:tcW w:w="837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  <w:shd w:val="clear" w:color="auto" w:fill="auto"/>
          </w:tcPr>
          <w:p w:rsidR="00E92561" w:rsidRPr="00525314" w:rsidRDefault="00E92561" w:rsidP="00E9256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1" w:type="dxa"/>
            <w:shd w:val="clear" w:color="auto" w:fill="auto"/>
          </w:tcPr>
          <w:p w:rsidR="00E92561" w:rsidRPr="009A5122" w:rsidRDefault="00E92561" w:rsidP="00E9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1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Мои увлечения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</w:tbl>
    <w:p w:rsidR="00E92561" w:rsidRPr="00525314" w:rsidRDefault="00E92561" w:rsidP="00E92561">
      <w:pPr>
        <w:tabs>
          <w:tab w:val="left" w:pos="3420"/>
        </w:tabs>
        <w:rPr>
          <w:rFonts w:ascii="Times New Roman" w:hAnsi="Times New Roman"/>
          <w:sz w:val="24"/>
          <w:szCs w:val="24"/>
        </w:rPr>
      </w:pPr>
    </w:p>
    <w:p w:rsidR="009A5122" w:rsidRDefault="009A5122" w:rsidP="009A5122"/>
    <w:p w:rsidR="009A5122" w:rsidRDefault="009A5122" w:rsidP="009A5122"/>
    <w:p w:rsidR="009A5122" w:rsidRDefault="009A5122" w:rsidP="009A5122"/>
    <w:p w:rsidR="009A5122" w:rsidRDefault="009A5122" w:rsidP="009A5122"/>
    <w:p w:rsidR="009A5122" w:rsidRDefault="009A5122" w:rsidP="009A5122"/>
    <w:p w:rsidR="009A5122" w:rsidRDefault="009A5122" w:rsidP="009A5122"/>
    <w:p w:rsidR="009A5122" w:rsidRDefault="009A5122" w:rsidP="009A5122"/>
    <w:p w:rsidR="009A5122" w:rsidRDefault="009A5122" w:rsidP="009A5122"/>
    <w:p w:rsidR="009A5122" w:rsidRDefault="009A5122" w:rsidP="009A5122"/>
    <w:p w:rsidR="009A5122" w:rsidRDefault="009A5122" w:rsidP="009A5122"/>
    <w:p w:rsidR="009A5122" w:rsidRDefault="009A5122" w:rsidP="009A5122"/>
    <w:p w:rsidR="009A5122" w:rsidRDefault="009A5122" w:rsidP="009A5122"/>
    <w:p w:rsidR="009A5122" w:rsidRDefault="009A5122" w:rsidP="009A5122"/>
    <w:p w:rsidR="009A5122" w:rsidRDefault="009A5122" w:rsidP="009A5122"/>
    <w:p w:rsidR="009A5122" w:rsidRDefault="009A5122" w:rsidP="009A5122"/>
    <w:p w:rsidR="009A5122" w:rsidRDefault="009A5122" w:rsidP="009A5122"/>
    <w:p w:rsidR="009A5122" w:rsidRDefault="009A5122" w:rsidP="009A5122"/>
    <w:sectPr w:rsidR="009A5122" w:rsidSect="008D5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1131"/>
    <w:rsid w:val="00011044"/>
    <w:rsid w:val="000B2F04"/>
    <w:rsid w:val="002729BD"/>
    <w:rsid w:val="004C2636"/>
    <w:rsid w:val="00573596"/>
    <w:rsid w:val="005D09EC"/>
    <w:rsid w:val="00623A82"/>
    <w:rsid w:val="007C0F27"/>
    <w:rsid w:val="008D5353"/>
    <w:rsid w:val="009A5122"/>
    <w:rsid w:val="00A12443"/>
    <w:rsid w:val="00B15061"/>
    <w:rsid w:val="00B61131"/>
    <w:rsid w:val="00BF344A"/>
    <w:rsid w:val="00C45735"/>
    <w:rsid w:val="00E92561"/>
    <w:rsid w:val="00F91CE9"/>
    <w:rsid w:val="00F9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F4A8"/>
  <w15:docId w15:val="{2A944862-4E31-4B33-AED9-8642C869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5">
    <w:name w:val="c35"/>
    <w:basedOn w:val="a"/>
    <w:rsid w:val="009A5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A5122"/>
  </w:style>
  <w:style w:type="paragraph" w:customStyle="1" w:styleId="c10">
    <w:name w:val="c10"/>
    <w:basedOn w:val="a"/>
    <w:rsid w:val="009A5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A5122"/>
  </w:style>
  <w:style w:type="paragraph" w:customStyle="1" w:styleId="c24">
    <w:name w:val="c24"/>
    <w:basedOn w:val="a"/>
    <w:rsid w:val="009A5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A5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9A5122"/>
  </w:style>
  <w:style w:type="paragraph" w:customStyle="1" w:styleId="c30">
    <w:name w:val="c30"/>
    <w:basedOn w:val="a"/>
    <w:rsid w:val="009A5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A5122"/>
  </w:style>
  <w:style w:type="paragraph" w:customStyle="1" w:styleId="c7">
    <w:name w:val="c7"/>
    <w:basedOn w:val="a"/>
    <w:rsid w:val="009A5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9A5122"/>
  </w:style>
  <w:style w:type="paragraph" w:customStyle="1" w:styleId="c31">
    <w:name w:val="c31"/>
    <w:basedOn w:val="a"/>
    <w:rsid w:val="009A5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A5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9A5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A5122"/>
  </w:style>
  <w:style w:type="paragraph" w:customStyle="1" w:styleId="c12">
    <w:name w:val="c12"/>
    <w:basedOn w:val="a"/>
    <w:rsid w:val="009A5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73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2022-08-31T16:33:00Z</dcterms:created>
  <dcterms:modified xsi:type="dcterms:W3CDTF">2022-09-15T16:38:00Z</dcterms:modified>
</cp:coreProperties>
</file>